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87AE" w14:textId="77777777" w:rsidR="00C421C2" w:rsidRDefault="00C421C2" w:rsidP="00EC2F0F">
      <w:pPr>
        <w:pStyle w:val="1"/>
        <w:tabs>
          <w:tab w:val="left" w:pos="-426"/>
        </w:tabs>
        <w:spacing w:before="76"/>
        <w:ind w:left="-142" w:firstLine="142"/>
        <w:jc w:val="center"/>
      </w:pPr>
      <w:r>
        <w:t>Муниципальное общеобразовательное  бюджетное учреждение</w:t>
      </w:r>
    </w:p>
    <w:p w14:paraId="20BE12A7" w14:textId="77777777" w:rsidR="00C421C2" w:rsidRDefault="00C421C2" w:rsidP="00EC2F0F">
      <w:pPr>
        <w:pStyle w:val="1"/>
        <w:tabs>
          <w:tab w:val="left" w:pos="-426"/>
        </w:tabs>
        <w:spacing w:before="76"/>
        <w:ind w:left="-142" w:firstLine="142"/>
        <w:jc w:val="center"/>
      </w:pPr>
      <w:r>
        <w:t>«</w:t>
      </w:r>
      <w:proofErr w:type="spellStart"/>
      <w:r>
        <w:t>Кирпичнозаводская</w:t>
      </w:r>
      <w:proofErr w:type="spellEnd"/>
      <w:r>
        <w:t xml:space="preserve"> средняя общеобразовательная школа»</w:t>
      </w:r>
    </w:p>
    <w:p w14:paraId="36DE4E7C" w14:textId="77777777" w:rsidR="004F166F" w:rsidRDefault="004F166F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45"/>
        <w:gridCol w:w="6094"/>
        <w:gridCol w:w="3853"/>
      </w:tblGrid>
      <w:tr w:rsidR="00471053" w:rsidRPr="00471053" w14:paraId="28D87773" w14:textId="77777777" w:rsidTr="00471053">
        <w:trPr>
          <w:jc w:val="center"/>
        </w:trPr>
        <w:tc>
          <w:tcPr>
            <w:tcW w:w="4345" w:type="dxa"/>
          </w:tcPr>
          <w:p w14:paraId="1F20AE58" w14:textId="77777777" w:rsidR="00471053" w:rsidRPr="00471053" w:rsidRDefault="00471053" w:rsidP="007F7A1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>РАССМОТРЕНО</w:t>
            </w:r>
          </w:p>
          <w:p w14:paraId="43CD27D5" w14:textId="77777777" w:rsidR="00471053" w:rsidRPr="00471053" w:rsidRDefault="00471053" w:rsidP="007F7A18">
            <w:pPr>
              <w:spacing w:after="120"/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 xml:space="preserve">На заседании </w:t>
            </w:r>
          </w:p>
          <w:p w14:paraId="307DE342" w14:textId="77777777" w:rsidR="00471053" w:rsidRPr="00471053" w:rsidRDefault="00471053" w:rsidP="007F7A18">
            <w:pPr>
              <w:spacing w:after="120"/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>ТМО « Мыслитель»</w:t>
            </w:r>
          </w:p>
          <w:p w14:paraId="68841C63" w14:textId="77777777" w:rsidR="00471053" w:rsidRPr="00471053" w:rsidRDefault="00471053" w:rsidP="007F7A18">
            <w:pPr>
              <w:spacing w:after="120"/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 xml:space="preserve">Протокол №1 </w:t>
            </w:r>
          </w:p>
          <w:p w14:paraId="2F41F1C2" w14:textId="77777777" w:rsidR="00471053" w:rsidRPr="00471053" w:rsidRDefault="00471053" w:rsidP="007F7A18">
            <w:pPr>
              <w:spacing w:after="120"/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>от «29» августа 2024 г.</w:t>
            </w:r>
          </w:p>
          <w:p w14:paraId="0FE4799E" w14:textId="77777777" w:rsidR="00471053" w:rsidRPr="00471053" w:rsidRDefault="00471053" w:rsidP="007F7A1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94" w:type="dxa"/>
          </w:tcPr>
          <w:p w14:paraId="4B1A6994" w14:textId="77777777" w:rsidR="00471053" w:rsidRPr="00471053" w:rsidRDefault="00471053" w:rsidP="007F7A18">
            <w:pPr>
              <w:spacing w:after="120"/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>СОГЛАСОВАНО</w:t>
            </w:r>
          </w:p>
          <w:p w14:paraId="4F514209" w14:textId="77777777" w:rsidR="00471053" w:rsidRPr="00471053" w:rsidRDefault="00471053" w:rsidP="007F7A18">
            <w:pPr>
              <w:spacing w:after="120"/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>На заседании педагогического  совета</w:t>
            </w:r>
          </w:p>
          <w:p w14:paraId="7B5F22FD" w14:textId="77777777" w:rsidR="00471053" w:rsidRPr="00471053" w:rsidRDefault="00471053" w:rsidP="007F7A18">
            <w:pPr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>Протокол №1</w:t>
            </w:r>
          </w:p>
          <w:p w14:paraId="0BCE4E4E" w14:textId="77777777" w:rsidR="00471053" w:rsidRPr="00471053" w:rsidRDefault="00471053" w:rsidP="007F7A18">
            <w:pPr>
              <w:rPr>
                <w:color w:val="000000"/>
                <w:sz w:val="28"/>
                <w:szCs w:val="28"/>
              </w:rPr>
            </w:pPr>
          </w:p>
          <w:p w14:paraId="049ECCB3" w14:textId="77777777" w:rsidR="00471053" w:rsidRPr="00471053" w:rsidRDefault="00471053" w:rsidP="007F7A18">
            <w:pPr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 xml:space="preserve"> от «29» августа 2024 г.</w:t>
            </w:r>
          </w:p>
          <w:p w14:paraId="5B1F91A5" w14:textId="77777777" w:rsidR="00471053" w:rsidRPr="00471053" w:rsidRDefault="00471053" w:rsidP="007F7A1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53" w:type="dxa"/>
          </w:tcPr>
          <w:p w14:paraId="65233DA2" w14:textId="77777777" w:rsidR="00471053" w:rsidRPr="00471053" w:rsidRDefault="00471053" w:rsidP="007F7A18">
            <w:pPr>
              <w:spacing w:after="120"/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>УТВЕРЖДЕНО</w:t>
            </w:r>
          </w:p>
          <w:p w14:paraId="14004FC3" w14:textId="77777777" w:rsidR="00471053" w:rsidRPr="00471053" w:rsidRDefault="00471053" w:rsidP="007F7A18">
            <w:pPr>
              <w:spacing w:after="120"/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>Директор</w:t>
            </w:r>
          </w:p>
          <w:p w14:paraId="6B00B27F" w14:textId="77777777" w:rsidR="00471053" w:rsidRPr="00471053" w:rsidRDefault="00471053" w:rsidP="007F7A18">
            <w:pPr>
              <w:spacing w:after="120"/>
              <w:ind w:left="1820" w:hangingChars="650" w:hanging="1820"/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>___________</w:t>
            </w:r>
            <w:proofErr w:type="spellStart"/>
            <w:r w:rsidRPr="00471053">
              <w:rPr>
                <w:color w:val="000000"/>
                <w:sz w:val="28"/>
                <w:szCs w:val="28"/>
              </w:rPr>
              <w:t>Н.Ю.Дюрина</w:t>
            </w:r>
            <w:proofErr w:type="spellEnd"/>
          </w:p>
          <w:p w14:paraId="14CC96FE" w14:textId="77777777" w:rsidR="00471053" w:rsidRPr="00471053" w:rsidRDefault="00471053" w:rsidP="007F7A18">
            <w:pPr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 xml:space="preserve">Приказ № 101  </w:t>
            </w:r>
          </w:p>
          <w:p w14:paraId="07C954A3" w14:textId="77777777" w:rsidR="00471053" w:rsidRPr="00471053" w:rsidRDefault="00471053" w:rsidP="007F7A18">
            <w:pPr>
              <w:rPr>
                <w:color w:val="000000"/>
                <w:sz w:val="28"/>
                <w:szCs w:val="28"/>
              </w:rPr>
            </w:pPr>
          </w:p>
          <w:p w14:paraId="51C093D5" w14:textId="77777777" w:rsidR="00471053" w:rsidRPr="00471053" w:rsidRDefault="00471053" w:rsidP="007F7A18">
            <w:pPr>
              <w:rPr>
                <w:color w:val="000000"/>
                <w:sz w:val="28"/>
                <w:szCs w:val="28"/>
              </w:rPr>
            </w:pPr>
            <w:r w:rsidRPr="00471053">
              <w:rPr>
                <w:color w:val="000000"/>
                <w:sz w:val="28"/>
                <w:szCs w:val="28"/>
              </w:rPr>
              <w:t>от «30»  августа 2024 г.</w:t>
            </w:r>
          </w:p>
          <w:p w14:paraId="63F42912" w14:textId="77777777" w:rsidR="00471053" w:rsidRPr="00471053" w:rsidRDefault="00471053" w:rsidP="007F7A1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21624C2" w14:textId="77777777" w:rsidR="00C421C2" w:rsidRDefault="00C421C2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</w:p>
    <w:p w14:paraId="068D17B2" w14:textId="77777777" w:rsidR="00A2145E" w:rsidRDefault="00A2145E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</w:p>
    <w:p w14:paraId="6DD2CCBF" w14:textId="77777777" w:rsidR="00C421C2" w:rsidRDefault="00C421C2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  <w:r>
        <w:t xml:space="preserve">РАБОЧАЯ ПРОГРАММА </w:t>
      </w:r>
    </w:p>
    <w:p w14:paraId="4B05A75C" w14:textId="77777777" w:rsidR="00C421C2" w:rsidRDefault="00C421C2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  <w:r>
        <w:t>по   внеурочной деятельности</w:t>
      </w:r>
    </w:p>
    <w:p w14:paraId="32F24485" w14:textId="77777777" w:rsidR="00C421C2" w:rsidRDefault="00C421C2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  <w:r>
        <w:t>курса  «</w:t>
      </w:r>
      <w:r w:rsidR="004F166F">
        <w:t>Урок цифры»</w:t>
      </w:r>
    </w:p>
    <w:p w14:paraId="133B82D4" w14:textId="77777777" w:rsidR="00C421C2" w:rsidRDefault="004F166F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  <w:r>
        <w:t xml:space="preserve">   </w:t>
      </w:r>
      <w:r w:rsidR="00C421C2">
        <w:t xml:space="preserve">для </w:t>
      </w:r>
      <w:r>
        <w:t xml:space="preserve">8 </w:t>
      </w:r>
      <w:r w:rsidR="00C421C2">
        <w:t>класса</w:t>
      </w:r>
    </w:p>
    <w:p w14:paraId="6D16B0B1" w14:textId="77777777" w:rsidR="00C421C2" w:rsidRDefault="00055253" w:rsidP="004F166F">
      <w:pPr>
        <w:pStyle w:val="1"/>
        <w:tabs>
          <w:tab w:val="left" w:pos="-426"/>
        </w:tabs>
        <w:spacing w:before="76"/>
        <w:ind w:left="-142" w:firstLine="568"/>
        <w:jc w:val="center"/>
      </w:pPr>
      <w:r>
        <w:t>Направление: внеурочная</w:t>
      </w:r>
      <w:r w:rsidR="00C421C2">
        <w:t xml:space="preserve"> деятельность по учебным предметам образовательной </w:t>
      </w:r>
    </w:p>
    <w:p w14:paraId="1A85608D" w14:textId="77777777" w:rsidR="00C421C2" w:rsidRDefault="00C421C2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  <w:r>
        <w:t>программы</w:t>
      </w:r>
    </w:p>
    <w:p w14:paraId="09D5CA95" w14:textId="77777777" w:rsidR="00C421C2" w:rsidRDefault="00C421C2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  <w:r>
        <w:t xml:space="preserve">Форма </w:t>
      </w:r>
      <w:r w:rsidR="00055253">
        <w:t>организации: учебный</w:t>
      </w:r>
      <w:r>
        <w:t xml:space="preserve"> курс</w:t>
      </w:r>
    </w:p>
    <w:p w14:paraId="69C962EF" w14:textId="77777777" w:rsidR="00C421C2" w:rsidRDefault="00C421C2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  <w:r>
        <w:t>Срок реализации: 1 год (34 часа)</w:t>
      </w:r>
    </w:p>
    <w:p w14:paraId="6DE55C7D" w14:textId="77777777" w:rsidR="00C421C2" w:rsidRDefault="00C421C2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</w:p>
    <w:p w14:paraId="131A164F" w14:textId="77777777" w:rsidR="008F0626" w:rsidRDefault="008F0626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</w:p>
    <w:p w14:paraId="3DA23A61" w14:textId="5331AAAB" w:rsidR="00C421C2" w:rsidRDefault="00C421C2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</w:p>
    <w:p w14:paraId="4E9BA566" w14:textId="44252940" w:rsidR="00471053" w:rsidRDefault="00471053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</w:p>
    <w:p w14:paraId="60AC5078" w14:textId="77777777" w:rsidR="00471053" w:rsidRDefault="00471053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</w:p>
    <w:p w14:paraId="13A661C0" w14:textId="583B1A22" w:rsidR="00C421C2" w:rsidRPr="00055253" w:rsidRDefault="00C421C2" w:rsidP="00C421C2">
      <w:pPr>
        <w:pStyle w:val="1"/>
        <w:tabs>
          <w:tab w:val="left" w:pos="-426"/>
        </w:tabs>
        <w:spacing w:before="76"/>
        <w:ind w:left="-142" w:right="3391" w:firstLine="3970"/>
        <w:jc w:val="center"/>
      </w:pPr>
      <w:r>
        <w:t>Астрахань, 202</w:t>
      </w:r>
      <w:r w:rsidR="00471053">
        <w:t>4</w:t>
      </w:r>
      <w:r w:rsidR="00055253">
        <w:t>г</w:t>
      </w:r>
    </w:p>
    <w:p w14:paraId="7100B34D" w14:textId="77777777" w:rsidR="008658CC" w:rsidRDefault="00FE3C61" w:rsidP="00281B59">
      <w:pPr>
        <w:pStyle w:val="1"/>
        <w:tabs>
          <w:tab w:val="left" w:pos="-426"/>
        </w:tabs>
        <w:spacing w:before="76"/>
        <w:ind w:left="-142" w:right="3391" w:firstLine="397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42EB85C9" w14:textId="77777777" w:rsidR="008658CC" w:rsidRDefault="00FE3C61" w:rsidP="00C40707">
      <w:pPr>
        <w:pStyle w:val="a3"/>
        <w:spacing w:before="193"/>
        <w:ind w:left="0" w:right="142" w:firstLine="851"/>
        <w:jc w:val="both"/>
      </w:pPr>
      <w:r>
        <w:t>Рабочая программа внеурочной деятельности по информатике «Урок цифры» составлена в соответствии с требованиями Федерального</w:t>
      </w:r>
      <w:r>
        <w:rPr>
          <w:spacing w:val="1"/>
        </w:rPr>
        <w:t xml:space="preserve"> </w:t>
      </w:r>
      <w:r>
        <w:t xml:space="preserve">государственного образовательного стандарта основного общего образования (ФГОС OOO) по </w:t>
      </w:r>
      <w:proofErr w:type="spellStart"/>
      <w:r>
        <w:t>общеинтеллектуальному</w:t>
      </w:r>
      <w:proofErr w:type="spellEnd"/>
      <w:r>
        <w:t xml:space="preserve"> направлению развития</w:t>
      </w:r>
      <w:r>
        <w:rPr>
          <w:spacing w:val="-57"/>
        </w:rPr>
        <w:t xml:space="preserve"> </w:t>
      </w:r>
      <w:r>
        <w:t>личности, учебного плана и направлена на обеспечение условий развития личности обучающегося; творческой самореализации; умственного и</w:t>
      </w:r>
      <w:r>
        <w:rPr>
          <w:spacing w:val="-57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развития.</w:t>
      </w:r>
    </w:p>
    <w:p w14:paraId="607850C0" w14:textId="77777777" w:rsidR="008658CC" w:rsidRDefault="00FE3C61" w:rsidP="00C40707">
      <w:pPr>
        <w:pStyle w:val="a3"/>
        <w:ind w:left="0" w:right="142" w:firstLine="851"/>
        <w:jc w:val="both"/>
      </w:pPr>
      <w:r>
        <w:t>Необходимость разработки данной программы обусловлена потребностью развития информационных и коммуникационных технологий (ИКТ),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 условиях</w:t>
      </w:r>
      <w:r>
        <w:rPr>
          <w:spacing w:val="3"/>
        </w:rPr>
        <w:t xml:space="preserve"> </w:t>
      </w:r>
      <w:r>
        <w:t>информатизации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человеческая</w:t>
      </w:r>
    </w:p>
    <w:p w14:paraId="02BEC2B3" w14:textId="77777777" w:rsidR="008658CC" w:rsidRDefault="00FE3C61" w:rsidP="00C40707">
      <w:pPr>
        <w:pStyle w:val="a3"/>
        <w:ind w:left="0" w:right="142" w:firstLine="851"/>
        <w:jc w:val="both"/>
      </w:pPr>
      <w:r>
        <w:t>деятельность в технологическом плане меняется очень быстро, на смену существующим технологиям и их конкретным техническим воплощениям</w:t>
      </w:r>
      <w:r>
        <w:rPr>
          <w:spacing w:val="-57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приходят</w:t>
      </w:r>
      <w:r>
        <w:rPr>
          <w:spacing w:val="-2"/>
        </w:rPr>
        <w:t xml:space="preserve"> </w:t>
      </w:r>
      <w:r>
        <w:t>новые, которые</w:t>
      </w:r>
      <w:r>
        <w:rPr>
          <w:spacing w:val="-1"/>
        </w:rPr>
        <w:t xml:space="preserve"> </w:t>
      </w:r>
      <w:r>
        <w:t>специалисту</w:t>
      </w:r>
      <w:r>
        <w:rPr>
          <w:spacing w:val="-6"/>
        </w:rPr>
        <w:t xml:space="preserve"> </w:t>
      </w:r>
      <w:r>
        <w:t>приходится осваивать</w:t>
      </w:r>
      <w:r>
        <w:rPr>
          <w:spacing w:val="1"/>
        </w:rPr>
        <w:t xml:space="preserve"> </w:t>
      </w:r>
      <w:r>
        <w:t>заново.</w:t>
      </w:r>
    </w:p>
    <w:p w14:paraId="6B40048C" w14:textId="77777777" w:rsidR="008658CC" w:rsidRDefault="00FE3C61" w:rsidP="00C40707">
      <w:pPr>
        <w:pStyle w:val="a3"/>
        <w:spacing w:before="1"/>
        <w:ind w:left="0" w:right="142" w:firstLine="851"/>
        <w:jc w:val="both"/>
      </w:pPr>
      <w:r>
        <w:t>Информатика имеет очень большое и всё возрастающее число междисциплинарных связей, причём как на уровне понятийного аппарата, так и</w:t>
      </w:r>
      <w:r>
        <w:rPr>
          <w:spacing w:val="1"/>
        </w:rPr>
        <w:t xml:space="preserve"> </w:t>
      </w:r>
      <w:r>
        <w:t>на уровне инструментария. Многие положения, развиваемые информатикой, рассматриваются как основа создания и использования информационных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коммуникационных технологий</w:t>
      </w:r>
      <w:r>
        <w:rPr>
          <w:spacing w:val="-3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цивилизации.</w:t>
      </w:r>
      <w:r>
        <w:rPr>
          <w:spacing w:val="-3"/>
        </w:rPr>
        <w:t xml:space="preserve"> </w:t>
      </w:r>
      <w:r>
        <w:t>Особенность</w:t>
      </w:r>
    </w:p>
    <w:p w14:paraId="11FB5F8F" w14:textId="77777777" w:rsidR="008658CC" w:rsidRDefault="00FE3C61" w:rsidP="00C40707">
      <w:pPr>
        <w:pStyle w:val="a3"/>
        <w:ind w:left="0" w:right="142" w:firstLine="851"/>
        <w:jc w:val="both"/>
      </w:pPr>
      <w:r>
        <w:t>информатики заключается в том, что многие предметные знания и способы деятельности (включая использование средств ИКТ) имеют значимость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изучении.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 математикой,</w:t>
      </w:r>
      <w:r>
        <w:rPr>
          <w:spacing w:val="-1"/>
        </w:rPr>
        <w:t xml:space="preserve"> </w:t>
      </w:r>
      <w:r>
        <w:t>физикой,</w:t>
      </w:r>
      <w:r>
        <w:rPr>
          <w:spacing w:val="-4"/>
        </w:rPr>
        <w:t xml:space="preserve"> </w:t>
      </w:r>
      <w:r>
        <w:t>химией,</w:t>
      </w:r>
      <w:r>
        <w:rPr>
          <w:spacing w:val="-1"/>
        </w:rPr>
        <w:t xml:space="preserve"> </w:t>
      </w:r>
      <w:r>
        <w:t>биологией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информатики</w:t>
      </w:r>
    </w:p>
    <w:p w14:paraId="738D9C54" w14:textId="77777777" w:rsidR="008658CC" w:rsidRDefault="00FE3C61" w:rsidP="00C40707">
      <w:pPr>
        <w:pStyle w:val="a3"/>
        <w:ind w:left="0" w:right="142" w:firstLine="851"/>
        <w:jc w:val="both"/>
      </w:pPr>
      <w:r>
        <w:t>закладывает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естественнонаучного</w:t>
      </w:r>
      <w:r>
        <w:rPr>
          <w:spacing w:val="-2"/>
        </w:rPr>
        <w:t xml:space="preserve"> </w:t>
      </w:r>
      <w:r>
        <w:t>мировоззрения.</w:t>
      </w:r>
    </w:p>
    <w:p w14:paraId="1AB3493D" w14:textId="77777777" w:rsidR="008658CC" w:rsidRDefault="008658CC" w:rsidP="00C40707">
      <w:pPr>
        <w:pStyle w:val="a3"/>
        <w:spacing w:before="4"/>
        <w:ind w:left="0" w:right="142" w:firstLine="851"/>
        <w:jc w:val="both"/>
      </w:pPr>
    </w:p>
    <w:p w14:paraId="6B0D7369" w14:textId="77777777" w:rsidR="008658CC" w:rsidRDefault="00FE3C61" w:rsidP="00C40707">
      <w:pPr>
        <w:pStyle w:val="1"/>
        <w:ind w:left="0" w:right="142" w:firstLine="851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документами:</w:t>
      </w:r>
    </w:p>
    <w:p w14:paraId="7E118391" w14:textId="77777777" w:rsidR="00A2145E" w:rsidRPr="00EC2F0F" w:rsidRDefault="00A2145E" w:rsidP="00C40707">
      <w:pPr>
        <w:pStyle w:val="1"/>
        <w:ind w:left="0" w:right="142" w:firstLine="851"/>
        <w:jc w:val="both"/>
      </w:pPr>
    </w:p>
    <w:p w14:paraId="00F15EC5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37" w:lineRule="auto"/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Постановление главного санитарного врача Российской Федерации от 28 сентября 2020 года №28 «Об утверждении санитарных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СП2.4.3648-20</w:t>
      </w:r>
      <w:r>
        <w:rPr>
          <w:spacing w:val="-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молодежи»;</w:t>
      </w:r>
    </w:p>
    <w:p w14:paraId="46CD603E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5" w:line="237" w:lineRule="auto"/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Санитарные правила и нормы СанПиН 1.2.3685-21 от 28.01.2021 №2 «Гигиенические нормативы и требования к обеспечению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 среды обитания»;</w:t>
      </w:r>
    </w:p>
    <w:p w14:paraId="4FF1F899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/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Минобрнауки от</w:t>
      </w:r>
      <w:r>
        <w:rPr>
          <w:spacing w:val="-4"/>
          <w:sz w:val="24"/>
        </w:rPr>
        <w:t xml:space="preserve"> </w:t>
      </w:r>
      <w:r>
        <w:rPr>
          <w:sz w:val="24"/>
        </w:rPr>
        <w:t>14.12.2015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09-3564 «О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программ».</w:t>
      </w:r>
    </w:p>
    <w:p w14:paraId="10DAF53A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 w:line="237" w:lineRule="auto"/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18.08.2017г.</w:t>
      </w:r>
      <w:r>
        <w:rPr>
          <w:spacing w:val="-7"/>
          <w:sz w:val="24"/>
        </w:rPr>
        <w:t xml:space="preserve"> </w:t>
      </w:r>
      <w:r>
        <w:rPr>
          <w:sz w:val="24"/>
        </w:rPr>
        <w:t>№09-1672 «О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AFE7E46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 w:line="240" w:lineRule="auto"/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Приказ Минобрнауки России от 23.08.2017 № 816 «Об утверждении Порядка применения организациями, осуществляющими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 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образовательных программ»;</w:t>
      </w:r>
    </w:p>
    <w:p w14:paraId="503F12DA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4" w:line="237" w:lineRule="auto"/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РФ от 11 декабря 2020 г. № 712 “О внесении изменений в некоторые федеральные государственные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обучающихся”</w:t>
      </w:r>
    </w:p>
    <w:p w14:paraId="1EC323B8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/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14:paraId="3F3DFA3F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Кирпичнозаводская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СОШ»</w:t>
      </w:r>
    </w:p>
    <w:p w14:paraId="47B629C3" w14:textId="77777777" w:rsidR="008658CC" w:rsidRDefault="00FE3C61" w:rsidP="00C40707">
      <w:pPr>
        <w:pStyle w:val="a3"/>
        <w:spacing w:before="68"/>
        <w:ind w:left="0" w:right="142" w:firstLine="851"/>
        <w:jc w:val="both"/>
      </w:pPr>
      <w:r>
        <w:t>В</w:t>
      </w:r>
      <w:r>
        <w:rPr>
          <w:spacing w:val="55"/>
        </w:rPr>
        <w:t xml:space="preserve"> </w:t>
      </w:r>
      <w:r>
        <w:t>условиях</w:t>
      </w:r>
      <w:r>
        <w:rPr>
          <w:spacing w:val="55"/>
        </w:rPr>
        <w:t xml:space="preserve"> </w:t>
      </w:r>
      <w:r>
        <w:t>предупреждения</w:t>
      </w:r>
      <w:r>
        <w:rPr>
          <w:spacing w:val="52"/>
        </w:rPr>
        <w:t xml:space="preserve"> </w:t>
      </w:r>
      <w:r>
        <w:t>распространения</w:t>
      </w:r>
      <w:r>
        <w:rPr>
          <w:spacing w:val="50"/>
        </w:rPr>
        <w:t xml:space="preserve"> </w:t>
      </w:r>
      <w:r>
        <w:t>новой</w:t>
      </w:r>
      <w:r>
        <w:rPr>
          <w:spacing w:val="53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3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дистанционная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обучения 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интернет-ресурсов:</w:t>
      </w:r>
    </w:p>
    <w:p w14:paraId="326D06BE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/>
        <w:ind w:left="0" w:right="142" w:firstLine="851"/>
        <w:jc w:val="both"/>
        <w:rPr>
          <w:rFonts w:ascii="Symbol" w:hAnsi="Symbol"/>
          <w:sz w:val="24"/>
        </w:rPr>
      </w:pPr>
      <w:r>
        <w:rPr>
          <w:color w:val="DCA00D"/>
          <w:sz w:val="24"/>
        </w:rPr>
        <w:t>https://uchi.ru/activities/teacher/</w:t>
      </w:r>
    </w:p>
    <w:p w14:paraId="1BA865E4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r>
        <w:rPr>
          <w:color w:val="DCA00D"/>
          <w:sz w:val="24"/>
        </w:rPr>
        <w:t>https://resh.edu.ru/museum/45/0/0/2/-/</w:t>
      </w:r>
    </w:p>
    <w:p w14:paraId="26599E84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/>
        <w:ind w:left="0" w:right="142" w:firstLine="851"/>
        <w:jc w:val="both"/>
        <w:rPr>
          <w:rFonts w:ascii="Symbol" w:hAnsi="Symbol"/>
          <w:sz w:val="24"/>
        </w:rPr>
      </w:pPr>
      <w:r>
        <w:rPr>
          <w:color w:val="DCA00D"/>
          <w:sz w:val="24"/>
        </w:rPr>
        <w:t>https://pedsovet.su/dosug/podvizhnye_igry_dlya_detey</w:t>
      </w:r>
    </w:p>
    <w:p w14:paraId="5722FAC1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r>
        <w:rPr>
          <w:color w:val="DCA00D"/>
          <w:sz w:val="24"/>
        </w:rPr>
        <w:t>https://urok.1sept.ru/статьи/623730/</w:t>
      </w:r>
    </w:p>
    <w:p w14:paraId="73FA9EEB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http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:// </w:t>
      </w:r>
      <w:proofErr w:type="spellStart"/>
      <w:r>
        <w:rPr>
          <w:sz w:val="24"/>
        </w:rPr>
        <w:t>www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. </w:t>
      </w:r>
      <w:proofErr w:type="spellStart"/>
      <w:r>
        <w:rPr>
          <w:sz w:val="24"/>
        </w:rPr>
        <w:t>fipi</w:t>
      </w:r>
      <w:proofErr w:type="spellEnd"/>
      <w:r>
        <w:rPr>
          <w:sz w:val="24"/>
        </w:rPr>
        <w:t xml:space="preserve"> 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 xml:space="preserve"> .</w:t>
      </w:r>
    </w:p>
    <w:p w14:paraId="70AF9148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http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:// </w:t>
      </w:r>
      <w:proofErr w:type="spellStart"/>
      <w:r>
        <w:rPr>
          <w:sz w:val="24"/>
        </w:rPr>
        <w:t>www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. </w:t>
      </w:r>
      <w:proofErr w:type="spellStart"/>
      <w:r>
        <w:rPr>
          <w:sz w:val="24"/>
        </w:rPr>
        <w:t>school</w:t>
      </w:r>
      <w:proofErr w:type="spellEnd"/>
      <w:r>
        <w:rPr>
          <w:sz w:val="24"/>
        </w:rPr>
        <w:t xml:space="preserve"> 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 xml:space="preserve"> . </w:t>
      </w:r>
      <w:proofErr w:type="spellStart"/>
      <w:r>
        <w:rPr>
          <w:sz w:val="24"/>
        </w:rPr>
        <w:t>ru</w:t>
      </w:r>
      <w:proofErr w:type="spellEnd"/>
    </w:p>
    <w:p w14:paraId="1A65775C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http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:// </w:t>
      </w:r>
      <w:proofErr w:type="spellStart"/>
      <w:r>
        <w:rPr>
          <w:sz w:val="24"/>
        </w:rPr>
        <w:t>www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. </w:t>
      </w:r>
      <w:proofErr w:type="spellStart"/>
      <w:r>
        <w:rPr>
          <w:sz w:val="24"/>
        </w:rPr>
        <w:t>ict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. </w:t>
      </w:r>
      <w:proofErr w:type="spellStart"/>
      <w:r>
        <w:rPr>
          <w:sz w:val="24"/>
        </w:rPr>
        <w:t>edu</w:t>
      </w:r>
      <w:proofErr w:type="spellEnd"/>
      <w:r>
        <w:rPr>
          <w:sz w:val="24"/>
        </w:rPr>
        <w:t xml:space="preserve"> . </w:t>
      </w:r>
      <w:proofErr w:type="spellStart"/>
      <w:r>
        <w:rPr>
          <w:sz w:val="24"/>
        </w:rPr>
        <w:t>ru</w:t>
      </w:r>
      <w:proofErr w:type="spellEnd"/>
    </w:p>
    <w:p w14:paraId="41A0D62B" w14:textId="77777777" w:rsidR="008658CC" w:rsidRPr="00C40707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  <w:lang w:val="en-US"/>
        </w:rPr>
      </w:pPr>
      <w:r w:rsidRPr="00C40707">
        <w:rPr>
          <w:sz w:val="24"/>
          <w:lang w:val="en-US"/>
        </w:rPr>
        <w:t>http</w:t>
      </w:r>
      <w:r w:rsidRPr="00C40707">
        <w:rPr>
          <w:spacing w:val="-1"/>
          <w:sz w:val="24"/>
          <w:lang w:val="en-US"/>
        </w:rPr>
        <w:t xml:space="preserve"> </w:t>
      </w:r>
      <w:r w:rsidRPr="00C40707">
        <w:rPr>
          <w:sz w:val="24"/>
          <w:lang w:val="en-US"/>
        </w:rPr>
        <w:t>:// www</w:t>
      </w:r>
      <w:r w:rsidRPr="00C40707">
        <w:rPr>
          <w:spacing w:val="-1"/>
          <w:sz w:val="24"/>
          <w:lang w:val="en-US"/>
        </w:rPr>
        <w:t xml:space="preserve"> </w:t>
      </w:r>
      <w:r w:rsidRPr="00C40707">
        <w:rPr>
          <w:sz w:val="24"/>
          <w:lang w:val="en-US"/>
        </w:rPr>
        <w:t>.</w:t>
      </w:r>
      <w:r w:rsidRPr="00C40707">
        <w:rPr>
          <w:spacing w:val="-1"/>
          <w:sz w:val="24"/>
          <w:lang w:val="en-US"/>
        </w:rPr>
        <w:t xml:space="preserve"> </w:t>
      </w:r>
      <w:proofErr w:type="spellStart"/>
      <w:r w:rsidRPr="00C40707">
        <w:rPr>
          <w:sz w:val="24"/>
          <w:lang w:val="en-US"/>
        </w:rPr>
        <w:t>valeo</w:t>
      </w:r>
      <w:proofErr w:type="spellEnd"/>
      <w:r w:rsidRPr="00C40707">
        <w:rPr>
          <w:sz w:val="24"/>
          <w:lang w:val="en-US"/>
        </w:rPr>
        <w:t xml:space="preserve"> . </w:t>
      </w:r>
      <w:proofErr w:type="spellStart"/>
      <w:r w:rsidRPr="00C40707">
        <w:rPr>
          <w:sz w:val="24"/>
          <w:lang w:val="en-US"/>
        </w:rPr>
        <w:t>edu</w:t>
      </w:r>
      <w:proofErr w:type="spellEnd"/>
      <w:r w:rsidRPr="00C40707">
        <w:rPr>
          <w:spacing w:val="1"/>
          <w:sz w:val="24"/>
          <w:lang w:val="en-US"/>
        </w:rPr>
        <w:t xml:space="preserve"> </w:t>
      </w:r>
      <w:r w:rsidRPr="00C40707">
        <w:rPr>
          <w:sz w:val="24"/>
          <w:lang w:val="en-US"/>
        </w:rPr>
        <w:t xml:space="preserve">. </w:t>
      </w:r>
      <w:proofErr w:type="spellStart"/>
      <w:r w:rsidRPr="00C40707">
        <w:rPr>
          <w:sz w:val="24"/>
          <w:lang w:val="en-US"/>
        </w:rPr>
        <w:t>ru</w:t>
      </w:r>
      <w:proofErr w:type="spellEnd"/>
      <w:r w:rsidRPr="00C40707">
        <w:rPr>
          <w:sz w:val="24"/>
          <w:lang w:val="en-US"/>
        </w:rPr>
        <w:t xml:space="preserve"> /</w:t>
      </w:r>
      <w:r w:rsidRPr="00C40707">
        <w:rPr>
          <w:spacing w:val="-1"/>
          <w:sz w:val="24"/>
          <w:lang w:val="en-US"/>
        </w:rPr>
        <w:t xml:space="preserve"> </w:t>
      </w:r>
      <w:r w:rsidRPr="00C40707">
        <w:rPr>
          <w:sz w:val="24"/>
          <w:lang w:val="en-US"/>
        </w:rPr>
        <w:t>data / index . php</w:t>
      </w:r>
    </w:p>
    <w:p w14:paraId="52450FFA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/>
        <w:ind w:left="0" w:right="142" w:firstLine="85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http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:// </w:t>
      </w:r>
      <w:proofErr w:type="spellStart"/>
      <w:r>
        <w:rPr>
          <w:sz w:val="24"/>
        </w:rPr>
        <w:t>www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ucheba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</w:p>
    <w:p w14:paraId="3E82DA4A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http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:// </w:t>
      </w:r>
      <w:proofErr w:type="spellStart"/>
      <w:r>
        <w:rPr>
          <w:sz w:val="24"/>
        </w:rPr>
        <w:t>www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. </w:t>
      </w:r>
      <w:proofErr w:type="spellStart"/>
      <w:r>
        <w:rPr>
          <w:sz w:val="24"/>
        </w:rPr>
        <w:t>alledu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</w:p>
    <w:p w14:paraId="3CFD1503" w14:textId="77777777" w:rsidR="008658CC" w:rsidRPr="00C40707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40" w:lineRule="auto"/>
        <w:ind w:left="0" w:right="142" w:firstLine="851"/>
        <w:jc w:val="both"/>
        <w:rPr>
          <w:rFonts w:ascii="Symbol" w:hAnsi="Symbol"/>
          <w:sz w:val="24"/>
          <w:lang w:val="en-US"/>
        </w:rPr>
      </w:pPr>
      <w:r w:rsidRPr="00C40707">
        <w:rPr>
          <w:sz w:val="24"/>
          <w:lang w:val="en-US"/>
        </w:rPr>
        <w:t xml:space="preserve">http :// www . college . </w:t>
      </w:r>
      <w:proofErr w:type="spellStart"/>
      <w:r w:rsidRPr="00C40707">
        <w:rPr>
          <w:sz w:val="24"/>
          <w:lang w:val="en-US"/>
        </w:rPr>
        <w:t>ru</w:t>
      </w:r>
      <w:proofErr w:type="spellEnd"/>
      <w:r w:rsidRPr="00C40707">
        <w:rPr>
          <w:spacing w:val="-57"/>
          <w:sz w:val="24"/>
          <w:lang w:val="en-US"/>
        </w:rPr>
        <w:t xml:space="preserve"> </w:t>
      </w:r>
      <w:r>
        <w:rPr>
          <w:sz w:val="24"/>
        </w:rPr>
        <w:t>и</w:t>
      </w:r>
      <w:r w:rsidRPr="00C40707">
        <w:rPr>
          <w:sz w:val="24"/>
          <w:lang w:val="en-US"/>
        </w:rPr>
        <w:t xml:space="preserve"> </w:t>
      </w:r>
      <w:r>
        <w:rPr>
          <w:sz w:val="24"/>
        </w:rPr>
        <w:t>т</w:t>
      </w:r>
      <w:r w:rsidRPr="00C40707">
        <w:rPr>
          <w:sz w:val="24"/>
          <w:lang w:val="en-US"/>
        </w:rPr>
        <w:t>.</w:t>
      </w:r>
      <w:r>
        <w:rPr>
          <w:sz w:val="24"/>
        </w:rPr>
        <w:t>д</w:t>
      </w:r>
      <w:r w:rsidRPr="00C40707">
        <w:rPr>
          <w:sz w:val="24"/>
          <w:lang w:val="en-US"/>
        </w:rPr>
        <w:t>.</w:t>
      </w:r>
    </w:p>
    <w:p w14:paraId="541BDC8B" w14:textId="77777777" w:rsidR="008658CC" w:rsidRDefault="00FE3C61" w:rsidP="00C40707">
      <w:pPr>
        <w:pStyle w:val="a3"/>
        <w:spacing w:before="198"/>
        <w:ind w:left="0" w:right="142" w:firstLine="851"/>
        <w:jc w:val="both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портала:</w:t>
      </w:r>
    </w:p>
    <w:p w14:paraId="4BE8B323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01"/>
        <w:ind w:left="0" w:right="142" w:firstLine="85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Сферум</w:t>
      </w:r>
      <w:proofErr w:type="spellEnd"/>
    </w:p>
    <w:p w14:paraId="392D1C1C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Дневник.ру</w:t>
      </w:r>
      <w:proofErr w:type="spellEnd"/>
    </w:p>
    <w:p w14:paraId="129C2236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</w:p>
    <w:p w14:paraId="0AD92266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Учи.ру</w:t>
      </w:r>
      <w:proofErr w:type="spellEnd"/>
    </w:p>
    <w:p w14:paraId="4709600C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Webinar.ru</w:t>
      </w:r>
    </w:p>
    <w:p w14:paraId="4DB680A7" w14:textId="77777777" w:rsidR="008658CC" w:rsidRDefault="00FE3C61" w:rsidP="00C40707">
      <w:pPr>
        <w:pStyle w:val="a3"/>
        <w:ind w:left="0" w:right="142" w:firstLine="851"/>
        <w:jc w:val="both"/>
      </w:pPr>
      <w:r>
        <w:t>Это</w:t>
      </w:r>
      <w:r>
        <w:rPr>
          <w:spacing w:val="-3"/>
        </w:rPr>
        <w:t xml:space="preserve"> </w:t>
      </w:r>
      <w:r>
        <w:t>даёт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онлайн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 Информатики:</w:t>
      </w:r>
    </w:p>
    <w:p w14:paraId="6D726DC4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99" w:line="240" w:lineRule="auto"/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</w:p>
    <w:p w14:paraId="59E9F602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/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</w:p>
    <w:p w14:paraId="7F8F83AA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Тесты</w:t>
      </w:r>
    </w:p>
    <w:p w14:paraId="3FBB01E6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left="0" w:right="142" w:firstLine="851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ЭОРов</w:t>
      </w:r>
      <w:proofErr w:type="spellEnd"/>
    </w:p>
    <w:p w14:paraId="0444B930" w14:textId="77777777" w:rsidR="008658CC" w:rsidRDefault="00FE3C61" w:rsidP="00C40707">
      <w:pPr>
        <w:pStyle w:val="1"/>
        <w:spacing w:before="71"/>
        <w:ind w:left="0" w:firstLine="851"/>
        <w:jc w:val="center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5B8117BD" w14:textId="77777777" w:rsidR="008658CC" w:rsidRDefault="00FE3C61" w:rsidP="00C40707">
      <w:pPr>
        <w:spacing w:before="195"/>
        <w:ind w:left="326" w:firstLine="851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достижение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целей:</w:t>
      </w:r>
    </w:p>
    <w:p w14:paraId="02789B6F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информатики;</w:t>
      </w:r>
    </w:p>
    <w:p w14:paraId="67EFA8C5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 w:line="237" w:lineRule="auto"/>
        <w:ind w:right="1138" w:firstLine="851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 обучающихся навыков информационно-учебной деятельности на базе средств ИКТ для решения познавательных задач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саморазвития;</w:t>
      </w:r>
    </w:p>
    <w:p w14:paraId="702A774A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3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усиление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282F4E0A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пропедевтика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информатики;</w:t>
      </w:r>
    </w:p>
    <w:p w14:paraId="39D1AEB9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3C28C7EC" w14:textId="77777777" w:rsidR="008658CC" w:rsidRDefault="008658CC" w:rsidP="00C40707">
      <w:pPr>
        <w:pStyle w:val="a3"/>
        <w:spacing w:before="8"/>
        <w:ind w:left="0" w:firstLine="851"/>
        <w:jc w:val="both"/>
        <w:rPr>
          <w:sz w:val="23"/>
        </w:rPr>
      </w:pPr>
    </w:p>
    <w:p w14:paraId="038A84FA" w14:textId="77777777" w:rsidR="008658CC" w:rsidRDefault="00FE3C61" w:rsidP="00C40707">
      <w:pPr>
        <w:pStyle w:val="a3"/>
        <w:ind w:left="326" w:firstLine="851"/>
        <w:jc w:val="both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14:paraId="741C0EEF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 w:line="240" w:lineRule="auto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показать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14:paraId="7375D5CA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 w:line="240" w:lineRule="auto"/>
        <w:ind w:right="553" w:firstLine="851"/>
        <w:jc w:val="both"/>
        <w:rPr>
          <w:rFonts w:ascii="Symbol" w:hAnsi="Symbol"/>
          <w:sz w:val="24"/>
        </w:rPr>
      </w:pPr>
      <w:r>
        <w:rPr>
          <w:sz w:val="24"/>
        </w:rPr>
        <w:t>организовать компьютерный практикум, ориентированный на: формирование умений использования средств информационных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для сбора, хранения, преобразования и передачи различных видов информации (работа с текстом и графикой 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 соответствующих редакторов); овладение способами и методами освоения новых инструментальных средств; формирование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0A97A70A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 w:line="237" w:lineRule="auto"/>
        <w:ind w:right="582" w:firstLine="851"/>
        <w:jc w:val="both"/>
        <w:rPr>
          <w:rFonts w:ascii="Symbol" w:hAnsi="Symbol"/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алгоритмов;</w:t>
      </w:r>
    </w:p>
    <w:p w14:paraId="76EFD976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5" w:line="237" w:lineRule="auto"/>
        <w:ind w:right="314" w:firstLine="851"/>
        <w:jc w:val="both"/>
        <w:rPr>
          <w:rFonts w:ascii="Symbol" w:hAnsi="Symbol"/>
          <w:sz w:val="24"/>
        </w:rPr>
      </w:pPr>
      <w:r>
        <w:rPr>
          <w:sz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 и однозначно формулировать мысль в понятной собеседнику форме; умения выступать перед аудиторией, представляя ей результаты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средств ИКТ.</w:t>
      </w:r>
    </w:p>
    <w:p w14:paraId="6A7671DC" w14:textId="77777777" w:rsidR="008658CC" w:rsidRDefault="008658CC" w:rsidP="00C40707">
      <w:pPr>
        <w:pStyle w:val="a3"/>
        <w:spacing w:before="3"/>
        <w:ind w:left="0" w:firstLine="851"/>
        <w:jc w:val="both"/>
      </w:pPr>
    </w:p>
    <w:p w14:paraId="5CFAF7A3" w14:textId="77777777" w:rsidR="008658CC" w:rsidRDefault="00FE3C61" w:rsidP="00C40707">
      <w:pPr>
        <w:pStyle w:val="a3"/>
        <w:ind w:left="326" w:firstLine="851"/>
        <w:jc w:val="both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14:paraId="22FB0594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 «информация», «информационный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объект»;</w:t>
      </w:r>
    </w:p>
    <w:p w14:paraId="1311BEAF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технике;</w:t>
      </w:r>
    </w:p>
    <w:p w14:paraId="2ACCF0BB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 w:line="237" w:lineRule="auto"/>
        <w:ind w:right="301" w:firstLine="851"/>
        <w:jc w:val="both"/>
        <w:rPr>
          <w:rFonts w:ascii="Symbol" w:hAnsi="Symbol"/>
          <w:sz w:val="24"/>
        </w:rPr>
      </w:pPr>
      <w:r>
        <w:rPr>
          <w:sz w:val="24"/>
        </w:rPr>
        <w:t>приводить примеры древних и современных информационных носителей; классифицировать информацию по способам ее восприятия человеком,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носителях;</w:t>
      </w:r>
    </w:p>
    <w:p w14:paraId="133BEF68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 w:line="240" w:lineRule="auto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5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подключаемые)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14:paraId="7D5C2878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компьютера;</w:t>
      </w:r>
    </w:p>
    <w:p w14:paraId="53896C91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запускать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14:paraId="5A16E2F2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переименовывать,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удалять</w:t>
      </w:r>
      <w:r>
        <w:rPr>
          <w:spacing w:val="-4"/>
          <w:sz w:val="24"/>
        </w:rPr>
        <w:t xml:space="preserve"> </w:t>
      </w:r>
      <w:r>
        <w:rPr>
          <w:sz w:val="24"/>
        </w:rPr>
        <w:t>файлы;</w:t>
      </w:r>
    </w:p>
    <w:p w14:paraId="3B0D49D0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76" w:line="237" w:lineRule="auto"/>
        <w:ind w:right="792" w:firstLine="851"/>
        <w:jc w:val="both"/>
        <w:rPr>
          <w:rFonts w:ascii="Symbol" w:hAnsi="Symbol"/>
          <w:sz w:val="24"/>
        </w:rPr>
      </w:pPr>
      <w:r>
        <w:rPr>
          <w:sz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окна, 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окна);</w:t>
      </w:r>
    </w:p>
    <w:p w14:paraId="07D5799F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3" w:line="240" w:lineRule="auto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вводить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мыши;</w:t>
      </w:r>
    </w:p>
    <w:p w14:paraId="23A78010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языках;</w:t>
      </w:r>
    </w:p>
    <w:p w14:paraId="6BE89B3C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выделять,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перемещать и удалять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фрагментами;</w:t>
      </w:r>
    </w:p>
    <w:p w14:paraId="55983A31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жирным</w:t>
      </w:r>
      <w:r>
        <w:rPr>
          <w:spacing w:val="-5"/>
          <w:sz w:val="24"/>
        </w:rPr>
        <w:t xml:space="preserve"> </w:t>
      </w:r>
      <w:r>
        <w:rPr>
          <w:sz w:val="24"/>
        </w:rPr>
        <w:t>шрифтом,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шрифта)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14:paraId="4BFD4B22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списки;</w:t>
      </w:r>
    </w:p>
    <w:p w14:paraId="4F382F51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 рисунков;</w:t>
      </w:r>
    </w:p>
    <w:p w14:paraId="397C19B5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40" w:lineRule="auto"/>
        <w:ind w:right="1600" w:firstLine="851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презентаций;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 (по 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признаку);</w:t>
      </w:r>
    </w:p>
    <w:p w14:paraId="68F30214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4" w:lineRule="exact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интернет-сайтах</w:t>
      </w:r>
      <w:r>
        <w:rPr>
          <w:spacing w:val="-2"/>
          <w:sz w:val="24"/>
        </w:rPr>
        <w:t xml:space="preserve"> </w:t>
      </w:r>
      <w:r>
        <w:rPr>
          <w:sz w:val="24"/>
        </w:rPr>
        <w:t>(нажать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вернуться,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страницу);</w:t>
      </w:r>
    </w:p>
    <w:p w14:paraId="4DA3A47D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4" w:lineRule="exact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</w:p>
    <w:p w14:paraId="19EA267B" w14:textId="77777777" w:rsidR="008658CC" w:rsidRDefault="008658CC" w:rsidP="00C40707">
      <w:pPr>
        <w:pStyle w:val="a3"/>
        <w:spacing w:before="8"/>
        <w:ind w:left="0" w:firstLine="851"/>
        <w:jc w:val="both"/>
        <w:rPr>
          <w:sz w:val="23"/>
        </w:rPr>
      </w:pPr>
    </w:p>
    <w:p w14:paraId="46D2F2B5" w14:textId="77777777" w:rsidR="008658CC" w:rsidRDefault="00FE3C61" w:rsidP="00C40707">
      <w:pPr>
        <w:pStyle w:val="a3"/>
        <w:spacing w:before="1"/>
        <w:ind w:left="326" w:firstLine="851"/>
        <w:jc w:val="both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14:paraId="25B5E22C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клавиатурного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письма;</w:t>
      </w:r>
    </w:p>
    <w:p w14:paraId="4DB27259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(упорядочивать)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папки;</w:t>
      </w:r>
    </w:p>
    <w:p w14:paraId="51D99B4B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 w:line="237" w:lineRule="auto"/>
        <w:ind w:right="378" w:firstLine="851"/>
        <w:jc w:val="both"/>
        <w:rPr>
          <w:rFonts w:ascii="Symbol" w:hAnsi="Symbol"/>
          <w:sz w:val="24"/>
        </w:rPr>
      </w:pPr>
      <w:r>
        <w:rPr>
          <w:sz w:val="24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пространства;</w:t>
      </w:r>
    </w:p>
    <w:p w14:paraId="242779B8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 w:line="240" w:lineRule="auto"/>
        <w:ind w:right="1552" w:firstLine="851"/>
        <w:jc w:val="both"/>
        <w:rPr>
          <w:rFonts w:ascii="Symbol" w:hAnsi="Symbol"/>
          <w:sz w:val="24"/>
        </w:rPr>
      </w:pPr>
      <w:r>
        <w:rPr>
          <w:sz w:val="24"/>
        </w:rPr>
        <w:t>расширить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14:paraId="197549C9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рисунки;</w:t>
      </w:r>
    </w:p>
    <w:p w14:paraId="439C5180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процессора;</w:t>
      </w:r>
    </w:p>
    <w:p w14:paraId="5EEF7F27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шрифту, 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начертанию,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выравниванию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14:paraId="24EDEB56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видоизменять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редактора;</w:t>
      </w:r>
    </w:p>
    <w:p w14:paraId="566A18DC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/или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фрагментами;</w:t>
      </w:r>
    </w:p>
    <w:p w14:paraId="3F4888DD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40" w:lineRule="auto"/>
        <w:ind w:right="670" w:firstLine="851"/>
        <w:jc w:val="both"/>
        <w:rPr>
          <w:rFonts w:ascii="Symbol" w:hAnsi="Symbol"/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мультимедийную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гиперссылками,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проектора;</w:t>
      </w:r>
    </w:p>
    <w:p w14:paraId="5CB75110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 w:line="294" w:lineRule="exact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3"/>
          <w:sz w:val="24"/>
        </w:rPr>
        <w:t xml:space="preserve"> </w:t>
      </w:r>
      <w:r>
        <w:rPr>
          <w:sz w:val="24"/>
        </w:rPr>
        <w:t>(регистрировать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ящик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пересылать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сообщения);</w:t>
      </w:r>
    </w:p>
    <w:p w14:paraId="7FADB74A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найденные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материалы;</w:t>
      </w:r>
    </w:p>
    <w:p w14:paraId="465D81FA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расширить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объектами.</w:t>
      </w:r>
    </w:p>
    <w:p w14:paraId="0C502379" w14:textId="77777777" w:rsidR="008658CC" w:rsidRDefault="00FE3C61" w:rsidP="00C40707">
      <w:pPr>
        <w:pStyle w:val="1"/>
        <w:spacing w:before="76" w:line="275" w:lineRule="exact"/>
        <w:ind w:left="326" w:firstLine="851"/>
        <w:jc w:val="both"/>
      </w:pPr>
      <w:r>
        <w:t>Личностные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</w:p>
    <w:p w14:paraId="796D8FA7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 w:line="237" w:lineRule="auto"/>
        <w:ind w:right="1564" w:firstLine="851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российского общества;</w:t>
      </w:r>
    </w:p>
    <w:p w14:paraId="7B2CEA6F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3" w:line="240" w:lineRule="auto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14:paraId="052A8C67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идеям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14:paraId="4C590A6F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14:paraId="0EF214F3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 w:line="237" w:lineRule="auto"/>
        <w:ind w:right="1032" w:firstLine="851"/>
        <w:jc w:val="both"/>
        <w:rPr>
          <w:rFonts w:ascii="Symbol" w:hAnsi="Symbol"/>
          <w:sz w:val="24"/>
        </w:rPr>
      </w:pPr>
      <w:r>
        <w:rPr>
          <w:sz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81A72D5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солидарности;</w:t>
      </w:r>
    </w:p>
    <w:p w14:paraId="29B45D4D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 w:line="237" w:lineRule="auto"/>
        <w:ind w:right="823" w:firstLine="851"/>
        <w:jc w:val="both"/>
        <w:rPr>
          <w:rFonts w:ascii="Symbol" w:hAnsi="Symbol"/>
          <w:sz w:val="24"/>
        </w:rPr>
      </w:pP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мигрантов.</w:t>
      </w:r>
    </w:p>
    <w:p w14:paraId="076C19A2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 w:line="240" w:lineRule="auto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14:paraId="59201A57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4" w:line="237" w:lineRule="auto"/>
        <w:ind w:right="403" w:firstLine="851"/>
        <w:jc w:val="both"/>
        <w:rPr>
          <w:rFonts w:ascii="Symbol" w:hAnsi="Symbol"/>
          <w:sz w:val="24"/>
        </w:rPr>
      </w:pPr>
      <w:r>
        <w:rPr>
          <w:sz w:val="24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патриотического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военно-патриотического воспитания;</w:t>
      </w:r>
    </w:p>
    <w:p w14:paraId="3F9F682D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5" w:line="237" w:lineRule="auto"/>
        <w:ind w:right="540" w:firstLine="851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умения ориентироваться в современных общественно-политических процессах, происходящих в России и мире,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осознанную выработку собственной позиции по отношению к ним на основе знания и осмысления истории, духовных ценностей и 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14:paraId="616C67C1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7" w:line="237" w:lineRule="auto"/>
        <w:ind w:right="1267" w:firstLine="851"/>
        <w:jc w:val="both"/>
        <w:rPr>
          <w:rFonts w:ascii="Symbol" w:hAnsi="Symbol"/>
          <w:sz w:val="24"/>
        </w:rPr>
      </w:pPr>
      <w:r>
        <w:rPr>
          <w:sz w:val="24"/>
        </w:rPr>
        <w:t>развитие уважения к таким символам государства, как герб, флаг, гимн Российской Федерации, к историческим символам и памятникам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Отечества;</w:t>
      </w:r>
    </w:p>
    <w:p w14:paraId="16D5360D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 w:line="294" w:lineRule="exact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туризма.</w:t>
      </w:r>
    </w:p>
    <w:p w14:paraId="0C874986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содействия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ориентиров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планов;</w:t>
      </w:r>
    </w:p>
    <w:p w14:paraId="3D1C4104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40" w:lineRule="auto"/>
        <w:ind w:right="795" w:firstLine="851"/>
        <w:jc w:val="both"/>
        <w:rPr>
          <w:rFonts w:ascii="Symbol" w:hAnsi="Symbol"/>
          <w:sz w:val="24"/>
        </w:rPr>
      </w:pP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проблемных,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конфликтных.</w:t>
      </w:r>
    </w:p>
    <w:p w14:paraId="7FF71E26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464CA6FE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достижениям;</w:t>
      </w:r>
    </w:p>
    <w:p w14:paraId="05AF3C9D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 w:line="237" w:lineRule="auto"/>
        <w:ind w:right="960" w:firstLine="851"/>
        <w:jc w:val="both"/>
        <w:rPr>
          <w:rFonts w:ascii="Symbol" w:hAnsi="Symbol"/>
          <w:sz w:val="24"/>
        </w:rPr>
      </w:pPr>
      <w:r>
        <w:rPr>
          <w:sz w:val="24"/>
        </w:rPr>
        <w:t xml:space="preserve">формирования умений и навыков самообслуживания, потребности трудиться, добросовестного, </w:t>
      </w:r>
      <w:r>
        <w:rPr>
          <w:sz w:val="24"/>
        </w:rPr>
        <w:lastRenderedPageBreak/>
        <w:t>ответственного и творческого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 включая 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14:paraId="2EB4FA73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5" w:line="237" w:lineRule="auto"/>
        <w:ind w:right="1311" w:firstLine="851"/>
        <w:jc w:val="both"/>
        <w:rPr>
          <w:rFonts w:ascii="Symbol" w:hAnsi="Symbol"/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мобилизуя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14:paraId="6FF8D615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3" w:line="292" w:lineRule="exact"/>
        <w:ind w:firstLine="851"/>
        <w:jc w:val="both"/>
        <w:rPr>
          <w:rFonts w:ascii="Symbol" w:hAnsi="Symbol"/>
          <w:sz w:val="24"/>
        </w:rPr>
      </w:pPr>
      <w:r>
        <w:rPr>
          <w:sz w:val="24"/>
        </w:rPr>
        <w:t>содействия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профессии.</w:t>
      </w:r>
    </w:p>
    <w:p w14:paraId="3839C855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74" w:lineRule="exact"/>
        <w:ind w:firstLine="851"/>
        <w:jc w:val="both"/>
        <w:rPr>
          <w:rFonts w:ascii="Symbol" w:hAnsi="Symbol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1BC74384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40" w:lineRule="auto"/>
        <w:ind w:right="988" w:firstLine="851"/>
        <w:jc w:val="both"/>
        <w:rPr>
          <w:rFonts w:ascii="Symbol" w:hAnsi="Symbol"/>
        </w:rPr>
      </w:pPr>
      <w:r>
        <w:rPr>
          <w:sz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заинтересованности подрастающего 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14:paraId="4675E23D" w14:textId="77777777" w:rsidR="008658CC" w:rsidRDefault="00FE3C61" w:rsidP="00C40707">
      <w:pPr>
        <w:pStyle w:val="1"/>
        <w:spacing w:before="76" w:line="275" w:lineRule="exact"/>
        <w:ind w:left="326" w:firstLine="851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14:paraId="33751C59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1" w:line="237" w:lineRule="auto"/>
        <w:ind w:right="530" w:firstLine="851"/>
        <w:jc w:val="both"/>
        <w:rPr>
          <w:rFonts w:ascii="Symbol" w:hAnsi="Symbol"/>
          <w:sz w:val="24"/>
        </w:rPr>
      </w:pPr>
      <w:r>
        <w:rPr>
          <w:sz w:val="24"/>
        </w:rPr>
        <w:t>уверенная ориентация обучающихся в различных предметных областях за счет осознанного использования при изучении школьных дисциплин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таких </w:t>
      </w:r>
      <w:proofErr w:type="spellStart"/>
      <w:r>
        <w:rPr>
          <w:sz w:val="24"/>
        </w:rPr>
        <w:t>общепредметных</w:t>
      </w:r>
      <w:proofErr w:type="spellEnd"/>
      <w:r>
        <w:rPr>
          <w:sz w:val="24"/>
        </w:rPr>
        <w:t xml:space="preserve"> 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3"/>
          <w:sz w:val="24"/>
        </w:rPr>
        <w:t xml:space="preserve"> </w:t>
      </w:r>
      <w:r>
        <w:rPr>
          <w:sz w:val="24"/>
        </w:rPr>
        <w:t>«система»,</w:t>
      </w:r>
      <w:r>
        <w:rPr>
          <w:spacing w:val="6"/>
          <w:sz w:val="24"/>
        </w:rPr>
        <w:t xml:space="preserve"> </w:t>
      </w:r>
      <w:r>
        <w:rPr>
          <w:sz w:val="24"/>
        </w:rPr>
        <w:t>«модель»,</w:t>
      </w:r>
      <w:r>
        <w:rPr>
          <w:spacing w:val="4"/>
          <w:sz w:val="24"/>
        </w:rPr>
        <w:t xml:space="preserve"> </w:t>
      </w:r>
      <w:r>
        <w:rPr>
          <w:sz w:val="24"/>
        </w:rPr>
        <w:t>«алгоритм»;</w:t>
      </w:r>
    </w:p>
    <w:p w14:paraId="2ECD422C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3" w:line="240" w:lineRule="auto"/>
        <w:ind w:right="458" w:firstLine="851"/>
        <w:jc w:val="both"/>
        <w:rPr>
          <w:rFonts w:ascii="Symbol" w:hAnsi="Symbol"/>
          <w:sz w:val="24"/>
        </w:rPr>
      </w:pPr>
      <w:r>
        <w:rPr>
          <w:sz w:val="24"/>
        </w:rPr>
        <w:t>владение умениями организации собственной учебной деятельности, включающими: целеполагание как постановку учебной задачи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 того, что уже известно, и того, что требуется установить; планирование - определение последовательности промежуточных целей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для</w:t>
      </w:r>
    </w:p>
    <w:p w14:paraId="13706289" w14:textId="77777777" w:rsidR="008658CC" w:rsidRDefault="00FE3C61" w:rsidP="00C40707">
      <w:pPr>
        <w:pStyle w:val="a3"/>
        <w:ind w:right="581" w:firstLine="851"/>
        <w:jc w:val="both"/>
      </w:pPr>
      <w:r>
        <w:t>достижения цели при помощи фиксированного набора средств; контроль - интерпретация полученного результата, его соотнесение с</w:t>
      </w:r>
      <w:r>
        <w:rPr>
          <w:spacing w:val="1"/>
        </w:rPr>
        <w:t xml:space="preserve"> </w:t>
      </w:r>
      <w:r>
        <w:t>имеющимися</w:t>
      </w:r>
      <w:r>
        <w:rPr>
          <w:spacing w:val="-3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 установления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несоответствия</w:t>
      </w:r>
      <w:r>
        <w:rPr>
          <w:spacing w:val="-2"/>
        </w:rPr>
        <w:t xml:space="preserve"> </w:t>
      </w:r>
      <w:r>
        <w:t>(обнаружения</w:t>
      </w:r>
      <w:r>
        <w:rPr>
          <w:spacing w:val="-3"/>
        </w:rPr>
        <w:t xml:space="preserve"> </w:t>
      </w:r>
      <w:r>
        <w:t>ошибки);</w:t>
      </w:r>
      <w:r>
        <w:rPr>
          <w:spacing w:val="-5"/>
        </w:rPr>
        <w:t xml:space="preserve"> </w:t>
      </w:r>
      <w:r>
        <w:t>коррекция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необходимых</w:t>
      </w:r>
    </w:p>
    <w:p w14:paraId="5980DF5C" w14:textId="77777777" w:rsidR="008658CC" w:rsidRDefault="00FE3C61" w:rsidP="00C40707">
      <w:pPr>
        <w:pStyle w:val="a3"/>
        <w:ind w:right="592" w:firstLine="851"/>
        <w:jc w:val="both"/>
      </w:pPr>
      <w:r>
        <w:t>дополнений и корректив в план действий в случае обнаружения ошибки; оценка - осознание учащимся того, насколько качественно им решена</w:t>
      </w:r>
      <w:r>
        <w:rPr>
          <w:spacing w:val="-57"/>
        </w:rPr>
        <w:t xml:space="preserve"> </w:t>
      </w:r>
      <w:r>
        <w:t>учебно-познавательная</w:t>
      </w:r>
      <w:r>
        <w:rPr>
          <w:spacing w:val="-4"/>
        </w:rPr>
        <w:t xml:space="preserve"> </w:t>
      </w:r>
      <w:r>
        <w:t>задача;</w:t>
      </w:r>
    </w:p>
    <w:p w14:paraId="4005B21A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4"/>
        </w:tabs>
        <w:spacing w:before="1" w:line="240" w:lineRule="auto"/>
        <w:ind w:right="862" w:firstLine="851"/>
        <w:jc w:val="both"/>
        <w:rPr>
          <w:rFonts w:ascii="Symbol" w:hAnsi="Symbol"/>
          <w:sz w:val="24"/>
        </w:rPr>
      </w:pPr>
      <w:r>
        <w:rPr>
          <w:sz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 информации, применение методов информационного поиска; структурирование и визуализация информации; выбор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эффективных 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14:paraId="358E5594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2" w:line="237" w:lineRule="auto"/>
        <w:ind w:right="260" w:firstLine="851"/>
        <w:jc w:val="both"/>
        <w:rPr>
          <w:rFonts w:ascii="Symbol" w:hAnsi="Symbol"/>
          <w:sz w:val="24"/>
        </w:rPr>
      </w:pPr>
      <w:r>
        <w:rPr>
          <w:sz w:val="24"/>
        </w:rPr>
        <w:t>широкий спектр умений и навыков использования средств информационных и коммуникационных технологий для сбора, 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и передачи различных видов информации (работа с текстом, звуком и графикой в среде соответствующих редакторов; хранение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 поиск,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и 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информации);</w:t>
      </w:r>
    </w:p>
    <w:p w14:paraId="3075E935" w14:textId="77777777" w:rsidR="008658CC" w:rsidRDefault="00FE3C61" w:rsidP="00C40707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7" w:line="237" w:lineRule="auto"/>
        <w:ind w:right="834" w:firstLine="851"/>
        <w:jc w:val="both"/>
        <w:rPr>
          <w:rFonts w:ascii="Symbol" w:hAnsi="Symbol"/>
          <w:sz w:val="24"/>
        </w:rPr>
      </w:pPr>
      <w:r>
        <w:rPr>
          <w:sz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 мысль в понятной собеседнику форме; умение осуществлять в коллективе совместную информационную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представляя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ИКТ.</w:t>
      </w:r>
    </w:p>
    <w:p w14:paraId="368052F2" w14:textId="77777777" w:rsidR="008658CC" w:rsidRDefault="008658CC" w:rsidP="00C40707">
      <w:pPr>
        <w:pStyle w:val="a3"/>
        <w:ind w:left="0" w:firstLine="851"/>
        <w:jc w:val="both"/>
        <w:rPr>
          <w:sz w:val="26"/>
        </w:rPr>
      </w:pPr>
    </w:p>
    <w:p w14:paraId="73FAECB2" w14:textId="77777777" w:rsidR="008658CC" w:rsidRDefault="008658CC" w:rsidP="00C40707">
      <w:pPr>
        <w:pStyle w:val="a3"/>
        <w:spacing w:before="8"/>
        <w:ind w:left="0" w:firstLine="851"/>
        <w:jc w:val="both"/>
        <w:rPr>
          <w:sz w:val="22"/>
        </w:rPr>
      </w:pPr>
    </w:p>
    <w:p w14:paraId="7C57603F" w14:textId="77777777" w:rsidR="008658CC" w:rsidRDefault="00FE3C61" w:rsidP="00C40707">
      <w:pPr>
        <w:pStyle w:val="1"/>
        <w:ind w:left="0" w:right="1618" w:firstLine="851"/>
        <w:jc w:val="center"/>
      </w:pPr>
      <w:r>
        <w:t>ТЕМАТИЧЕСКОЕ ПЛАНИРОВАНИЕ ВНЕУРОЧНОЙ ДЕЯТЕЛЬНОСТИ ПО ИНФОРМАТИКЕ «УРОК ЦИФРЫ»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ПРОГРАММЫ ВОСПИТАНИЯ</w:t>
      </w:r>
      <w:r>
        <w:rPr>
          <w:spacing w:val="-2"/>
        </w:rPr>
        <w:t xml:space="preserve"> </w:t>
      </w:r>
      <w:r>
        <w:t>6 КЛАСС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14:paraId="3F144D31" w14:textId="77777777" w:rsidR="008658CC" w:rsidRDefault="008658CC" w:rsidP="00C40707">
      <w:pPr>
        <w:pStyle w:val="a3"/>
        <w:spacing w:before="3"/>
        <w:ind w:left="0" w:firstLine="851"/>
        <w:jc w:val="center"/>
        <w:rPr>
          <w:b/>
        </w:rPr>
      </w:pPr>
    </w:p>
    <w:tbl>
      <w:tblPr>
        <w:tblStyle w:val="TableNormal"/>
        <w:tblW w:w="1315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841"/>
        <w:gridCol w:w="3544"/>
        <w:gridCol w:w="2204"/>
      </w:tblGrid>
      <w:tr w:rsidR="008658CC" w14:paraId="42068D98" w14:textId="77777777" w:rsidTr="00C40707">
        <w:trPr>
          <w:trHeight w:val="551"/>
        </w:trPr>
        <w:tc>
          <w:tcPr>
            <w:tcW w:w="562" w:type="dxa"/>
          </w:tcPr>
          <w:p w14:paraId="08E237D5" w14:textId="77777777" w:rsidR="008658CC" w:rsidRDefault="00FE3C61" w:rsidP="00C40707">
            <w:pPr>
              <w:pStyle w:val="TableParagraph"/>
              <w:spacing w:line="273" w:lineRule="exact"/>
              <w:ind w:left="160" w:right="-462" w:firstLine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984907D" w14:textId="77777777" w:rsidR="008658CC" w:rsidRDefault="00FE3C61" w:rsidP="00C40707">
            <w:pPr>
              <w:pStyle w:val="TableParagraph"/>
              <w:spacing w:line="259" w:lineRule="exact"/>
              <w:ind w:right="-462" w:firstLine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841" w:type="dxa"/>
          </w:tcPr>
          <w:p w14:paraId="1DA7E866" w14:textId="77777777" w:rsidR="008658CC" w:rsidRDefault="00FE3C61" w:rsidP="00C40707">
            <w:pPr>
              <w:pStyle w:val="TableParagraph"/>
              <w:spacing w:line="273" w:lineRule="exact"/>
              <w:ind w:left="-105" w:right="2764"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544" w:type="dxa"/>
          </w:tcPr>
          <w:p w14:paraId="4D8B547D" w14:textId="77777777" w:rsidR="008658CC" w:rsidRDefault="00FE3C61" w:rsidP="00C40707">
            <w:pPr>
              <w:pStyle w:val="TableParagraph"/>
              <w:spacing w:line="273" w:lineRule="exact"/>
              <w:ind w:left="-105" w:right="571"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</w:p>
          <w:p w14:paraId="75352B87" w14:textId="77777777" w:rsidR="008658CC" w:rsidRDefault="00FE3C61" w:rsidP="00C40707">
            <w:pPr>
              <w:pStyle w:val="TableParagraph"/>
              <w:spacing w:line="259" w:lineRule="exact"/>
              <w:ind w:left="-105" w:right="567"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04" w:type="dxa"/>
          </w:tcPr>
          <w:p w14:paraId="13D3DE5F" w14:textId="77777777" w:rsidR="008658CC" w:rsidRDefault="00FE3C61" w:rsidP="000A246C">
            <w:pPr>
              <w:pStyle w:val="TableParagraph"/>
              <w:spacing w:line="273" w:lineRule="exact"/>
              <w:ind w:left="147" w:right="98"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658CC" w14:paraId="55D356B4" w14:textId="77777777" w:rsidTr="00C40707">
        <w:trPr>
          <w:trHeight w:val="275"/>
        </w:trPr>
        <w:tc>
          <w:tcPr>
            <w:tcW w:w="562" w:type="dxa"/>
          </w:tcPr>
          <w:p w14:paraId="1072EB12" w14:textId="77777777" w:rsidR="008658CC" w:rsidRDefault="00FE3C61" w:rsidP="00C40707">
            <w:pPr>
              <w:pStyle w:val="TableParagraph"/>
              <w:spacing w:line="256" w:lineRule="exact"/>
              <w:ind w:right="-462" w:firstLine="1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1" w:type="dxa"/>
          </w:tcPr>
          <w:p w14:paraId="23B0C5C4" w14:textId="77777777" w:rsidR="008658CC" w:rsidRDefault="00FE3C61" w:rsidP="00C40707">
            <w:pPr>
              <w:pStyle w:val="TableParagraph"/>
              <w:spacing w:line="256" w:lineRule="exact"/>
              <w:ind w:left="-105" w:firstLine="28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</w:tc>
        <w:tc>
          <w:tcPr>
            <w:tcW w:w="3544" w:type="dxa"/>
          </w:tcPr>
          <w:p w14:paraId="4F9FBAD5" w14:textId="77777777" w:rsidR="008658CC" w:rsidRDefault="00FE3C61" w:rsidP="00C40707">
            <w:pPr>
              <w:pStyle w:val="TableParagraph"/>
              <w:spacing w:line="256" w:lineRule="exact"/>
              <w:ind w:left="-105" w:firstLine="284"/>
              <w:jc w:val="both"/>
              <w:rPr>
                <w:sz w:val="24"/>
              </w:rPr>
            </w:pPr>
            <w:r>
              <w:rPr>
                <w:sz w:val="24"/>
              </w:rPr>
              <w:t>1, 2, 3, 7, 8</w:t>
            </w:r>
          </w:p>
        </w:tc>
        <w:tc>
          <w:tcPr>
            <w:tcW w:w="2204" w:type="dxa"/>
          </w:tcPr>
          <w:p w14:paraId="3DCF53EC" w14:textId="77777777" w:rsidR="008658CC" w:rsidRDefault="00FE3C61" w:rsidP="00C40707">
            <w:pPr>
              <w:pStyle w:val="TableParagraph"/>
              <w:spacing w:line="256" w:lineRule="exact"/>
              <w:ind w:left="-105" w:firstLine="28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658CC" w14:paraId="7479E5C9" w14:textId="77777777" w:rsidTr="00C40707">
        <w:trPr>
          <w:trHeight w:val="275"/>
        </w:trPr>
        <w:tc>
          <w:tcPr>
            <w:tcW w:w="562" w:type="dxa"/>
          </w:tcPr>
          <w:p w14:paraId="27B22CA8" w14:textId="77777777" w:rsidR="008658CC" w:rsidRDefault="00FE3C61" w:rsidP="00C40707">
            <w:pPr>
              <w:pStyle w:val="TableParagraph"/>
              <w:spacing w:line="256" w:lineRule="exact"/>
              <w:ind w:right="-462" w:firstLine="1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1" w:type="dxa"/>
          </w:tcPr>
          <w:p w14:paraId="7967E6C5" w14:textId="77777777" w:rsidR="008658CC" w:rsidRDefault="00FE3C61" w:rsidP="00C40707">
            <w:pPr>
              <w:pStyle w:val="TableParagraph"/>
              <w:spacing w:line="256" w:lineRule="exact"/>
              <w:ind w:left="-105" w:firstLine="28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</w:tc>
        <w:tc>
          <w:tcPr>
            <w:tcW w:w="3544" w:type="dxa"/>
          </w:tcPr>
          <w:p w14:paraId="220D072F" w14:textId="77777777" w:rsidR="008658CC" w:rsidRDefault="00FE3C61" w:rsidP="00C40707">
            <w:pPr>
              <w:pStyle w:val="TableParagraph"/>
              <w:spacing w:line="256" w:lineRule="exact"/>
              <w:ind w:left="-105" w:firstLine="284"/>
              <w:jc w:val="both"/>
              <w:rPr>
                <w:sz w:val="24"/>
              </w:rPr>
            </w:pPr>
            <w:r>
              <w:rPr>
                <w:sz w:val="24"/>
              </w:rPr>
              <w:t>1, 2,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3, 6, 7, 8</w:t>
            </w:r>
          </w:p>
        </w:tc>
        <w:tc>
          <w:tcPr>
            <w:tcW w:w="2204" w:type="dxa"/>
          </w:tcPr>
          <w:p w14:paraId="68D9540A" w14:textId="77777777" w:rsidR="008658CC" w:rsidRDefault="00FE3C61" w:rsidP="00C40707">
            <w:pPr>
              <w:pStyle w:val="TableParagraph"/>
              <w:spacing w:line="256" w:lineRule="exact"/>
              <w:ind w:left="-105" w:firstLine="28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658CC" w14:paraId="59B42CEA" w14:textId="77777777" w:rsidTr="00C40707">
        <w:trPr>
          <w:trHeight w:val="278"/>
        </w:trPr>
        <w:tc>
          <w:tcPr>
            <w:tcW w:w="562" w:type="dxa"/>
          </w:tcPr>
          <w:p w14:paraId="03714E47" w14:textId="77777777" w:rsidR="008658CC" w:rsidRDefault="00FE3C61" w:rsidP="00C40707">
            <w:pPr>
              <w:pStyle w:val="TableParagraph"/>
              <w:spacing w:line="258" w:lineRule="exact"/>
              <w:ind w:right="-462" w:firstLine="1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1" w:type="dxa"/>
          </w:tcPr>
          <w:p w14:paraId="2CD4AFD1" w14:textId="77777777" w:rsidR="008658CC" w:rsidRDefault="00FE3C61" w:rsidP="00C40707">
            <w:pPr>
              <w:pStyle w:val="TableParagraph"/>
              <w:spacing w:line="258" w:lineRule="exact"/>
              <w:ind w:left="-105" w:firstLine="28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редактором Microsoft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</w:tc>
        <w:tc>
          <w:tcPr>
            <w:tcW w:w="3544" w:type="dxa"/>
          </w:tcPr>
          <w:p w14:paraId="7669BD57" w14:textId="77777777" w:rsidR="008658CC" w:rsidRDefault="00FE3C61" w:rsidP="00C40707">
            <w:pPr>
              <w:pStyle w:val="TableParagraph"/>
              <w:spacing w:line="258" w:lineRule="exact"/>
              <w:ind w:left="-105" w:firstLine="284"/>
              <w:jc w:val="both"/>
              <w:rPr>
                <w:sz w:val="24"/>
              </w:rPr>
            </w:pPr>
            <w:r>
              <w:rPr>
                <w:sz w:val="24"/>
              </w:rPr>
              <w:t>1, 2, 3, 8</w:t>
            </w:r>
          </w:p>
        </w:tc>
        <w:tc>
          <w:tcPr>
            <w:tcW w:w="2204" w:type="dxa"/>
          </w:tcPr>
          <w:p w14:paraId="51919955" w14:textId="77777777" w:rsidR="008658CC" w:rsidRDefault="00FE3C61" w:rsidP="00C40707">
            <w:pPr>
              <w:pStyle w:val="TableParagraph"/>
              <w:spacing w:line="258" w:lineRule="exact"/>
              <w:ind w:left="-105" w:right="98" w:firstLine="284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658CC" w14:paraId="1CFE26BF" w14:textId="77777777" w:rsidTr="00C40707">
        <w:trPr>
          <w:trHeight w:val="276"/>
        </w:trPr>
        <w:tc>
          <w:tcPr>
            <w:tcW w:w="562" w:type="dxa"/>
          </w:tcPr>
          <w:p w14:paraId="702C0172" w14:textId="77777777" w:rsidR="008658CC" w:rsidRDefault="00FE3C61" w:rsidP="00C40707">
            <w:pPr>
              <w:pStyle w:val="TableParagraph"/>
              <w:spacing w:line="256" w:lineRule="exact"/>
              <w:ind w:right="-462" w:firstLine="1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1" w:type="dxa"/>
          </w:tcPr>
          <w:p w14:paraId="63405697" w14:textId="77777777" w:rsidR="008658CC" w:rsidRDefault="00FE3C61" w:rsidP="00C40707">
            <w:pPr>
              <w:pStyle w:val="TableParagraph"/>
              <w:spacing w:line="256" w:lineRule="exact"/>
              <w:ind w:left="-105" w:firstLine="28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</w:p>
        </w:tc>
        <w:tc>
          <w:tcPr>
            <w:tcW w:w="3544" w:type="dxa"/>
          </w:tcPr>
          <w:p w14:paraId="3646D984" w14:textId="77777777" w:rsidR="008658CC" w:rsidRDefault="00FE3C61" w:rsidP="00C40707">
            <w:pPr>
              <w:pStyle w:val="TableParagraph"/>
              <w:spacing w:line="256" w:lineRule="exact"/>
              <w:ind w:left="-105" w:firstLine="284"/>
              <w:jc w:val="both"/>
              <w:rPr>
                <w:sz w:val="24"/>
              </w:rPr>
            </w:pPr>
            <w:r>
              <w:rPr>
                <w:sz w:val="24"/>
              </w:rPr>
              <w:t>1, 3, 4, 6, 7, 8</w:t>
            </w:r>
          </w:p>
        </w:tc>
        <w:tc>
          <w:tcPr>
            <w:tcW w:w="2204" w:type="dxa"/>
          </w:tcPr>
          <w:p w14:paraId="57135DB1" w14:textId="77777777" w:rsidR="008658CC" w:rsidRDefault="00FE3C61" w:rsidP="00C40707">
            <w:pPr>
              <w:pStyle w:val="TableParagraph"/>
              <w:spacing w:line="256" w:lineRule="exact"/>
              <w:ind w:left="-105" w:right="98" w:firstLine="284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14:paraId="5D211FE3" w14:textId="77777777" w:rsidR="008658CC" w:rsidRDefault="008658CC" w:rsidP="00C40707">
      <w:pPr>
        <w:spacing w:line="256" w:lineRule="exact"/>
        <w:ind w:firstLine="284"/>
        <w:jc w:val="both"/>
        <w:rPr>
          <w:sz w:val="24"/>
        </w:rPr>
        <w:sectPr w:rsidR="008658CC" w:rsidSect="00C40707">
          <w:footerReference w:type="default" r:id="rId7"/>
          <w:pgSz w:w="16840" w:h="11910" w:orient="landscape"/>
          <w:pgMar w:top="993" w:right="822" w:bottom="1440" w:left="1701" w:header="0" w:footer="1160" w:gutter="0"/>
          <w:cols w:space="720"/>
        </w:sectPr>
      </w:pPr>
    </w:p>
    <w:p w14:paraId="5AD131A3" w14:textId="77777777" w:rsidR="008658CC" w:rsidRDefault="00FE3C61" w:rsidP="00C40707">
      <w:pPr>
        <w:spacing w:before="1"/>
        <w:ind w:firstLine="851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266A22D1" w14:textId="77777777" w:rsidR="008658CC" w:rsidRDefault="008658CC" w:rsidP="00C40707">
      <w:pPr>
        <w:pStyle w:val="a3"/>
        <w:spacing w:before="1"/>
        <w:ind w:left="0" w:firstLine="851"/>
        <w:jc w:val="both"/>
        <w:rPr>
          <w:b/>
          <w:sz w:val="21"/>
        </w:rPr>
      </w:pPr>
    </w:p>
    <w:tbl>
      <w:tblPr>
        <w:tblStyle w:val="TableNormal"/>
        <w:tblW w:w="13850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5103"/>
        <w:gridCol w:w="5387"/>
        <w:gridCol w:w="1275"/>
        <w:gridCol w:w="1277"/>
      </w:tblGrid>
      <w:tr w:rsidR="008658CC" w14:paraId="66B83C0A" w14:textId="77777777" w:rsidTr="00FF0A13">
        <w:trPr>
          <w:trHeight w:val="275"/>
        </w:trPr>
        <w:tc>
          <w:tcPr>
            <w:tcW w:w="808" w:type="dxa"/>
            <w:vMerge w:val="restart"/>
          </w:tcPr>
          <w:p w14:paraId="50C67548" w14:textId="77777777" w:rsidR="008658CC" w:rsidRDefault="00FE3C61" w:rsidP="00FF0A13">
            <w:pPr>
              <w:pStyle w:val="TableParagraph"/>
              <w:spacing w:line="273" w:lineRule="exact"/>
              <w:ind w:left="162" w:firstLine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88E1E53" w14:textId="77777777" w:rsidR="008658CC" w:rsidRDefault="00FE3C61" w:rsidP="00FF0A13">
            <w:pPr>
              <w:pStyle w:val="TableParagraph"/>
              <w:spacing w:line="269" w:lineRule="exact"/>
              <w:ind w:left="110" w:firstLine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103" w:type="dxa"/>
            <w:vMerge w:val="restart"/>
          </w:tcPr>
          <w:p w14:paraId="2F2E47D2" w14:textId="77777777" w:rsidR="008658CC" w:rsidRDefault="00FE3C61" w:rsidP="00C960BB">
            <w:pPr>
              <w:pStyle w:val="TableParagraph"/>
              <w:spacing w:line="273" w:lineRule="exact"/>
              <w:ind w:left="14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87" w:type="dxa"/>
            <w:vMerge w:val="restart"/>
          </w:tcPr>
          <w:p w14:paraId="1D860BD2" w14:textId="77777777" w:rsidR="008658CC" w:rsidRDefault="00FE3C61" w:rsidP="00633FA8">
            <w:pPr>
              <w:pStyle w:val="TableParagraph"/>
              <w:spacing w:line="273" w:lineRule="exact"/>
              <w:ind w:left="184" w:firstLine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(цифровых)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ресурсов</w:t>
            </w:r>
          </w:p>
        </w:tc>
        <w:tc>
          <w:tcPr>
            <w:tcW w:w="2552" w:type="dxa"/>
            <w:gridSpan w:val="2"/>
          </w:tcPr>
          <w:p w14:paraId="3A804A89" w14:textId="77777777" w:rsidR="008658CC" w:rsidRDefault="00FE3C61" w:rsidP="00C40707">
            <w:pPr>
              <w:pStyle w:val="TableParagraph"/>
              <w:spacing w:line="256" w:lineRule="exact"/>
              <w:ind w:left="352" w:firstLine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658CC" w14:paraId="4F0EAF2A" w14:textId="77777777" w:rsidTr="00FF0A13">
        <w:trPr>
          <w:trHeight w:val="275"/>
        </w:trPr>
        <w:tc>
          <w:tcPr>
            <w:tcW w:w="808" w:type="dxa"/>
            <w:vMerge/>
            <w:tcBorders>
              <w:top w:val="nil"/>
            </w:tcBorders>
          </w:tcPr>
          <w:p w14:paraId="44E43668" w14:textId="77777777" w:rsidR="008658CC" w:rsidRDefault="008658CC" w:rsidP="00FF0A13">
            <w:pPr>
              <w:ind w:firstLine="79"/>
              <w:jc w:val="both"/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02080768" w14:textId="77777777" w:rsidR="008658CC" w:rsidRDefault="008658CC" w:rsidP="00C960BB">
            <w:pPr>
              <w:ind w:left="147" w:right="99"/>
              <w:jc w:val="both"/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14:paraId="0910C92C" w14:textId="77777777" w:rsidR="008658CC" w:rsidRDefault="008658CC" w:rsidP="00633FA8">
            <w:pPr>
              <w:ind w:left="184" w:firstLine="26"/>
              <w:jc w:val="both"/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64024CCA" w14:textId="77777777" w:rsidR="008658CC" w:rsidRDefault="00FE3C61" w:rsidP="00C40707">
            <w:pPr>
              <w:pStyle w:val="TableParagraph"/>
              <w:spacing w:line="256" w:lineRule="exact"/>
              <w:ind w:left="345" w:firstLine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77" w:type="dxa"/>
          </w:tcPr>
          <w:p w14:paraId="4748CDDF" w14:textId="77777777" w:rsidR="008658CC" w:rsidRDefault="00FE3C61" w:rsidP="00C40707">
            <w:pPr>
              <w:pStyle w:val="TableParagraph"/>
              <w:spacing w:line="256" w:lineRule="exact"/>
              <w:ind w:left="347" w:firstLine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8658CC" w14:paraId="64F8DD88" w14:textId="77777777" w:rsidTr="00FF0A13">
        <w:trPr>
          <w:trHeight w:val="592"/>
        </w:trPr>
        <w:tc>
          <w:tcPr>
            <w:tcW w:w="808" w:type="dxa"/>
          </w:tcPr>
          <w:p w14:paraId="0162BF38" w14:textId="77777777" w:rsidR="008658CC" w:rsidRDefault="00FE3C61" w:rsidP="00FF0A13">
            <w:pPr>
              <w:pStyle w:val="TableParagraph"/>
              <w:spacing w:line="268" w:lineRule="exact"/>
              <w:ind w:firstLine="7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14:paraId="444E7C78" w14:textId="77777777" w:rsidR="008658CC" w:rsidRDefault="00FE3C61" w:rsidP="00C960BB">
            <w:pPr>
              <w:pStyle w:val="TableParagraph"/>
              <w:ind w:left="147" w:right="99"/>
              <w:jc w:val="both"/>
              <w:rPr>
                <w:sz w:val="24"/>
              </w:rPr>
            </w:pPr>
            <w:r>
              <w:rPr>
                <w:sz w:val="24"/>
              </w:rPr>
              <w:t>Введение. Инструктаж по ТБ.</w:t>
            </w:r>
            <w:r>
              <w:rPr>
                <w:spacing w:val="1"/>
                <w:sz w:val="24"/>
              </w:rPr>
              <w:t xml:space="preserve"> </w:t>
            </w:r>
            <w:r w:rsidR="000A246C">
              <w:rPr>
                <w:sz w:val="24"/>
              </w:rPr>
              <w:t>Основные группы клавиш.</w:t>
            </w:r>
          </w:p>
        </w:tc>
        <w:tc>
          <w:tcPr>
            <w:tcW w:w="5387" w:type="dxa"/>
          </w:tcPr>
          <w:p w14:paraId="1209D91F" w14:textId="77777777" w:rsidR="008658CC" w:rsidRDefault="00FE3C61" w:rsidP="00633FA8">
            <w:pPr>
              <w:pStyle w:val="TableParagraph"/>
              <w:ind w:left="184" w:firstLine="26"/>
              <w:jc w:val="both"/>
              <w:rPr>
                <w:sz w:val="24"/>
              </w:rPr>
            </w:pPr>
            <w:r>
              <w:rPr>
                <w:sz w:val="24"/>
              </w:rPr>
              <w:t>https://resh.edu.ru/subject/lesson/3066/start/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1EDB2AD1" w14:textId="77777777" w:rsidR="008658CC" w:rsidRDefault="008658CC" w:rsidP="00C40707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59066260" w14:textId="77777777" w:rsidR="008658CC" w:rsidRDefault="008658CC" w:rsidP="00C40707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0A246C" w14:paraId="580DBDEA" w14:textId="77777777" w:rsidTr="00FF0A13">
        <w:trPr>
          <w:trHeight w:val="855"/>
        </w:trPr>
        <w:tc>
          <w:tcPr>
            <w:tcW w:w="808" w:type="dxa"/>
          </w:tcPr>
          <w:p w14:paraId="3A579062" w14:textId="77777777" w:rsidR="000A246C" w:rsidRPr="000A246C" w:rsidRDefault="000A246C" w:rsidP="00FF0A13">
            <w:pPr>
              <w:pStyle w:val="TableParagraph"/>
              <w:spacing w:line="268" w:lineRule="exact"/>
              <w:ind w:firstLine="7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03" w:type="dxa"/>
          </w:tcPr>
          <w:p w14:paraId="4C4AE19B" w14:textId="77777777" w:rsidR="000A246C" w:rsidRDefault="000A246C" w:rsidP="00C960BB">
            <w:pPr>
              <w:pStyle w:val="TableParagraph"/>
              <w:ind w:left="147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 группы клавиш.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мыши.</w:t>
            </w:r>
          </w:p>
        </w:tc>
        <w:tc>
          <w:tcPr>
            <w:tcW w:w="5387" w:type="dxa"/>
          </w:tcPr>
          <w:p w14:paraId="6FBDE7A0" w14:textId="77777777" w:rsidR="000A246C" w:rsidRDefault="000A246C" w:rsidP="00633FA8">
            <w:pPr>
              <w:pStyle w:val="TableParagraph"/>
              <w:ind w:left="184" w:firstLine="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https://resh.edu.ru/subject/lesson/7317/start/296298</w:t>
            </w:r>
          </w:p>
        </w:tc>
        <w:tc>
          <w:tcPr>
            <w:tcW w:w="1275" w:type="dxa"/>
          </w:tcPr>
          <w:p w14:paraId="636BC9AD" w14:textId="77777777" w:rsidR="000A246C" w:rsidRDefault="000A246C" w:rsidP="00C40707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3924E90F" w14:textId="77777777" w:rsidR="000A246C" w:rsidRDefault="000A246C" w:rsidP="00C40707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8658CC" w14:paraId="5CD0FCB3" w14:textId="77777777" w:rsidTr="00FF0A13">
        <w:trPr>
          <w:trHeight w:val="555"/>
        </w:trPr>
        <w:tc>
          <w:tcPr>
            <w:tcW w:w="808" w:type="dxa"/>
          </w:tcPr>
          <w:p w14:paraId="223B8F34" w14:textId="77777777" w:rsidR="008658CC" w:rsidRDefault="000A246C" w:rsidP="00FF0A13">
            <w:pPr>
              <w:pStyle w:val="TableParagraph"/>
              <w:spacing w:line="270" w:lineRule="exact"/>
              <w:ind w:firstLine="7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14:paraId="61F18585" w14:textId="77777777" w:rsidR="008658CC" w:rsidRDefault="00FE3C61" w:rsidP="00C960BB">
            <w:pPr>
              <w:pStyle w:val="TableParagraph"/>
              <w:ind w:left="147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папок и файлов.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5387" w:type="dxa"/>
          </w:tcPr>
          <w:p w14:paraId="099C3209" w14:textId="77777777" w:rsidR="008658CC" w:rsidRDefault="00FE3C61" w:rsidP="00633FA8">
            <w:pPr>
              <w:pStyle w:val="TableParagraph"/>
              <w:ind w:left="184" w:right="261" w:firstLine="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https://resh.edu.ru/subject/lesson/1096/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48383A44" w14:textId="77777777" w:rsidR="008658CC" w:rsidRDefault="008658CC" w:rsidP="00C40707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302028FB" w14:textId="77777777" w:rsidR="008658CC" w:rsidRDefault="008658CC" w:rsidP="00C40707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0A246C" w14:paraId="6A0B968B" w14:textId="77777777" w:rsidTr="00FF0A13">
        <w:trPr>
          <w:trHeight w:val="705"/>
        </w:trPr>
        <w:tc>
          <w:tcPr>
            <w:tcW w:w="808" w:type="dxa"/>
          </w:tcPr>
          <w:p w14:paraId="587B3EDC" w14:textId="77777777" w:rsidR="000A246C" w:rsidRPr="00C960BB" w:rsidRDefault="00C960BB" w:rsidP="00FF0A13">
            <w:pPr>
              <w:pStyle w:val="TableParagraph"/>
              <w:spacing w:line="270" w:lineRule="exact"/>
              <w:ind w:firstLine="7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103" w:type="dxa"/>
          </w:tcPr>
          <w:p w14:paraId="0B2763FA" w14:textId="77777777" w:rsidR="000A246C" w:rsidRDefault="000A246C" w:rsidP="00C960BB">
            <w:pPr>
              <w:pStyle w:val="TableParagraph"/>
              <w:ind w:left="147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графическим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</w:tc>
        <w:tc>
          <w:tcPr>
            <w:tcW w:w="5387" w:type="dxa"/>
          </w:tcPr>
          <w:p w14:paraId="01333070" w14:textId="77777777" w:rsidR="000A246C" w:rsidRDefault="000A246C" w:rsidP="00B84DC2">
            <w:pPr>
              <w:pStyle w:val="TableParagraph"/>
              <w:ind w:right="261"/>
              <w:jc w:val="both"/>
              <w:rPr>
                <w:sz w:val="24"/>
              </w:rPr>
            </w:pPr>
            <w:r w:rsidRPr="000A246C">
              <w:rPr>
                <w:spacing w:val="-57"/>
                <w:sz w:val="24"/>
              </w:rPr>
              <w:t xml:space="preserve">    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https://resh.edu.ru/subject/lesson/1103/</w:t>
            </w:r>
          </w:p>
        </w:tc>
        <w:tc>
          <w:tcPr>
            <w:tcW w:w="1275" w:type="dxa"/>
          </w:tcPr>
          <w:p w14:paraId="23D5D829" w14:textId="77777777" w:rsidR="000A246C" w:rsidRDefault="000A246C" w:rsidP="000A246C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5DD25B76" w14:textId="77777777" w:rsidR="000A246C" w:rsidRDefault="000A246C" w:rsidP="000A246C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0A246C" w14:paraId="674C2512" w14:textId="77777777" w:rsidTr="00FF0A13">
        <w:trPr>
          <w:trHeight w:val="601"/>
        </w:trPr>
        <w:tc>
          <w:tcPr>
            <w:tcW w:w="808" w:type="dxa"/>
          </w:tcPr>
          <w:p w14:paraId="599B3E64" w14:textId="77777777" w:rsidR="000A246C" w:rsidRDefault="00C960BB" w:rsidP="00FF0A13">
            <w:pPr>
              <w:pStyle w:val="TableParagraph"/>
              <w:spacing w:line="265" w:lineRule="exact"/>
              <w:ind w:firstLine="7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103" w:type="dxa"/>
          </w:tcPr>
          <w:p w14:paraId="33B571BF" w14:textId="77777777" w:rsidR="000A246C" w:rsidRDefault="000A246C" w:rsidP="00C960BB">
            <w:pPr>
              <w:pStyle w:val="TableParagraph"/>
              <w:spacing w:line="268" w:lineRule="exact"/>
              <w:ind w:left="147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5387" w:type="dxa"/>
          </w:tcPr>
          <w:p w14:paraId="52D98A0C" w14:textId="77777777" w:rsidR="000A246C" w:rsidRPr="000A246C" w:rsidRDefault="000A246C" w:rsidP="00633FA8">
            <w:pPr>
              <w:pStyle w:val="TableParagraph"/>
              <w:ind w:left="184" w:right="261" w:firstLine="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https://resh.edu.ru/subject/lesson/1096/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7E91CA25" w14:textId="77777777" w:rsidR="000A246C" w:rsidRDefault="000A246C" w:rsidP="000A246C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3A04DAD6" w14:textId="77777777" w:rsidR="000A246C" w:rsidRDefault="000A246C" w:rsidP="000A246C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0A246C" w14:paraId="4C1B5B72" w14:textId="77777777" w:rsidTr="00FF0A13">
        <w:trPr>
          <w:trHeight w:val="652"/>
        </w:trPr>
        <w:tc>
          <w:tcPr>
            <w:tcW w:w="808" w:type="dxa"/>
          </w:tcPr>
          <w:p w14:paraId="6F3721DE" w14:textId="77777777" w:rsidR="000A246C" w:rsidRPr="00C960BB" w:rsidRDefault="00C960BB" w:rsidP="00FF0A13">
            <w:pPr>
              <w:pStyle w:val="TableParagraph"/>
              <w:spacing w:line="265" w:lineRule="exact"/>
              <w:ind w:firstLine="79"/>
              <w:jc w:val="both"/>
              <w:rPr>
                <w:rFonts w:ascii="Calibri"/>
                <w:lang w:val="en-US"/>
              </w:rPr>
            </w:pPr>
            <w:r>
              <w:rPr>
                <w:rFonts w:ascii="Calibri"/>
                <w:lang w:val="en-US"/>
              </w:rPr>
              <w:t>6</w:t>
            </w:r>
          </w:p>
        </w:tc>
        <w:tc>
          <w:tcPr>
            <w:tcW w:w="5103" w:type="dxa"/>
          </w:tcPr>
          <w:p w14:paraId="311B24EE" w14:textId="77777777" w:rsidR="000A246C" w:rsidRDefault="000A246C" w:rsidP="00C960BB">
            <w:pPr>
              <w:pStyle w:val="TableParagraph"/>
              <w:ind w:left="147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редактором.</w:t>
            </w:r>
          </w:p>
        </w:tc>
        <w:tc>
          <w:tcPr>
            <w:tcW w:w="5387" w:type="dxa"/>
          </w:tcPr>
          <w:p w14:paraId="79648BDC" w14:textId="77777777" w:rsidR="000A246C" w:rsidRPr="000A246C" w:rsidRDefault="000A246C" w:rsidP="00633FA8">
            <w:pPr>
              <w:pStyle w:val="TableParagraph"/>
              <w:ind w:left="184" w:right="261" w:firstLine="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https://resh.edu.ru/subject/lesson/1096/</w:t>
            </w:r>
          </w:p>
        </w:tc>
        <w:tc>
          <w:tcPr>
            <w:tcW w:w="1275" w:type="dxa"/>
          </w:tcPr>
          <w:p w14:paraId="2156691D" w14:textId="77777777" w:rsidR="000A246C" w:rsidRDefault="000A246C" w:rsidP="000A246C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0B0B507C" w14:textId="77777777" w:rsidR="000A246C" w:rsidRDefault="000A246C" w:rsidP="000A246C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0A246C" w:rsidRPr="000A246C" w14:paraId="58389318" w14:textId="77777777" w:rsidTr="00FF0A13">
        <w:trPr>
          <w:trHeight w:val="564"/>
        </w:trPr>
        <w:tc>
          <w:tcPr>
            <w:tcW w:w="808" w:type="dxa"/>
          </w:tcPr>
          <w:p w14:paraId="508FF94F" w14:textId="77777777" w:rsidR="000A246C" w:rsidRDefault="00C960BB" w:rsidP="00FF0A13">
            <w:pPr>
              <w:pStyle w:val="TableParagraph"/>
              <w:spacing w:line="268" w:lineRule="exact"/>
              <w:ind w:firstLine="79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14:paraId="3E5C1DD2" w14:textId="77777777" w:rsidR="000A246C" w:rsidRDefault="000A246C" w:rsidP="00C960BB">
            <w:pPr>
              <w:pStyle w:val="TableParagraph"/>
              <w:ind w:left="14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 и редактирование текста.</w:t>
            </w:r>
          </w:p>
        </w:tc>
        <w:tc>
          <w:tcPr>
            <w:tcW w:w="5387" w:type="dxa"/>
          </w:tcPr>
          <w:p w14:paraId="6EF0DE1F" w14:textId="77777777" w:rsidR="000A246C" w:rsidRPr="000A246C" w:rsidRDefault="000A246C" w:rsidP="00633FA8">
            <w:pPr>
              <w:pStyle w:val="TableParagraph"/>
              <w:ind w:left="184" w:firstLine="26"/>
              <w:jc w:val="both"/>
              <w:rPr>
                <w:sz w:val="24"/>
              </w:rPr>
            </w:pPr>
            <w:r w:rsidRPr="000A246C">
              <w:rPr>
                <w:spacing w:val="-1"/>
                <w:sz w:val="24"/>
                <w:lang w:val="en-US"/>
              </w:rPr>
              <w:t>https</w:t>
            </w:r>
            <w:r w:rsidRPr="000A246C">
              <w:rPr>
                <w:spacing w:val="-1"/>
                <w:sz w:val="24"/>
              </w:rPr>
              <w:t>://</w:t>
            </w:r>
            <w:proofErr w:type="spellStart"/>
            <w:r w:rsidRPr="000A246C">
              <w:rPr>
                <w:spacing w:val="-1"/>
                <w:sz w:val="24"/>
                <w:lang w:val="en-US"/>
              </w:rPr>
              <w:t>resh</w:t>
            </w:r>
            <w:proofErr w:type="spellEnd"/>
            <w:r w:rsidRPr="000A246C">
              <w:rPr>
                <w:spacing w:val="-1"/>
                <w:sz w:val="24"/>
              </w:rPr>
              <w:t>.</w:t>
            </w:r>
            <w:proofErr w:type="spellStart"/>
            <w:r w:rsidRPr="000A246C">
              <w:rPr>
                <w:spacing w:val="-1"/>
                <w:sz w:val="24"/>
                <w:lang w:val="en-US"/>
              </w:rPr>
              <w:t>edu</w:t>
            </w:r>
            <w:proofErr w:type="spellEnd"/>
            <w:r w:rsidRPr="000A246C">
              <w:rPr>
                <w:spacing w:val="-1"/>
                <w:sz w:val="24"/>
              </w:rPr>
              <w:t>.</w:t>
            </w:r>
            <w:proofErr w:type="spellStart"/>
            <w:r w:rsidRPr="000A246C">
              <w:rPr>
                <w:spacing w:val="-1"/>
                <w:sz w:val="24"/>
                <w:lang w:val="en-US"/>
              </w:rPr>
              <w:t>ru</w:t>
            </w:r>
            <w:proofErr w:type="spellEnd"/>
            <w:r w:rsidRPr="000A246C">
              <w:rPr>
                <w:spacing w:val="-1"/>
                <w:sz w:val="24"/>
              </w:rPr>
              <w:t>/</w:t>
            </w:r>
            <w:r w:rsidRPr="000A246C">
              <w:rPr>
                <w:spacing w:val="-1"/>
                <w:sz w:val="24"/>
                <w:lang w:val="en-US"/>
              </w:rPr>
              <w:t>subject</w:t>
            </w:r>
            <w:r w:rsidRPr="000A246C">
              <w:rPr>
                <w:spacing w:val="-1"/>
                <w:sz w:val="24"/>
              </w:rPr>
              <w:t>/</w:t>
            </w:r>
            <w:r w:rsidRPr="000A246C">
              <w:rPr>
                <w:spacing w:val="-1"/>
                <w:sz w:val="24"/>
                <w:lang w:val="en-US"/>
              </w:rPr>
              <w:t>lesson</w:t>
            </w:r>
            <w:r w:rsidRPr="000A246C">
              <w:rPr>
                <w:spacing w:val="-1"/>
                <w:sz w:val="24"/>
              </w:rPr>
              <w:t>/7321/</w:t>
            </w:r>
            <w:r w:rsidRPr="000A246C">
              <w:rPr>
                <w:spacing w:val="-1"/>
                <w:sz w:val="24"/>
                <w:lang w:val="en-US"/>
              </w:rPr>
              <w:t>start</w:t>
            </w:r>
            <w:r w:rsidRPr="000A246C">
              <w:rPr>
                <w:spacing w:val="-1"/>
                <w:sz w:val="24"/>
              </w:rPr>
              <w:t>/250890/</w:t>
            </w:r>
          </w:p>
        </w:tc>
        <w:tc>
          <w:tcPr>
            <w:tcW w:w="1275" w:type="dxa"/>
          </w:tcPr>
          <w:p w14:paraId="29864D7D" w14:textId="77777777" w:rsidR="000A246C" w:rsidRPr="000A246C" w:rsidRDefault="000A246C" w:rsidP="000A246C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20578290" w14:textId="77777777" w:rsidR="000A246C" w:rsidRPr="000A246C" w:rsidRDefault="000A246C" w:rsidP="000A246C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0A246C" w14:paraId="287738BA" w14:textId="77777777" w:rsidTr="00FF0A13">
        <w:trPr>
          <w:trHeight w:val="841"/>
        </w:trPr>
        <w:tc>
          <w:tcPr>
            <w:tcW w:w="808" w:type="dxa"/>
          </w:tcPr>
          <w:p w14:paraId="0D6FF62F" w14:textId="77777777" w:rsidR="000A246C" w:rsidRPr="00C960BB" w:rsidRDefault="00C960BB" w:rsidP="00FF0A13">
            <w:pPr>
              <w:pStyle w:val="TableParagraph"/>
              <w:spacing w:line="268" w:lineRule="exact"/>
              <w:ind w:firstLine="7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5103" w:type="dxa"/>
          </w:tcPr>
          <w:p w14:paraId="1B442339" w14:textId="77777777" w:rsidR="000A246C" w:rsidRDefault="000A246C" w:rsidP="00C960BB">
            <w:pPr>
              <w:pStyle w:val="TableParagraph"/>
              <w:ind w:left="147" w:right="99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фрагментом текста: выделение,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5387" w:type="dxa"/>
          </w:tcPr>
          <w:p w14:paraId="2007F363" w14:textId="77777777" w:rsidR="000A246C" w:rsidRDefault="000A246C" w:rsidP="00633FA8">
            <w:pPr>
              <w:pStyle w:val="TableParagraph"/>
              <w:ind w:left="184" w:firstLine="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https://resh.edu.ru/subject/lesson/7321/start/250890/</w:t>
            </w:r>
          </w:p>
        </w:tc>
        <w:tc>
          <w:tcPr>
            <w:tcW w:w="1275" w:type="dxa"/>
          </w:tcPr>
          <w:p w14:paraId="6C10E0D9" w14:textId="77777777" w:rsidR="000A246C" w:rsidRDefault="000A246C" w:rsidP="000A246C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5E8ED466" w14:textId="77777777" w:rsidR="000A246C" w:rsidRDefault="000A246C" w:rsidP="000A246C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0A246C" w14:paraId="2C8C0797" w14:textId="77777777" w:rsidTr="00FF0A13">
        <w:trPr>
          <w:trHeight w:val="555"/>
        </w:trPr>
        <w:tc>
          <w:tcPr>
            <w:tcW w:w="808" w:type="dxa"/>
          </w:tcPr>
          <w:p w14:paraId="00C81216" w14:textId="77777777" w:rsidR="000A246C" w:rsidRDefault="00C960BB" w:rsidP="00FF0A13">
            <w:pPr>
              <w:pStyle w:val="TableParagraph"/>
              <w:spacing w:line="268" w:lineRule="exact"/>
              <w:ind w:firstLine="79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14:paraId="166A99A8" w14:textId="77777777" w:rsidR="000A246C" w:rsidRDefault="000A246C" w:rsidP="00C960BB">
            <w:pPr>
              <w:pStyle w:val="TableParagraph"/>
              <w:ind w:left="147"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Оформление абзаца и заголовка.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5387" w:type="dxa"/>
          </w:tcPr>
          <w:p w14:paraId="12957656" w14:textId="77777777" w:rsidR="000A246C" w:rsidRDefault="000A246C" w:rsidP="00633FA8">
            <w:pPr>
              <w:pStyle w:val="TableParagraph"/>
              <w:ind w:left="184" w:firstLine="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https://resh.edu.ru/subject/lesson/7321/start/250890/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0AE977FB" w14:textId="77777777" w:rsidR="000A246C" w:rsidRDefault="000A246C" w:rsidP="000A246C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39AC92E4" w14:textId="77777777" w:rsidR="000A246C" w:rsidRDefault="000A246C" w:rsidP="000A246C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0A246C" w14:paraId="694F79AC" w14:textId="77777777" w:rsidTr="00FF0A13">
        <w:trPr>
          <w:trHeight w:val="689"/>
        </w:trPr>
        <w:tc>
          <w:tcPr>
            <w:tcW w:w="808" w:type="dxa"/>
          </w:tcPr>
          <w:p w14:paraId="130BE40E" w14:textId="77777777" w:rsidR="000A246C" w:rsidRPr="00C960BB" w:rsidRDefault="00C960BB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5103" w:type="dxa"/>
          </w:tcPr>
          <w:p w14:paraId="4A38A967" w14:textId="77777777" w:rsidR="000A246C" w:rsidRDefault="000A246C" w:rsidP="00C960BB">
            <w:pPr>
              <w:pStyle w:val="TableParagraph"/>
              <w:ind w:left="147" w:right="99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начертание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</w:p>
        </w:tc>
        <w:tc>
          <w:tcPr>
            <w:tcW w:w="5387" w:type="dxa"/>
          </w:tcPr>
          <w:p w14:paraId="7AC7B6B8" w14:textId="77777777" w:rsidR="000A246C" w:rsidRDefault="000A246C" w:rsidP="00633FA8">
            <w:pPr>
              <w:pStyle w:val="TableParagraph"/>
              <w:ind w:left="184" w:firstLine="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https://resh.edu.ru/subject/lesson/7321/start/250890/</w:t>
            </w:r>
          </w:p>
        </w:tc>
        <w:tc>
          <w:tcPr>
            <w:tcW w:w="1275" w:type="dxa"/>
          </w:tcPr>
          <w:p w14:paraId="5AB9BD09" w14:textId="77777777" w:rsidR="000A246C" w:rsidRDefault="000A246C" w:rsidP="000A246C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2295D66B" w14:textId="77777777" w:rsidR="000A246C" w:rsidRDefault="000A246C" w:rsidP="000A246C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0A246C" w14:paraId="3080898C" w14:textId="77777777" w:rsidTr="00FF0A13">
        <w:trPr>
          <w:trHeight w:val="571"/>
        </w:trPr>
        <w:tc>
          <w:tcPr>
            <w:tcW w:w="808" w:type="dxa"/>
          </w:tcPr>
          <w:p w14:paraId="28FB9B2B" w14:textId="77777777" w:rsidR="000A246C" w:rsidRDefault="00C960BB" w:rsidP="00FF0A1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14:paraId="577C98BC" w14:textId="77777777" w:rsidR="000A246C" w:rsidRDefault="000A246C" w:rsidP="00C960BB">
            <w:pPr>
              <w:pStyle w:val="TableParagraph"/>
              <w:ind w:left="147" w:right="99"/>
              <w:jc w:val="both"/>
              <w:rPr>
                <w:sz w:val="24"/>
              </w:rPr>
            </w:pPr>
            <w:r>
              <w:rPr>
                <w:sz w:val="24"/>
              </w:rPr>
              <w:t>Метод выравнивания.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5387" w:type="dxa"/>
          </w:tcPr>
          <w:p w14:paraId="61FC5583" w14:textId="77777777" w:rsidR="000A246C" w:rsidRDefault="000A246C" w:rsidP="00633FA8">
            <w:pPr>
              <w:pStyle w:val="TableParagraph"/>
              <w:ind w:left="184" w:right="261" w:firstLine="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https://resh.edu.ru/subject/lesson/1363/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28696E0A" w14:textId="77777777" w:rsidR="000A246C" w:rsidRDefault="000A246C" w:rsidP="000A246C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6FAF3B3D" w14:textId="77777777" w:rsidR="000A246C" w:rsidRDefault="000A246C" w:rsidP="000A246C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C960BB" w14:paraId="0FCFA819" w14:textId="77777777" w:rsidTr="00FF0A13">
        <w:trPr>
          <w:trHeight w:val="571"/>
        </w:trPr>
        <w:tc>
          <w:tcPr>
            <w:tcW w:w="808" w:type="dxa"/>
          </w:tcPr>
          <w:p w14:paraId="4E299966" w14:textId="77777777" w:rsidR="00C960BB" w:rsidRPr="00C960BB" w:rsidRDefault="00C960BB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5103" w:type="dxa"/>
          </w:tcPr>
          <w:p w14:paraId="2CEEBA38" w14:textId="77777777" w:rsidR="00C960BB" w:rsidRDefault="00C960BB" w:rsidP="00C960BB">
            <w:pPr>
              <w:pStyle w:val="TableParagraph"/>
              <w:ind w:left="147" w:right="99"/>
              <w:jc w:val="both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</w:tc>
        <w:tc>
          <w:tcPr>
            <w:tcW w:w="5387" w:type="dxa"/>
          </w:tcPr>
          <w:p w14:paraId="5D6AB9DA" w14:textId="77777777" w:rsidR="00C960BB" w:rsidRDefault="00C960BB" w:rsidP="00C960BB">
            <w:pPr>
              <w:pStyle w:val="TableParagraph"/>
              <w:ind w:left="184" w:right="261" w:firstLine="26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https://resh.edu.ru/subject/lesson/1363/</w:t>
            </w:r>
          </w:p>
        </w:tc>
        <w:tc>
          <w:tcPr>
            <w:tcW w:w="1275" w:type="dxa"/>
          </w:tcPr>
          <w:p w14:paraId="6268D349" w14:textId="77777777" w:rsidR="00C960BB" w:rsidRDefault="00C960BB" w:rsidP="00C960BB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6A7E715B" w14:textId="77777777" w:rsidR="00C960BB" w:rsidRDefault="00C960BB" w:rsidP="00C960BB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C960BB" w14:paraId="739147D7" w14:textId="77777777" w:rsidTr="00FF0A13">
        <w:trPr>
          <w:trHeight w:val="571"/>
        </w:trPr>
        <w:tc>
          <w:tcPr>
            <w:tcW w:w="808" w:type="dxa"/>
          </w:tcPr>
          <w:p w14:paraId="2C707A1C" w14:textId="77777777" w:rsidR="00C960BB" w:rsidRPr="00C960BB" w:rsidRDefault="00C960BB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13</w:t>
            </w:r>
          </w:p>
        </w:tc>
        <w:tc>
          <w:tcPr>
            <w:tcW w:w="5103" w:type="dxa"/>
          </w:tcPr>
          <w:p w14:paraId="72095265" w14:textId="77777777" w:rsidR="00C960BB" w:rsidRDefault="00C960BB" w:rsidP="00B84DC2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Нумерованные и маркированные списки.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387" w:type="dxa"/>
          </w:tcPr>
          <w:p w14:paraId="6AAADECE" w14:textId="77777777" w:rsidR="00C960BB" w:rsidRDefault="00C960BB" w:rsidP="00B84DC2">
            <w:pPr>
              <w:pStyle w:val="TableParagraph"/>
              <w:ind w:left="108" w:right="261" w:firstLine="2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https://resh.edu.ru/subject/lesson/1363/</w:t>
            </w:r>
          </w:p>
        </w:tc>
        <w:tc>
          <w:tcPr>
            <w:tcW w:w="1275" w:type="dxa"/>
          </w:tcPr>
          <w:p w14:paraId="38327741" w14:textId="77777777" w:rsidR="00C960BB" w:rsidRDefault="00C960BB" w:rsidP="00C960BB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0315BA1B" w14:textId="77777777" w:rsidR="00C960BB" w:rsidRDefault="00C960BB" w:rsidP="00C960BB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C960BB" w14:paraId="534BB26F" w14:textId="77777777" w:rsidTr="00FF0A13">
        <w:trPr>
          <w:trHeight w:val="571"/>
        </w:trPr>
        <w:tc>
          <w:tcPr>
            <w:tcW w:w="808" w:type="dxa"/>
          </w:tcPr>
          <w:p w14:paraId="277DFF7E" w14:textId="77777777" w:rsidR="00C960BB" w:rsidRPr="00C960BB" w:rsidRDefault="00C960BB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5103" w:type="dxa"/>
          </w:tcPr>
          <w:p w14:paraId="27BF3D0C" w14:textId="77777777" w:rsidR="00C960BB" w:rsidRDefault="00C960BB" w:rsidP="00B84DC2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5387" w:type="dxa"/>
          </w:tcPr>
          <w:p w14:paraId="6E95B8A4" w14:textId="77777777" w:rsidR="00C960BB" w:rsidRDefault="00C960BB" w:rsidP="00B84DC2">
            <w:pPr>
              <w:pStyle w:val="TableParagraph"/>
              <w:ind w:left="108" w:right="261" w:firstLine="2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https://resh.edu.ru/subject/lesson/1363/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00D97021" w14:textId="77777777" w:rsidR="00C960BB" w:rsidRDefault="00C960BB" w:rsidP="00C960BB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30AF61E7" w14:textId="77777777" w:rsidR="00C960BB" w:rsidRDefault="00C960BB" w:rsidP="00C960BB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C960BB" w14:paraId="4543FE1E" w14:textId="77777777" w:rsidTr="00FF0A13">
        <w:trPr>
          <w:trHeight w:val="571"/>
        </w:trPr>
        <w:tc>
          <w:tcPr>
            <w:tcW w:w="808" w:type="dxa"/>
          </w:tcPr>
          <w:p w14:paraId="1A0937A9" w14:textId="77777777" w:rsidR="00C960BB" w:rsidRPr="00C960BB" w:rsidRDefault="00C960BB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5103" w:type="dxa"/>
          </w:tcPr>
          <w:p w14:paraId="6EA91CC4" w14:textId="77777777" w:rsidR="00C960BB" w:rsidRDefault="00C960BB" w:rsidP="00B84DC2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5387" w:type="dxa"/>
          </w:tcPr>
          <w:p w14:paraId="68C18B41" w14:textId="77777777" w:rsidR="00C960BB" w:rsidRDefault="00C960BB" w:rsidP="00B84DC2">
            <w:pPr>
              <w:pStyle w:val="TableParagraph"/>
              <w:ind w:left="108" w:right="261" w:firstLine="2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https://resh.edu.ru/subject/lesson/1363/</w:t>
            </w:r>
          </w:p>
        </w:tc>
        <w:tc>
          <w:tcPr>
            <w:tcW w:w="1275" w:type="dxa"/>
          </w:tcPr>
          <w:p w14:paraId="640826C9" w14:textId="77777777" w:rsidR="00C960BB" w:rsidRDefault="00C960BB" w:rsidP="00C960BB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27C4D59F" w14:textId="77777777" w:rsidR="00C960BB" w:rsidRDefault="00C960BB" w:rsidP="00C960BB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C960BB" w14:paraId="43827374" w14:textId="77777777" w:rsidTr="00FF0A13">
        <w:trPr>
          <w:trHeight w:val="571"/>
        </w:trPr>
        <w:tc>
          <w:tcPr>
            <w:tcW w:w="808" w:type="dxa"/>
          </w:tcPr>
          <w:p w14:paraId="5C789811" w14:textId="77777777" w:rsidR="00C960BB" w:rsidRPr="00C960BB" w:rsidRDefault="00B84DC2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5103" w:type="dxa"/>
          </w:tcPr>
          <w:p w14:paraId="196EB5D8" w14:textId="77777777" w:rsidR="00C960BB" w:rsidRDefault="00C960BB" w:rsidP="00B84DC2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387" w:type="dxa"/>
          </w:tcPr>
          <w:p w14:paraId="4742E800" w14:textId="77777777" w:rsidR="00C960BB" w:rsidRDefault="00C960BB" w:rsidP="00B84DC2">
            <w:pPr>
              <w:pStyle w:val="TableParagraph"/>
              <w:ind w:left="108" w:right="261" w:firstLine="2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https://resh.edu.ru/subject/lesson/1363/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6CCB1B3E" w14:textId="77777777" w:rsidR="00C960BB" w:rsidRDefault="00C960BB" w:rsidP="00C960BB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46E11228" w14:textId="77777777" w:rsidR="00C960BB" w:rsidRDefault="00C960BB" w:rsidP="00C960BB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C960BB" w14:paraId="249E4705" w14:textId="77777777" w:rsidTr="00FF0A13">
        <w:trPr>
          <w:trHeight w:val="571"/>
        </w:trPr>
        <w:tc>
          <w:tcPr>
            <w:tcW w:w="808" w:type="dxa"/>
          </w:tcPr>
          <w:p w14:paraId="7E940AB2" w14:textId="77777777" w:rsidR="00C960BB" w:rsidRPr="00B84DC2" w:rsidRDefault="00B84DC2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5103" w:type="dxa"/>
          </w:tcPr>
          <w:p w14:paraId="106B3B8A" w14:textId="77777777" w:rsidR="00C960BB" w:rsidRDefault="00C960BB" w:rsidP="00B84DC2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Печать текста в текстовом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</w:p>
        </w:tc>
        <w:tc>
          <w:tcPr>
            <w:tcW w:w="5387" w:type="dxa"/>
          </w:tcPr>
          <w:p w14:paraId="7CD7CDC2" w14:textId="77777777" w:rsidR="00C960BB" w:rsidRDefault="00C960BB" w:rsidP="00B84DC2">
            <w:pPr>
              <w:pStyle w:val="TableParagraph"/>
              <w:ind w:left="108" w:firstLine="219"/>
              <w:jc w:val="both"/>
              <w:rPr>
                <w:sz w:val="24"/>
              </w:rPr>
            </w:pPr>
            <w:r>
              <w:rPr>
                <w:sz w:val="24"/>
              </w:rPr>
              <w:t>https://resh.edu.ru/subject/lesson/1076/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7DFD8741" w14:textId="77777777" w:rsidR="00C960BB" w:rsidRDefault="00C960BB" w:rsidP="00C960BB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023ACB84" w14:textId="77777777" w:rsidR="00C960BB" w:rsidRDefault="00C960BB" w:rsidP="00C960BB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C960BB" w14:paraId="0A667D39" w14:textId="77777777" w:rsidTr="00FF0A13">
        <w:trPr>
          <w:trHeight w:val="571"/>
        </w:trPr>
        <w:tc>
          <w:tcPr>
            <w:tcW w:w="808" w:type="dxa"/>
          </w:tcPr>
          <w:p w14:paraId="671749E8" w14:textId="77777777" w:rsidR="00C960BB" w:rsidRPr="00B84DC2" w:rsidRDefault="00B84DC2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5103" w:type="dxa"/>
          </w:tcPr>
          <w:p w14:paraId="037B37E1" w14:textId="77777777" w:rsidR="00C960BB" w:rsidRDefault="00C960BB" w:rsidP="00B84DC2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5387" w:type="dxa"/>
          </w:tcPr>
          <w:p w14:paraId="291B6A1D" w14:textId="77777777" w:rsidR="00C960BB" w:rsidRDefault="00C960BB" w:rsidP="00B84DC2">
            <w:pPr>
              <w:pStyle w:val="TableParagraph"/>
              <w:ind w:left="3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https://resh.edu.ru/subject/lesson/7330/start/250610/</w:t>
            </w:r>
          </w:p>
        </w:tc>
        <w:tc>
          <w:tcPr>
            <w:tcW w:w="1275" w:type="dxa"/>
          </w:tcPr>
          <w:p w14:paraId="1BC296EE" w14:textId="77777777" w:rsidR="00C960BB" w:rsidRDefault="00C960BB" w:rsidP="00C960BB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1324EB60" w14:textId="77777777" w:rsidR="00C960BB" w:rsidRDefault="00C960BB" w:rsidP="00C960BB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C960BB" w14:paraId="32FC80B7" w14:textId="77777777" w:rsidTr="00FF0A13">
        <w:trPr>
          <w:trHeight w:val="571"/>
        </w:trPr>
        <w:tc>
          <w:tcPr>
            <w:tcW w:w="808" w:type="dxa"/>
          </w:tcPr>
          <w:p w14:paraId="18DEA1CA" w14:textId="77777777" w:rsidR="00C960BB" w:rsidRPr="00B84DC2" w:rsidRDefault="00B84DC2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5103" w:type="dxa"/>
          </w:tcPr>
          <w:p w14:paraId="2FF1910F" w14:textId="77777777" w:rsidR="00C960BB" w:rsidRDefault="00C960BB" w:rsidP="00B84DC2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Разметка слайдов.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5387" w:type="dxa"/>
          </w:tcPr>
          <w:p w14:paraId="6156BBA6" w14:textId="77777777" w:rsidR="00C960BB" w:rsidRDefault="00C960BB" w:rsidP="00B84DC2">
            <w:pPr>
              <w:pStyle w:val="TableParagraph"/>
              <w:ind w:left="327"/>
              <w:jc w:val="both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 xml:space="preserve">https://resh.edu.ru/subject/lesson/7328/start/250645/ </w:t>
            </w:r>
            <w:r>
              <w:rPr>
                <w:spacing w:val="-57"/>
                <w:sz w:val="24"/>
              </w:rPr>
              <w:t xml:space="preserve"> </w:t>
            </w:r>
          </w:p>
          <w:p w14:paraId="5769A8EB" w14:textId="77777777" w:rsidR="00C960BB" w:rsidRDefault="00C960BB" w:rsidP="00B84DC2">
            <w:pPr>
              <w:pStyle w:val="TableParagraph"/>
              <w:ind w:left="327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14:paraId="0B822281" w14:textId="77777777" w:rsidR="00C960BB" w:rsidRDefault="00C960BB" w:rsidP="00C960BB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1A726E41" w14:textId="77777777" w:rsidR="00C960BB" w:rsidRDefault="00C960BB" w:rsidP="00C960BB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C960BB" w14:paraId="5C2C28E2" w14:textId="77777777" w:rsidTr="00FF0A13">
        <w:trPr>
          <w:trHeight w:val="571"/>
        </w:trPr>
        <w:tc>
          <w:tcPr>
            <w:tcW w:w="808" w:type="dxa"/>
          </w:tcPr>
          <w:p w14:paraId="1BE2C2CD" w14:textId="77777777" w:rsidR="00C960BB" w:rsidRPr="00B84DC2" w:rsidRDefault="00B84DC2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5103" w:type="dxa"/>
          </w:tcPr>
          <w:p w14:paraId="6557EF8A" w14:textId="77777777" w:rsidR="00C960BB" w:rsidRDefault="00C960BB" w:rsidP="00B84DC2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Разметка слайдов.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5387" w:type="dxa"/>
          </w:tcPr>
          <w:p w14:paraId="798D5C64" w14:textId="77777777" w:rsidR="00C960BB" w:rsidRDefault="00C960BB" w:rsidP="00B84DC2">
            <w:pPr>
              <w:pStyle w:val="TableParagraph"/>
              <w:ind w:left="32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https://resh.edu.ru/subject/lesson/7328/start/250645/ </w:t>
            </w:r>
          </w:p>
          <w:p w14:paraId="3F1E71AC" w14:textId="77777777" w:rsidR="00C960BB" w:rsidRDefault="00C960BB" w:rsidP="00B84DC2">
            <w:pPr>
              <w:pStyle w:val="TableParagraph"/>
              <w:ind w:left="327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0DFBAB61" w14:textId="77777777" w:rsidR="00C960BB" w:rsidRDefault="00C960BB" w:rsidP="00C960BB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0AEA5E31" w14:textId="77777777" w:rsidR="00C960BB" w:rsidRDefault="00C960BB" w:rsidP="00C960BB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C960BB" w14:paraId="386979EB" w14:textId="77777777" w:rsidTr="00FF0A13">
        <w:trPr>
          <w:trHeight w:val="571"/>
        </w:trPr>
        <w:tc>
          <w:tcPr>
            <w:tcW w:w="808" w:type="dxa"/>
          </w:tcPr>
          <w:p w14:paraId="252950F4" w14:textId="77777777" w:rsidR="00C960BB" w:rsidRPr="00B84DC2" w:rsidRDefault="00B84DC2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5103" w:type="dxa"/>
          </w:tcPr>
          <w:p w14:paraId="3D1354DE" w14:textId="77777777" w:rsidR="00B84DC2" w:rsidRDefault="00C960BB" w:rsidP="00B84DC2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Создание фона</w:t>
            </w:r>
          </w:p>
          <w:p w14:paraId="29AB9347" w14:textId="77777777" w:rsidR="00C960BB" w:rsidRDefault="00C960BB" w:rsidP="00B84DC2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</w:p>
        </w:tc>
        <w:tc>
          <w:tcPr>
            <w:tcW w:w="5387" w:type="dxa"/>
          </w:tcPr>
          <w:p w14:paraId="363DE156" w14:textId="77777777" w:rsidR="00C960BB" w:rsidRDefault="00C960BB" w:rsidP="00B84DC2">
            <w:pPr>
              <w:pStyle w:val="TableParagraph"/>
              <w:ind w:left="3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https://resh.edu.ru/subject/lesson/7329/start/251100/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7EFA7236" w14:textId="77777777" w:rsidR="00C960BB" w:rsidRDefault="00C960BB" w:rsidP="00C960BB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68FC76E1" w14:textId="77777777" w:rsidR="00C960BB" w:rsidRDefault="00C960BB" w:rsidP="00C960BB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FA0DD1" w14:paraId="19DDA2E3" w14:textId="77777777" w:rsidTr="00FF0A13">
        <w:trPr>
          <w:trHeight w:val="571"/>
        </w:trPr>
        <w:tc>
          <w:tcPr>
            <w:tcW w:w="808" w:type="dxa"/>
          </w:tcPr>
          <w:p w14:paraId="41770097" w14:textId="77777777" w:rsidR="00FA0DD1" w:rsidRPr="00FA0DD1" w:rsidRDefault="00FA0DD1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5103" w:type="dxa"/>
          </w:tcPr>
          <w:p w14:paraId="0D5E80FE" w14:textId="77777777" w:rsidR="00FA0DD1" w:rsidRDefault="00FA0DD1" w:rsidP="00FA0DD1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387" w:type="dxa"/>
          </w:tcPr>
          <w:p w14:paraId="7D874578" w14:textId="77777777" w:rsidR="00FA0DD1" w:rsidRDefault="00FA0DD1" w:rsidP="00FA0DD1">
            <w:pPr>
              <w:pStyle w:val="TableParagraph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>https://resh.edu.ru/subject/lesson/1363/</w:t>
            </w:r>
          </w:p>
        </w:tc>
        <w:tc>
          <w:tcPr>
            <w:tcW w:w="1275" w:type="dxa"/>
          </w:tcPr>
          <w:p w14:paraId="49810B72" w14:textId="77777777" w:rsidR="00FA0DD1" w:rsidRDefault="00FA0DD1" w:rsidP="00FA0DD1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76A1022E" w14:textId="77777777" w:rsidR="00FA0DD1" w:rsidRDefault="00FA0DD1" w:rsidP="00FA0DD1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FA0DD1" w14:paraId="566739AD" w14:textId="77777777" w:rsidTr="00FF0A13">
        <w:trPr>
          <w:trHeight w:val="571"/>
        </w:trPr>
        <w:tc>
          <w:tcPr>
            <w:tcW w:w="808" w:type="dxa"/>
          </w:tcPr>
          <w:p w14:paraId="66BEA1D3" w14:textId="77777777" w:rsidR="00FA0DD1" w:rsidRPr="00FA0DD1" w:rsidRDefault="00FA0DD1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5103" w:type="dxa"/>
          </w:tcPr>
          <w:p w14:paraId="3A5300CE" w14:textId="77777777" w:rsidR="00FA0DD1" w:rsidRDefault="00FA0DD1" w:rsidP="00FA0DD1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Выделение объектов</w:t>
            </w:r>
          </w:p>
          <w:p w14:paraId="1D52C0EB" w14:textId="77777777" w:rsidR="00FA0DD1" w:rsidRDefault="00FA0DD1" w:rsidP="00FA0DD1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</w:p>
        </w:tc>
        <w:tc>
          <w:tcPr>
            <w:tcW w:w="5387" w:type="dxa"/>
          </w:tcPr>
          <w:p w14:paraId="0ABFC84C" w14:textId="77777777" w:rsidR="00FA0DD1" w:rsidRDefault="00FA0DD1" w:rsidP="00FA0DD1">
            <w:pPr>
              <w:pStyle w:val="TableParagraph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>https://resh.edu.ru/subject/lesson/1363/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7A73C5AD" w14:textId="77777777" w:rsidR="00FA0DD1" w:rsidRDefault="00FA0DD1" w:rsidP="00FA0DD1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46737549" w14:textId="77777777" w:rsidR="00FA0DD1" w:rsidRDefault="00FA0DD1" w:rsidP="00FA0DD1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FA0DD1" w14:paraId="08CEFFC8" w14:textId="77777777" w:rsidTr="00FF0A13">
        <w:trPr>
          <w:trHeight w:val="571"/>
        </w:trPr>
        <w:tc>
          <w:tcPr>
            <w:tcW w:w="808" w:type="dxa"/>
          </w:tcPr>
          <w:p w14:paraId="511C789D" w14:textId="77777777" w:rsidR="00FA0DD1" w:rsidRPr="00FA0DD1" w:rsidRDefault="00FA0DD1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5103" w:type="dxa"/>
          </w:tcPr>
          <w:p w14:paraId="4C4C05E9" w14:textId="77777777" w:rsidR="00FA0DD1" w:rsidRDefault="00FA0DD1" w:rsidP="00FA0DD1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5387" w:type="dxa"/>
          </w:tcPr>
          <w:p w14:paraId="1B8BA48C" w14:textId="77777777" w:rsidR="00FA0DD1" w:rsidRDefault="00FA0DD1" w:rsidP="00FA0DD1">
            <w:pPr>
              <w:pStyle w:val="TableParagraph"/>
              <w:ind w:left="3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https://resh.edu.ru/subject/lesson/7321/start/250890/</w:t>
            </w:r>
          </w:p>
        </w:tc>
        <w:tc>
          <w:tcPr>
            <w:tcW w:w="1275" w:type="dxa"/>
          </w:tcPr>
          <w:p w14:paraId="57344DB9" w14:textId="77777777" w:rsidR="00FA0DD1" w:rsidRDefault="00FA0DD1" w:rsidP="00FA0DD1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0C969B43" w14:textId="77777777" w:rsidR="00FA0DD1" w:rsidRDefault="00FA0DD1" w:rsidP="00FA0DD1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FA0DD1" w:rsidRPr="00FA0DD1" w14:paraId="4EEF7DC8" w14:textId="77777777" w:rsidTr="00FF0A13">
        <w:trPr>
          <w:trHeight w:val="571"/>
        </w:trPr>
        <w:tc>
          <w:tcPr>
            <w:tcW w:w="808" w:type="dxa"/>
          </w:tcPr>
          <w:p w14:paraId="0837561B" w14:textId="77777777" w:rsidR="00FA0DD1" w:rsidRPr="00FA0DD1" w:rsidRDefault="00FA0DD1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5103" w:type="dxa"/>
          </w:tcPr>
          <w:p w14:paraId="4DEEF0FF" w14:textId="77777777" w:rsidR="00FA0DD1" w:rsidRDefault="00FA0DD1" w:rsidP="00FA0DD1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Вставка рисунка в презентацию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5387" w:type="dxa"/>
          </w:tcPr>
          <w:p w14:paraId="62A04066" w14:textId="77777777" w:rsidR="00FA0DD1" w:rsidRPr="00FA0DD1" w:rsidRDefault="00FA0DD1" w:rsidP="00FA0DD1">
            <w:pPr>
              <w:pStyle w:val="TableParagraph"/>
              <w:ind w:left="3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</w:t>
            </w:r>
            <w:r w:rsidRPr="00FA0DD1">
              <w:rPr>
                <w:spacing w:val="-1"/>
                <w:sz w:val="24"/>
              </w:rPr>
              <w:t>/</w:t>
            </w:r>
            <w:proofErr w:type="spellStart"/>
            <w:r w:rsidRPr="00FA0DD1">
              <w:rPr>
                <w:spacing w:val="-1"/>
                <w:sz w:val="24"/>
                <w:lang w:val="en-US"/>
              </w:rPr>
              <w:t>resh</w:t>
            </w:r>
            <w:proofErr w:type="spellEnd"/>
            <w:r w:rsidRPr="00FA0DD1">
              <w:rPr>
                <w:spacing w:val="-1"/>
                <w:sz w:val="24"/>
              </w:rPr>
              <w:t>.</w:t>
            </w:r>
            <w:proofErr w:type="spellStart"/>
            <w:r w:rsidRPr="00FA0DD1">
              <w:rPr>
                <w:spacing w:val="-1"/>
                <w:sz w:val="24"/>
                <w:lang w:val="en-US"/>
              </w:rPr>
              <w:t>edu</w:t>
            </w:r>
            <w:proofErr w:type="spellEnd"/>
            <w:r w:rsidRPr="00FA0DD1">
              <w:rPr>
                <w:spacing w:val="-1"/>
                <w:sz w:val="24"/>
              </w:rPr>
              <w:t>.</w:t>
            </w:r>
            <w:proofErr w:type="spellStart"/>
            <w:r w:rsidRPr="00FA0DD1">
              <w:rPr>
                <w:spacing w:val="-1"/>
                <w:sz w:val="24"/>
                <w:lang w:val="en-US"/>
              </w:rPr>
              <w:t>ru</w:t>
            </w:r>
            <w:proofErr w:type="spellEnd"/>
            <w:r w:rsidRPr="00FA0DD1">
              <w:rPr>
                <w:spacing w:val="-1"/>
                <w:sz w:val="24"/>
              </w:rPr>
              <w:t>/</w:t>
            </w:r>
            <w:r w:rsidRPr="00FA0DD1">
              <w:rPr>
                <w:spacing w:val="-1"/>
                <w:sz w:val="24"/>
                <w:lang w:val="en-US"/>
              </w:rPr>
              <w:t>subject</w:t>
            </w:r>
            <w:r w:rsidRPr="00FA0DD1">
              <w:rPr>
                <w:spacing w:val="-1"/>
                <w:sz w:val="24"/>
              </w:rPr>
              <w:t>/</w:t>
            </w:r>
            <w:r w:rsidRPr="00FA0DD1">
              <w:rPr>
                <w:spacing w:val="-1"/>
                <w:sz w:val="24"/>
                <w:lang w:val="en-US"/>
              </w:rPr>
              <w:t>lesson</w:t>
            </w:r>
            <w:r w:rsidRPr="00FA0DD1">
              <w:rPr>
                <w:spacing w:val="-1"/>
                <w:sz w:val="24"/>
              </w:rPr>
              <w:t>/7321/</w:t>
            </w:r>
            <w:r w:rsidRPr="00FA0DD1">
              <w:rPr>
                <w:spacing w:val="-1"/>
                <w:sz w:val="24"/>
                <w:lang w:val="en-US"/>
              </w:rPr>
              <w:t>start</w:t>
            </w:r>
            <w:r w:rsidRPr="00FA0DD1">
              <w:rPr>
                <w:spacing w:val="-1"/>
                <w:sz w:val="24"/>
              </w:rPr>
              <w:t>/250891/</w:t>
            </w:r>
            <w:r w:rsidRPr="00FA0DD1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38D37A1F" w14:textId="77777777" w:rsidR="00FA0DD1" w:rsidRPr="00FA0DD1" w:rsidRDefault="00FA0DD1" w:rsidP="00FA0DD1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2400D4C6" w14:textId="77777777" w:rsidR="00FA0DD1" w:rsidRPr="00FA0DD1" w:rsidRDefault="00FA0DD1" w:rsidP="00FA0DD1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FA0DD1" w:rsidRPr="00FA0DD1" w14:paraId="238873C6" w14:textId="77777777" w:rsidTr="00FF0A13">
        <w:trPr>
          <w:trHeight w:val="571"/>
        </w:trPr>
        <w:tc>
          <w:tcPr>
            <w:tcW w:w="808" w:type="dxa"/>
          </w:tcPr>
          <w:p w14:paraId="54B930EE" w14:textId="77777777" w:rsidR="00FA0DD1" w:rsidRPr="00FA0DD1" w:rsidRDefault="00FA0DD1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5103" w:type="dxa"/>
          </w:tcPr>
          <w:p w14:paraId="5F96FB0B" w14:textId="77777777" w:rsidR="00FA0DD1" w:rsidRDefault="00FA0DD1" w:rsidP="00FA0DD1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387" w:type="dxa"/>
          </w:tcPr>
          <w:p w14:paraId="3E29B401" w14:textId="77777777" w:rsidR="00FA0DD1" w:rsidRPr="00FA0DD1" w:rsidRDefault="00FA0DD1" w:rsidP="00FA0DD1">
            <w:pPr>
              <w:pStyle w:val="TableParagraph"/>
              <w:ind w:left="327"/>
              <w:jc w:val="both"/>
              <w:rPr>
                <w:sz w:val="24"/>
              </w:rPr>
            </w:pPr>
            <w:r w:rsidRPr="00FA0DD1">
              <w:rPr>
                <w:spacing w:val="-1"/>
                <w:sz w:val="24"/>
                <w:lang w:val="en-US"/>
              </w:rPr>
              <w:t>https</w:t>
            </w:r>
            <w:r w:rsidRPr="00FA0DD1">
              <w:rPr>
                <w:spacing w:val="-1"/>
                <w:sz w:val="24"/>
              </w:rPr>
              <w:t>://</w:t>
            </w:r>
            <w:proofErr w:type="spellStart"/>
            <w:r w:rsidRPr="00FA0DD1">
              <w:rPr>
                <w:spacing w:val="-1"/>
                <w:sz w:val="24"/>
                <w:lang w:val="en-US"/>
              </w:rPr>
              <w:t>resh</w:t>
            </w:r>
            <w:proofErr w:type="spellEnd"/>
            <w:r w:rsidRPr="00FA0DD1">
              <w:rPr>
                <w:spacing w:val="-1"/>
                <w:sz w:val="24"/>
              </w:rPr>
              <w:t>.</w:t>
            </w:r>
            <w:proofErr w:type="spellStart"/>
            <w:r w:rsidRPr="00FA0DD1">
              <w:rPr>
                <w:spacing w:val="-1"/>
                <w:sz w:val="24"/>
                <w:lang w:val="en-US"/>
              </w:rPr>
              <w:t>edu</w:t>
            </w:r>
            <w:proofErr w:type="spellEnd"/>
            <w:r w:rsidRPr="00FA0DD1">
              <w:rPr>
                <w:spacing w:val="-1"/>
                <w:sz w:val="24"/>
              </w:rPr>
              <w:t>.</w:t>
            </w:r>
            <w:proofErr w:type="spellStart"/>
            <w:r w:rsidRPr="00FA0DD1">
              <w:rPr>
                <w:spacing w:val="-1"/>
                <w:sz w:val="24"/>
                <w:lang w:val="en-US"/>
              </w:rPr>
              <w:t>ru</w:t>
            </w:r>
            <w:proofErr w:type="spellEnd"/>
            <w:r w:rsidRPr="00FA0DD1">
              <w:rPr>
                <w:spacing w:val="-1"/>
                <w:sz w:val="24"/>
              </w:rPr>
              <w:t>/</w:t>
            </w:r>
            <w:r w:rsidRPr="00FA0DD1">
              <w:rPr>
                <w:spacing w:val="-1"/>
                <w:sz w:val="24"/>
                <w:lang w:val="en-US"/>
              </w:rPr>
              <w:t>subject</w:t>
            </w:r>
            <w:r w:rsidRPr="00FA0DD1">
              <w:rPr>
                <w:spacing w:val="-1"/>
                <w:sz w:val="24"/>
              </w:rPr>
              <w:t>/</w:t>
            </w:r>
            <w:r w:rsidRPr="00FA0DD1">
              <w:rPr>
                <w:spacing w:val="-1"/>
                <w:sz w:val="24"/>
                <w:lang w:val="en-US"/>
              </w:rPr>
              <w:t>lesson</w:t>
            </w:r>
            <w:r w:rsidRPr="00FA0DD1">
              <w:rPr>
                <w:spacing w:val="-1"/>
                <w:sz w:val="24"/>
              </w:rPr>
              <w:t>/7321/</w:t>
            </w:r>
            <w:r w:rsidRPr="00FA0DD1">
              <w:rPr>
                <w:spacing w:val="-1"/>
                <w:sz w:val="24"/>
                <w:lang w:val="en-US"/>
              </w:rPr>
              <w:t>start</w:t>
            </w:r>
            <w:r w:rsidRPr="00FA0DD1">
              <w:rPr>
                <w:spacing w:val="-1"/>
                <w:sz w:val="24"/>
              </w:rPr>
              <w:t>/250892/</w:t>
            </w:r>
          </w:p>
        </w:tc>
        <w:tc>
          <w:tcPr>
            <w:tcW w:w="1275" w:type="dxa"/>
          </w:tcPr>
          <w:p w14:paraId="60EB707D" w14:textId="77777777" w:rsidR="00FA0DD1" w:rsidRPr="00FA0DD1" w:rsidRDefault="00FA0DD1" w:rsidP="00FA0DD1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43475B5A" w14:textId="77777777" w:rsidR="00FA0DD1" w:rsidRPr="00FA0DD1" w:rsidRDefault="00FA0DD1" w:rsidP="00FA0DD1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FA0DD1" w14:paraId="3C37DFF9" w14:textId="77777777" w:rsidTr="00FF0A13">
        <w:trPr>
          <w:trHeight w:val="571"/>
        </w:trPr>
        <w:tc>
          <w:tcPr>
            <w:tcW w:w="808" w:type="dxa"/>
          </w:tcPr>
          <w:p w14:paraId="44CE31DF" w14:textId="77777777" w:rsidR="00FA0DD1" w:rsidRPr="00FA0DD1" w:rsidRDefault="00FA0DD1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5103" w:type="dxa"/>
          </w:tcPr>
          <w:p w14:paraId="355C01AB" w14:textId="77777777" w:rsidR="00FA0DD1" w:rsidRDefault="00FA0DD1" w:rsidP="00FA0DD1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387" w:type="dxa"/>
          </w:tcPr>
          <w:p w14:paraId="25B8C5CE" w14:textId="77777777" w:rsidR="00FA0DD1" w:rsidRDefault="00FA0DD1" w:rsidP="00FA0DD1">
            <w:pPr>
              <w:pStyle w:val="TableParagraph"/>
              <w:ind w:left="108" w:firstLine="2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https://resh.edu.ru/subject/lesson/7321/start/250893/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3C892AA8" w14:textId="77777777" w:rsidR="00FA0DD1" w:rsidRDefault="00FA0DD1" w:rsidP="00FA0DD1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7536390F" w14:textId="77777777" w:rsidR="00FA0DD1" w:rsidRDefault="00FA0DD1" w:rsidP="00FA0DD1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  <w:tr w:rsidR="00FA0DD1" w14:paraId="48DBB4D5" w14:textId="77777777" w:rsidTr="00FF0A13">
        <w:trPr>
          <w:trHeight w:val="571"/>
        </w:trPr>
        <w:tc>
          <w:tcPr>
            <w:tcW w:w="808" w:type="dxa"/>
          </w:tcPr>
          <w:p w14:paraId="4698201C" w14:textId="77777777" w:rsidR="00FA0DD1" w:rsidRDefault="00FA0DD1" w:rsidP="00FF0A13">
            <w:pPr>
              <w:pStyle w:val="TableParagraph"/>
              <w:spacing w:line="268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5103" w:type="dxa"/>
          </w:tcPr>
          <w:p w14:paraId="5514A50B" w14:textId="77777777" w:rsidR="00FA0DD1" w:rsidRDefault="00FA0DD1" w:rsidP="00FA0DD1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Гиперссылки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5387" w:type="dxa"/>
          </w:tcPr>
          <w:p w14:paraId="140C6CCB" w14:textId="77777777" w:rsidR="00FA0DD1" w:rsidRDefault="00FA0DD1" w:rsidP="00FA0DD1">
            <w:pPr>
              <w:pStyle w:val="TableParagraph"/>
              <w:ind w:left="108" w:firstLine="2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https://resh.edu.ru/subject/lesson/7321/start/250894/</w:t>
            </w:r>
          </w:p>
        </w:tc>
        <w:tc>
          <w:tcPr>
            <w:tcW w:w="1275" w:type="dxa"/>
          </w:tcPr>
          <w:p w14:paraId="3BB65A66" w14:textId="77777777" w:rsidR="00FA0DD1" w:rsidRDefault="00FA0DD1" w:rsidP="00FA0DD1">
            <w:pPr>
              <w:pStyle w:val="TableParagraph"/>
              <w:spacing w:line="264" w:lineRule="exact"/>
              <w:ind w:firstLine="114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5DB6CCCD" w14:textId="77777777" w:rsidR="00FA0DD1" w:rsidRDefault="00FA0DD1" w:rsidP="00FA0DD1">
            <w:pPr>
              <w:pStyle w:val="TableParagraph"/>
              <w:ind w:left="0" w:firstLine="114"/>
              <w:jc w:val="both"/>
              <w:rPr>
                <w:sz w:val="24"/>
              </w:rPr>
            </w:pPr>
          </w:p>
        </w:tc>
      </w:tr>
    </w:tbl>
    <w:p w14:paraId="2FB5197C" w14:textId="77777777" w:rsidR="008658CC" w:rsidRDefault="008658CC" w:rsidP="00C40707">
      <w:pPr>
        <w:ind w:firstLine="851"/>
        <w:jc w:val="both"/>
        <w:rPr>
          <w:sz w:val="24"/>
        </w:rPr>
        <w:sectPr w:rsidR="008658CC" w:rsidSect="00C40707">
          <w:pgSz w:w="16840" w:h="11910" w:orient="landscape"/>
          <w:pgMar w:top="1100" w:right="822" w:bottom="1440" w:left="1701" w:header="0" w:footer="1160" w:gutter="0"/>
          <w:cols w:space="720"/>
        </w:sectPr>
      </w:pPr>
    </w:p>
    <w:tbl>
      <w:tblPr>
        <w:tblStyle w:val="TableNormal"/>
        <w:tblW w:w="13850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537"/>
        <w:gridCol w:w="5669"/>
        <w:gridCol w:w="1275"/>
        <w:gridCol w:w="1277"/>
      </w:tblGrid>
      <w:tr w:rsidR="008658CC" w14:paraId="75A0C20F" w14:textId="77777777" w:rsidTr="00FF0A13">
        <w:trPr>
          <w:trHeight w:val="558"/>
        </w:trPr>
        <w:tc>
          <w:tcPr>
            <w:tcW w:w="1092" w:type="dxa"/>
          </w:tcPr>
          <w:p w14:paraId="519F762C" w14:textId="77777777" w:rsidR="008658CC" w:rsidRPr="00FA0DD1" w:rsidRDefault="00FA0DD1" w:rsidP="00A85301">
            <w:pPr>
              <w:pStyle w:val="TableParagraph"/>
              <w:spacing w:line="268" w:lineRule="exact"/>
              <w:ind w:hanging="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4537" w:type="dxa"/>
          </w:tcPr>
          <w:p w14:paraId="6D8564CD" w14:textId="77777777" w:rsidR="008658CC" w:rsidRDefault="00FE3C61" w:rsidP="00FF0A13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Создание движущихся изображений</w:t>
            </w:r>
          </w:p>
        </w:tc>
        <w:tc>
          <w:tcPr>
            <w:tcW w:w="5669" w:type="dxa"/>
          </w:tcPr>
          <w:p w14:paraId="3178FF1D" w14:textId="77777777" w:rsidR="008658CC" w:rsidRDefault="00FE3C61" w:rsidP="00FF0A13">
            <w:pPr>
              <w:pStyle w:val="TableParagraph"/>
              <w:ind w:left="108" w:firstLine="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https://resh.edu.ru/subject/lesson/7321/start/250895/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5" w:type="dxa"/>
          </w:tcPr>
          <w:p w14:paraId="09DFD215" w14:textId="77777777" w:rsidR="008658CC" w:rsidRDefault="008658CC" w:rsidP="00C40707">
            <w:pPr>
              <w:pStyle w:val="TableParagraph"/>
              <w:spacing w:line="264" w:lineRule="exact"/>
              <w:ind w:firstLine="851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6A8B1B3C" w14:textId="77777777" w:rsidR="008658CC" w:rsidRDefault="008658CC" w:rsidP="00C40707">
            <w:pPr>
              <w:pStyle w:val="TableParagraph"/>
              <w:ind w:left="0" w:firstLine="851"/>
              <w:jc w:val="both"/>
              <w:rPr>
                <w:sz w:val="24"/>
              </w:rPr>
            </w:pPr>
          </w:p>
        </w:tc>
      </w:tr>
      <w:tr w:rsidR="00FA0DD1" w14:paraId="7ACE4A79" w14:textId="77777777" w:rsidTr="00FF0A13">
        <w:trPr>
          <w:trHeight w:val="692"/>
        </w:trPr>
        <w:tc>
          <w:tcPr>
            <w:tcW w:w="1092" w:type="dxa"/>
          </w:tcPr>
          <w:p w14:paraId="33419D8E" w14:textId="77777777" w:rsidR="00FA0DD1" w:rsidRPr="00FA0DD1" w:rsidRDefault="00FA0DD1" w:rsidP="00FA0DD1">
            <w:pPr>
              <w:pStyle w:val="TableParagraph"/>
              <w:spacing w:line="268" w:lineRule="exact"/>
              <w:ind w:hanging="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4537" w:type="dxa"/>
          </w:tcPr>
          <w:p w14:paraId="77461DD5" w14:textId="77777777" w:rsidR="00FA0DD1" w:rsidRDefault="00FA0DD1" w:rsidP="00FF0A13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5669" w:type="dxa"/>
          </w:tcPr>
          <w:p w14:paraId="57F37EFF" w14:textId="77777777" w:rsidR="00FA0DD1" w:rsidRDefault="00FA0DD1" w:rsidP="00FF0A13">
            <w:pPr>
              <w:pStyle w:val="TableParagraph"/>
              <w:ind w:left="108" w:firstLine="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https://resh.edu.ru/subject/lesson/7321/start/250895/</w:t>
            </w:r>
          </w:p>
        </w:tc>
        <w:tc>
          <w:tcPr>
            <w:tcW w:w="1275" w:type="dxa"/>
          </w:tcPr>
          <w:p w14:paraId="335BD7FA" w14:textId="77777777" w:rsidR="00FA0DD1" w:rsidRDefault="00FA0DD1" w:rsidP="00FA0DD1">
            <w:pPr>
              <w:pStyle w:val="TableParagraph"/>
              <w:spacing w:line="264" w:lineRule="exact"/>
              <w:ind w:firstLine="851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65795567" w14:textId="77777777" w:rsidR="00FA0DD1" w:rsidRDefault="00FA0DD1" w:rsidP="00FA0DD1">
            <w:pPr>
              <w:pStyle w:val="TableParagraph"/>
              <w:ind w:left="0" w:firstLine="851"/>
              <w:jc w:val="both"/>
              <w:rPr>
                <w:sz w:val="24"/>
              </w:rPr>
            </w:pPr>
          </w:p>
        </w:tc>
      </w:tr>
      <w:tr w:rsidR="00FA0DD1" w14:paraId="78E20367" w14:textId="77777777" w:rsidTr="00FF0A13">
        <w:trPr>
          <w:trHeight w:val="560"/>
        </w:trPr>
        <w:tc>
          <w:tcPr>
            <w:tcW w:w="1092" w:type="dxa"/>
          </w:tcPr>
          <w:p w14:paraId="570C000A" w14:textId="77777777" w:rsidR="00FA0DD1" w:rsidRDefault="00FA0DD1" w:rsidP="00FA0DD1">
            <w:pPr>
              <w:pStyle w:val="TableParagraph"/>
              <w:spacing w:line="270" w:lineRule="exact"/>
              <w:ind w:hanging="5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37" w:type="dxa"/>
          </w:tcPr>
          <w:p w14:paraId="026A51AF" w14:textId="77777777" w:rsidR="00FA0DD1" w:rsidRDefault="00FA0DD1" w:rsidP="00FF0A13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669" w:type="dxa"/>
          </w:tcPr>
          <w:p w14:paraId="43CC5614" w14:textId="77777777" w:rsidR="00FA0DD1" w:rsidRDefault="00FA0DD1" w:rsidP="00FF0A13">
            <w:pPr>
              <w:pStyle w:val="TableParagraph"/>
              <w:ind w:left="108" w:firstLine="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https://resh.edu.ru/subject/lesson/7321/start/250896/</w:t>
            </w:r>
          </w:p>
        </w:tc>
        <w:tc>
          <w:tcPr>
            <w:tcW w:w="1275" w:type="dxa"/>
          </w:tcPr>
          <w:p w14:paraId="110F1D41" w14:textId="77777777" w:rsidR="00FA0DD1" w:rsidRDefault="00FA0DD1" w:rsidP="00FA0DD1">
            <w:pPr>
              <w:pStyle w:val="TableParagraph"/>
              <w:spacing w:line="264" w:lineRule="exact"/>
              <w:ind w:firstLine="851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0BE204E2" w14:textId="77777777" w:rsidR="00FA0DD1" w:rsidRDefault="00FA0DD1" w:rsidP="00FA0DD1">
            <w:pPr>
              <w:pStyle w:val="TableParagraph"/>
              <w:ind w:left="0" w:firstLine="851"/>
              <w:jc w:val="both"/>
              <w:rPr>
                <w:sz w:val="24"/>
              </w:rPr>
            </w:pPr>
          </w:p>
        </w:tc>
      </w:tr>
      <w:tr w:rsidR="00FA0DD1" w14:paraId="099BC676" w14:textId="77777777" w:rsidTr="00FF0A13">
        <w:trPr>
          <w:trHeight w:val="554"/>
        </w:trPr>
        <w:tc>
          <w:tcPr>
            <w:tcW w:w="1092" w:type="dxa"/>
          </w:tcPr>
          <w:p w14:paraId="11A97431" w14:textId="77777777" w:rsidR="00FA0DD1" w:rsidRPr="00FA0DD1" w:rsidRDefault="00FA0DD1" w:rsidP="00FA0DD1">
            <w:pPr>
              <w:pStyle w:val="TableParagraph"/>
              <w:spacing w:line="270" w:lineRule="exact"/>
              <w:ind w:hanging="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4537" w:type="dxa"/>
          </w:tcPr>
          <w:p w14:paraId="2CDB3353" w14:textId="77777777" w:rsidR="00FA0DD1" w:rsidRDefault="00FA0DD1" w:rsidP="00FF0A13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5669" w:type="dxa"/>
          </w:tcPr>
          <w:p w14:paraId="704CC17B" w14:textId="77777777" w:rsidR="00FA0DD1" w:rsidRDefault="00FA0DD1" w:rsidP="00FF0A13">
            <w:pPr>
              <w:pStyle w:val="TableParagraph"/>
              <w:ind w:left="108" w:firstLine="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https://resh.edu.ru/subject/lesson/7321/start/250896/</w:t>
            </w:r>
          </w:p>
        </w:tc>
        <w:tc>
          <w:tcPr>
            <w:tcW w:w="1275" w:type="dxa"/>
          </w:tcPr>
          <w:p w14:paraId="4BA76CB7" w14:textId="77777777" w:rsidR="00FA0DD1" w:rsidRDefault="00FA0DD1" w:rsidP="00FA0DD1">
            <w:pPr>
              <w:pStyle w:val="TableParagraph"/>
              <w:spacing w:line="264" w:lineRule="exact"/>
              <w:ind w:firstLine="851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71028B02" w14:textId="77777777" w:rsidR="00FA0DD1" w:rsidRDefault="00FA0DD1" w:rsidP="00FA0DD1">
            <w:pPr>
              <w:pStyle w:val="TableParagraph"/>
              <w:ind w:left="0" w:firstLine="851"/>
              <w:jc w:val="both"/>
              <w:rPr>
                <w:sz w:val="24"/>
              </w:rPr>
            </w:pPr>
          </w:p>
        </w:tc>
      </w:tr>
      <w:tr w:rsidR="00FA0DD1" w14:paraId="44430D06" w14:textId="77777777" w:rsidTr="00FF0A13">
        <w:trPr>
          <w:trHeight w:val="562"/>
        </w:trPr>
        <w:tc>
          <w:tcPr>
            <w:tcW w:w="1092" w:type="dxa"/>
          </w:tcPr>
          <w:p w14:paraId="381964B9" w14:textId="77777777" w:rsidR="00FA0DD1" w:rsidRDefault="00FA0DD1" w:rsidP="00FA0DD1">
            <w:pPr>
              <w:pStyle w:val="TableParagraph"/>
              <w:spacing w:line="268" w:lineRule="exact"/>
              <w:ind w:hanging="5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37" w:type="dxa"/>
          </w:tcPr>
          <w:p w14:paraId="4139EE77" w14:textId="77777777" w:rsidR="00FA0DD1" w:rsidRDefault="00FA0DD1" w:rsidP="00FF0A13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669" w:type="dxa"/>
          </w:tcPr>
          <w:p w14:paraId="667E1C3A" w14:textId="77777777" w:rsidR="00FA0DD1" w:rsidRDefault="00FA0DD1" w:rsidP="00FF0A13">
            <w:pPr>
              <w:pStyle w:val="TableParagraph"/>
              <w:spacing w:line="268" w:lineRule="exact"/>
              <w:ind w:left="108" w:firstLine="29"/>
              <w:jc w:val="both"/>
              <w:rPr>
                <w:sz w:val="24"/>
              </w:rPr>
            </w:pPr>
            <w:r>
              <w:rPr>
                <w:sz w:val="24"/>
              </w:rPr>
              <w:t>https://resh.edu.ru/subject/lesson/7321/start/250896/</w:t>
            </w:r>
          </w:p>
        </w:tc>
        <w:tc>
          <w:tcPr>
            <w:tcW w:w="1275" w:type="dxa"/>
          </w:tcPr>
          <w:p w14:paraId="0F0DC47A" w14:textId="77777777" w:rsidR="00FA0DD1" w:rsidRDefault="00FA0DD1" w:rsidP="00FA0DD1">
            <w:pPr>
              <w:pStyle w:val="TableParagraph"/>
              <w:spacing w:line="264" w:lineRule="exact"/>
              <w:ind w:firstLine="851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1E3722E9" w14:textId="77777777" w:rsidR="00FA0DD1" w:rsidRDefault="00FA0DD1" w:rsidP="00FA0DD1">
            <w:pPr>
              <w:pStyle w:val="TableParagraph"/>
              <w:ind w:left="0" w:firstLine="851"/>
              <w:jc w:val="both"/>
              <w:rPr>
                <w:sz w:val="24"/>
              </w:rPr>
            </w:pPr>
          </w:p>
        </w:tc>
      </w:tr>
      <w:tr w:rsidR="00FA0DD1" w14:paraId="7FAEDE5D" w14:textId="77777777" w:rsidTr="00FF0A13">
        <w:trPr>
          <w:trHeight w:val="414"/>
        </w:trPr>
        <w:tc>
          <w:tcPr>
            <w:tcW w:w="1092" w:type="dxa"/>
          </w:tcPr>
          <w:p w14:paraId="5B578ADA" w14:textId="77777777" w:rsidR="00FA0DD1" w:rsidRPr="00FA0DD1" w:rsidRDefault="00FA0DD1" w:rsidP="00FA0DD1">
            <w:pPr>
              <w:pStyle w:val="TableParagraph"/>
              <w:spacing w:line="268" w:lineRule="exact"/>
              <w:ind w:hanging="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4537" w:type="dxa"/>
          </w:tcPr>
          <w:p w14:paraId="4876A7B5" w14:textId="77777777" w:rsidR="00FA0DD1" w:rsidRDefault="00FA0DD1" w:rsidP="00FF0A13">
            <w:pPr>
              <w:pStyle w:val="TableParagraph"/>
              <w:ind w:left="110" w:right="140" w:firstLine="178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5669" w:type="dxa"/>
          </w:tcPr>
          <w:p w14:paraId="0B0CB4C8" w14:textId="77777777" w:rsidR="00FA0DD1" w:rsidRDefault="00FA0DD1" w:rsidP="00FF0A13">
            <w:pPr>
              <w:pStyle w:val="TableParagraph"/>
              <w:spacing w:line="268" w:lineRule="exact"/>
              <w:ind w:left="108" w:firstLine="29"/>
              <w:jc w:val="both"/>
              <w:rPr>
                <w:sz w:val="24"/>
              </w:rPr>
            </w:pPr>
            <w:r>
              <w:rPr>
                <w:sz w:val="24"/>
              </w:rPr>
              <w:t>https://resh.edu.ru/subject/lesson/7321/start/250896/</w:t>
            </w:r>
          </w:p>
        </w:tc>
        <w:tc>
          <w:tcPr>
            <w:tcW w:w="1275" w:type="dxa"/>
          </w:tcPr>
          <w:p w14:paraId="018010F6" w14:textId="77777777" w:rsidR="00FA0DD1" w:rsidRDefault="00FA0DD1" w:rsidP="00FA0DD1">
            <w:pPr>
              <w:pStyle w:val="TableParagraph"/>
              <w:spacing w:line="264" w:lineRule="exact"/>
              <w:ind w:firstLine="851"/>
              <w:jc w:val="both"/>
              <w:rPr>
                <w:sz w:val="24"/>
              </w:rPr>
            </w:pPr>
          </w:p>
        </w:tc>
        <w:tc>
          <w:tcPr>
            <w:tcW w:w="1277" w:type="dxa"/>
          </w:tcPr>
          <w:p w14:paraId="2917589A" w14:textId="77777777" w:rsidR="00FA0DD1" w:rsidRDefault="00FA0DD1" w:rsidP="00FA0DD1">
            <w:pPr>
              <w:pStyle w:val="TableParagraph"/>
              <w:ind w:left="0" w:firstLine="851"/>
              <w:jc w:val="both"/>
              <w:rPr>
                <w:sz w:val="24"/>
              </w:rPr>
            </w:pPr>
          </w:p>
        </w:tc>
      </w:tr>
    </w:tbl>
    <w:p w14:paraId="729599FE" w14:textId="77777777" w:rsidR="008658CC" w:rsidRDefault="008658CC" w:rsidP="00C40707">
      <w:pPr>
        <w:ind w:firstLine="851"/>
        <w:jc w:val="both"/>
        <w:rPr>
          <w:sz w:val="24"/>
        </w:rPr>
        <w:sectPr w:rsidR="008658CC" w:rsidSect="00C40707">
          <w:pgSz w:w="16840" w:h="11910" w:orient="landscape"/>
          <w:pgMar w:top="560" w:right="822" w:bottom="1360" w:left="1701" w:header="0" w:footer="1160" w:gutter="0"/>
          <w:cols w:space="720"/>
        </w:sectPr>
      </w:pPr>
    </w:p>
    <w:p w14:paraId="7041A5C6" w14:textId="77777777" w:rsidR="008658CC" w:rsidRDefault="00FE3C61" w:rsidP="00C40707">
      <w:pPr>
        <w:pStyle w:val="1"/>
        <w:spacing w:before="79"/>
        <w:ind w:left="0" w:right="142" w:firstLine="851"/>
        <w:jc w:val="both"/>
      </w:pPr>
      <w:r>
        <w:lastRenderedPageBreak/>
        <w:t>УЧЕБНО-МЕТОДИЧЕСКОЕ</w:t>
      </w:r>
      <w:r>
        <w:rPr>
          <w:spacing w:val="-6"/>
        </w:rPr>
        <w:t xml:space="preserve"> </w:t>
      </w:r>
      <w:r>
        <w:t>ОБЕСПЕЧЕНИЕ</w:t>
      </w:r>
    </w:p>
    <w:p w14:paraId="21818A8D" w14:textId="77777777" w:rsidR="008658CC" w:rsidRDefault="008658CC" w:rsidP="00C40707">
      <w:pPr>
        <w:pStyle w:val="a3"/>
        <w:spacing w:before="7"/>
        <w:ind w:left="0" w:right="142" w:firstLine="851"/>
        <w:jc w:val="both"/>
        <w:rPr>
          <w:b/>
          <w:sz w:val="20"/>
        </w:rPr>
      </w:pPr>
    </w:p>
    <w:p w14:paraId="01AD132D" w14:textId="77777777" w:rsidR="008658CC" w:rsidRDefault="00FE3C61" w:rsidP="00C40707">
      <w:pPr>
        <w:pStyle w:val="a4"/>
        <w:numPr>
          <w:ilvl w:val="1"/>
          <w:numId w:val="2"/>
        </w:numPr>
        <w:tabs>
          <w:tab w:val="left" w:pos="1319"/>
          <w:tab w:val="left" w:pos="1320"/>
        </w:tabs>
        <w:spacing w:line="240" w:lineRule="auto"/>
        <w:ind w:left="0" w:right="142" w:firstLine="851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5–6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14:paraId="67C5518E" w14:textId="77777777" w:rsidR="008658CC" w:rsidRDefault="00FE3C61" w:rsidP="00C40707">
      <w:pPr>
        <w:pStyle w:val="a4"/>
        <w:numPr>
          <w:ilvl w:val="1"/>
          <w:numId w:val="2"/>
        </w:numPr>
        <w:tabs>
          <w:tab w:val="left" w:pos="1319"/>
          <w:tab w:val="left" w:pos="1320"/>
        </w:tabs>
        <w:spacing w:before="40" w:line="240" w:lineRule="auto"/>
        <w:ind w:left="0" w:right="142" w:firstLine="851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</w:t>
      </w:r>
    </w:p>
    <w:p w14:paraId="17D694E0" w14:textId="77777777" w:rsidR="008658CC" w:rsidRDefault="00FE3C61" w:rsidP="00C40707">
      <w:pPr>
        <w:pStyle w:val="a4"/>
        <w:numPr>
          <w:ilvl w:val="1"/>
          <w:numId w:val="2"/>
        </w:numPr>
        <w:tabs>
          <w:tab w:val="left" w:pos="1319"/>
          <w:tab w:val="left" w:pos="1320"/>
        </w:tabs>
        <w:spacing w:before="42" w:line="240" w:lineRule="auto"/>
        <w:ind w:left="0" w:right="142" w:firstLine="851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А.Ю.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</w:p>
    <w:p w14:paraId="1E1A0927" w14:textId="77777777" w:rsidR="008658CC" w:rsidRDefault="00FE3C61" w:rsidP="00C40707">
      <w:pPr>
        <w:pStyle w:val="a4"/>
        <w:numPr>
          <w:ilvl w:val="1"/>
          <w:numId w:val="2"/>
        </w:numPr>
        <w:tabs>
          <w:tab w:val="left" w:pos="1319"/>
          <w:tab w:val="left" w:pos="1320"/>
        </w:tabs>
        <w:spacing w:before="40" w:line="240" w:lineRule="auto"/>
        <w:ind w:left="0" w:right="142" w:firstLine="851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Босовой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Л.Л.</w:t>
      </w:r>
      <w:r>
        <w:rPr>
          <w:spacing w:val="-4"/>
          <w:sz w:val="24"/>
        </w:rPr>
        <w:t xml:space="preserve"> </w:t>
      </w:r>
      <w:r>
        <w:rPr>
          <w:sz w:val="24"/>
        </w:rPr>
        <w:t>(metodist.lbz.ru/)</w:t>
      </w:r>
    </w:p>
    <w:p w14:paraId="67DDE459" w14:textId="77777777" w:rsidR="008658CC" w:rsidRDefault="008658CC" w:rsidP="00C40707">
      <w:pPr>
        <w:pStyle w:val="a3"/>
        <w:spacing w:before="2"/>
        <w:ind w:left="0" w:right="142" w:firstLine="851"/>
        <w:jc w:val="both"/>
        <w:rPr>
          <w:sz w:val="31"/>
        </w:rPr>
      </w:pPr>
    </w:p>
    <w:p w14:paraId="468E199A" w14:textId="77777777" w:rsidR="008658CC" w:rsidRDefault="00FE3C61" w:rsidP="00C40707">
      <w:pPr>
        <w:ind w:right="142" w:firstLine="851"/>
        <w:jc w:val="both"/>
        <w:rPr>
          <w:i/>
          <w:sz w:val="24"/>
        </w:rPr>
      </w:pPr>
      <w:r>
        <w:rPr>
          <w:i/>
          <w:sz w:val="24"/>
        </w:rPr>
        <w:t>Интернет-ресурсы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[1]:</w:t>
      </w:r>
    </w:p>
    <w:p w14:paraId="5478F8AB" w14:textId="77777777" w:rsidR="008658CC" w:rsidRDefault="00FE3C61" w:rsidP="00C40707">
      <w:pPr>
        <w:pStyle w:val="a4"/>
        <w:numPr>
          <w:ilvl w:val="1"/>
          <w:numId w:val="2"/>
        </w:numPr>
        <w:tabs>
          <w:tab w:val="left" w:pos="1319"/>
          <w:tab w:val="left" w:pos="1320"/>
        </w:tabs>
        <w:spacing w:before="41"/>
        <w:ind w:left="0" w:right="142" w:firstLine="851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издательства «БИНОМ.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знаний»</w:t>
      </w:r>
      <w:r>
        <w:rPr>
          <w:color w:val="DCA00D"/>
          <w:spacing w:val="-6"/>
          <w:sz w:val="24"/>
        </w:rPr>
        <w:t xml:space="preserve"> </w:t>
      </w:r>
      <w:hyperlink r:id="rId8">
        <w:r>
          <w:rPr>
            <w:color w:val="DCA00D"/>
            <w:sz w:val="24"/>
            <w:u w:val="single" w:color="DCA00D"/>
          </w:rPr>
          <w:t>http://lbz.ru/metodist/authors</w:t>
        </w:r>
        <w:r>
          <w:rPr>
            <w:color w:val="DCA00D"/>
            <w:sz w:val="24"/>
          </w:rPr>
          <w:t>/</w:t>
        </w:r>
      </w:hyperlink>
    </w:p>
    <w:p w14:paraId="3FE89C27" w14:textId="77777777" w:rsidR="008658CC" w:rsidRDefault="00FE3C61" w:rsidP="00C40707">
      <w:pPr>
        <w:pStyle w:val="a4"/>
        <w:numPr>
          <w:ilvl w:val="1"/>
          <w:numId w:val="2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мастерская </w:t>
      </w:r>
      <w:proofErr w:type="spellStart"/>
      <w:r>
        <w:rPr>
          <w:sz w:val="24"/>
        </w:rPr>
        <w:t>Босовой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Л.Л.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DCA00D"/>
            <w:sz w:val="24"/>
            <w:u w:val="single" w:color="DCA00D"/>
          </w:rPr>
          <w:t>http://lbz.ru/metodist/authors/informatika/3</w:t>
        </w:r>
        <w:r>
          <w:rPr>
            <w:color w:val="DCA00D"/>
            <w:sz w:val="24"/>
          </w:rPr>
          <w:t>/).</w:t>
        </w:r>
      </w:hyperlink>
    </w:p>
    <w:p w14:paraId="59BB4A73" w14:textId="77777777" w:rsidR="008658CC" w:rsidRDefault="00FE3C61" w:rsidP="00C40707">
      <w:pPr>
        <w:pStyle w:val="a4"/>
        <w:numPr>
          <w:ilvl w:val="1"/>
          <w:numId w:val="2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10">
        <w:r>
          <w:rPr>
            <w:color w:val="DCA00D"/>
            <w:sz w:val="24"/>
            <w:u w:val="single" w:color="DCA00D"/>
          </w:rPr>
          <w:t>http://lbz.ru/metodist/authors/informatika/3/eor7.php</w:t>
        </w:r>
        <w:r>
          <w:rPr>
            <w:color w:val="DCA00D"/>
            <w:sz w:val="24"/>
          </w:rPr>
          <w:t>).</w:t>
        </w:r>
      </w:hyperlink>
    </w:p>
    <w:p w14:paraId="01240628" w14:textId="77777777" w:rsidR="008658CC" w:rsidRDefault="00FE3C61" w:rsidP="00C40707">
      <w:pPr>
        <w:pStyle w:val="a4"/>
        <w:numPr>
          <w:ilvl w:val="1"/>
          <w:numId w:val="2"/>
        </w:numPr>
        <w:tabs>
          <w:tab w:val="left" w:pos="1319"/>
          <w:tab w:val="left" w:pos="1320"/>
        </w:tabs>
        <w:spacing w:line="240" w:lineRule="auto"/>
        <w:ind w:left="0" w:right="142" w:firstLine="851"/>
        <w:jc w:val="both"/>
        <w:rPr>
          <w:sz w:val="24"/>
        </w:rPr>
      </w:pPr>
      <w:r>
        <w:rPr>
          <w:sz w:val="24"/>
        </w:rPr>
        <w:t xml:space="preserve">Интерактивные ресурсы к учебнику 7-го класса ФГОС УМК Л. Л. </w:t>
      </w:r>
      <w:proofErr w:type="spellStart"/>
      <w:r>
        <w:rPr>
          <w:sz w:val="24"/>
        </w:rPr>
        <w:t>Босовой</w:t>
      </w:r>
      <w:proofErr w:type="spellEnd"/>
      <w:r>
        <w:rPr>
          <w:sz w:val="24"/>
        </w:rPr>
        <w:t>; автор Антонов А.М.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color w:val="DCA00D"/>
            <w:sz w:val="24"/>
            <w:u w:val="single" w:color="DCA00D"/>
          </w:rPr>
          <w:t>http://lbz.ru/metodist/iumk/informatics/er.php</w:t>
        </w:r>
        <w:r>
          <w:rPr>
            <w:color w:val="DCA00D"/>
            <w:sz w:val="24"/>
          </w:rPr>
          <w:t>)</w:t>
        </w:r>
      </w:hyperlink>
    </w:p>
    <w:p w14:paraId="5E0CE0FB" w14:textId="77777777" w:rsidR="008658CC" w:rsidRDefault="00FE3C61" w:rsidP="00C40707">
      <w:pPr>
        <w:pStyle w:val="a4"/>
        <w:numPr>
          <w:ilvl w:val="1"/>
          <w:numId w:val="2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12">
        <w:r>
          <w:rPr>
            <w:color w:val="DCA00D"/>
            <w:sz w:val="24"/>
            <w:u w:val="single" w:color="DCA00D"/>
          </w:rPr>
          <w:t>http://school-collection.edu.ru/</w:t>
        </w:r>
        <w:r>
          <w:rPr>
            <w:color w:val="DCA00D"/>
            <w:sz w:val="24"/>
          </w:rPr>
          <w:t>)</w:t>
        </w:r>
      </w:hyperlink>
    </w:p>
    <w:p w14:paraId="2F1FDCB8" w14:textId="77777777" w:rsidR="008658CC" w:rsidRDefault="00FE3C61" w:rsidP="00C40707">
      <w:pPr>
        <w:pStyle w:val="a4"/>
        <w:numPr>
          <w:ilvl w:val="1"/>
          <w:numId w:val="2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Решу</w:t>
      </w:r>
      <w:r>
        <w:rPr>
          <w:spacing w:val="-7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https://inf-oge.sdamgia.ru</w:t>
      </w:r>
      <w:r>
        <w:rPr>
          <w:sz w:val="24"/>
        </w:rPr>
        <w:t>/)</w:t>
      </w:r>
    </w:p>
    <w:p w14:paraId="7463547C" w14:textId="77777777" w:rsidR="008658CC" w:rsidRDefault="00FE3C61" w:rsidP="00C40707">
      <w:pPr>
        <w:pStyle w:val="a4"/>
        <w:numPr>
          <w:ilvl w:val="1"/>
          <w:numId w:val="2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2"/>
          <w:sz w:val="24"/>
        </w:rPr>
        <w:t xml:space="preserve"> </w:t>
      </w:r>
      <w:r>
        <w:rPr>
          <w:sz w:val="24"/>
        </w:rPr>
        <w:t>«Бобёр»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13">
        <w:r>
          <w:rPr>
            <w:color w:val="DCA00D"/>
            <w:sz w:val="24"/>
            <w:u w:val="single" w:color="DCA00D"/>
          </w:rPr>
          <w:t>http://bebras.ru/</w:t>
        </w:r>
        <w:r>
          <w:rPr>
            <w:color w:val="DCA00D"/>
            <w:sz w:val="24"/>
          </w:rPr>
          <w:t>)</w:t>
        </w:r>
      </w:hyperlink>
    </w:p>
    <w:p w14:paraId="21AD0A7E" w14:textId="77777777" w:rsidR="008658CC" w:rsidRDefault="00FE3C61" w:rsidP="00C40707">
      <w:pPr>
        <w:pStyle w:val="a3"/>
        <w:spacing w:line="276" w:lineRule="auto"/>
        <w:ind w:left="0" w:right="142" w:firstLine="851"/>
        <w:jc w:val="both"/>
      </w:pPr>
      <w:r>
        <w:t>[1] Здесь указан открытый список интернет-ресурсов. Учитель, разрабатывающий интерактивные видео-уроки, расширяет список, исходя из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3"/>
        </w:rPr>
        <w:t xml:space="preserve"> </w:t>
      </w:r>
      <w:r>
        <w:t>возможностей.</w:t>
      </w:r>
    </w:p>
    <w:p w14:paraId="0678378D" w14:textId="77777777" w:rsidR="008658CC" w:rsidRDefault="00FE3C61" w:rsidP="00C40707">
      <w:pPr>
        <w:spacing w:before="201"/>
        <w:ind w:right="142" w:firstLine="851"/>
        <w:jc w:val="both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ИКТ, необходимых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программы:</w:t>
      </w:r>
    </w:p>
    <w:p w14:paraId="4CF7E367" w14:textId="77777777" w:rsidR="008658CC" w:rsidRDefault="00FE3C61" w:rsidP="00C40707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spacing w:before="40"/>
        <w:ind w:left="0" w:right="142" w:firstLine="851"/>
        <w:jc w:val="both"/>
        <w:rPr>
          <w:sz w:val="24"/>
        </w:rPr>
      </w:pPr>
      <w:r>
        <w:rPr>
          <w:sz w:val="24"/>
        </w:rPr>
        <w:t>Операционная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XP,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</w:p>
    <w:p w14:paraId="5CDBD5AF" w14:textId="77777777" w:rsidR="008658CC" w:rsidRDefault="00FE3C61" w:rsidP="00C40707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>офисных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Windows</w:t>
      </w:r>
      <w:r>
        <w:rPr>
          <w:spacing w:val="-2"/>
          <w:sz w:val="24"/>
        </w:rPr>
        <w:t xml:space="preserve"> </w:t>
      </w:r>
      <w:r>
        <w:rPr>
          <w:sz w:val="24"/>
        </w:rPr>
        <w:t>XP,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</w:p>
    <w:p w14:paraId="78A190A8" w14:textId="77777777" w:rsidR="008658CC" w:rsidRDefault="00FE3C61" w:rsidP="00C40707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spacing w:before="1"/>
        <w:ind w:left="0" w:right="142" w:firstLine="851"/>
        <w:jc w:val="both"/>
        <w:rPr>
          <w:sz w:val="24"/>
        </w:rPr>
      </w:pPr>
      <w:r>
        <w:rPr>
          <w:sz w:val="24"/>
        </w:rPr>
        <w:t>Программа-архиватор</w:t>
      </w:r>
      <w:r>
        <w:rPr>
          <w:spacing w:val="-5"/>
          <w:sz w:val="24"/>
        </w:rPr>
        <w:t xml:space="preserve"> </w:t>
      </w:r>
      <w:r>
        <w:rPr>
          <w:sz w:val="24"/>
        </w:rPr>
        <w:t>7-Zip</w:t>
      </w:r>
      <w:r>
        <w:rPr>
          <w:spacing w:val="-4"/>
          <w:sz w:val="24"/>
        </w:rPr>
        <w:t xml:space="preserve"> </w:t>
      </w:r>
      <w:r>
        <w:rPr>
          <w:sz w:val="24"/>
        </w:rPr>
        <w:t>9.20.</w:t>
      </w:r>
    </w:p>
    <w:p w14:paraId="6937876C" w14:textId="77777777" w:rsidR="008658CC" w:rsidRDefault="00FE3C61" w:rsidP="00C40707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Растровый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GIMP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14:paraId="125326F5" w14:textId="77777777" w:rsidR="008658CC" w:rsidRDefault="00FE3C61" w:rsidP="00C40707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Браузер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Chrome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Google</w:t>
      </w:r>
    </w:p>
    <w:p w14:paraId="1B0A4DFD" w14:textId="77777777" w:rsidR="008658CC" w:rsidRDefault="00FE3C61" w:rsidP="00C40707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КУМИР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</w:p>
    <w:p w14:paraId="755E933C" w14:textId="77777777" w:rsidR="008658CC" w:rsidRDefault="00FE3C61" w:rsidP="00C40707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PascalABCNet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</w:p>
    <w:p w14:paraId="48436B11" w14:textId="77777777" w:rsidR="008658CC" w:rsidRDefault="00FE3C61" w:rsidP="00C40707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GCompris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физминутки</w:t>
      </w:r>
      <w:proofErr w:type="spellEnd"/>
    </w:p>
    <w:p w14:paraId="5D6F5832" w14:textId="77777777" w:rsidR="008658CC" w:rsidRDefault="00FE3C61" w:rsidP="00C40707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spacing w:before="2"/>
        <w:ind w:left="0" w:right="142" w:firstLine="85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Scratch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</w:p>
    <w:p w14:paraId="13975B05" w14:textId="77777777" w:rsidR="008658CC" w:rsidRDefault="00FE3C61" w:rsidP="00C40707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734238">
        <w:rPr>
          <w:sz w:val="24"/>
        </w:rPr>
        <w:t>5</w:t>
      </w:r>
      <w:r>
        <w:rPr>
          <w:sz w:val="24"/>
        </w:rPr>
        <w:t xml:space="preserve"> шт.</w:t>
      </w:r>
    </w:p>
    <w:p w14:paraId="308B9507" w14:textId="77777777" w:rsidR="008658CC" w:rsidRDefault="00734238" w:rsidP="00C40707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>Проектор</w:t>
      </w:r>
    </w:p>
    <w:p w14:paraId="75E0E895" w14:textId="77777777" w:rsidR="008658CC" w:rsidRDefault="00734238" w:rsidP="00C40707">
      <w:pPr>
        <w:pStyle w:val="a4"/>
        <w:numPr>
          <w:ilvl w:val="0"/>
          <w:numId w:val="1"/>
        </w:numPr>
        <w:tabs>
          <w:tab w:val="left" w:pos="1319"/>
          <w:tab w:val="left" w:pos="1320"/>
        </w:tabs>
        <w:ind w:left="0" w:right="142" w:firstLine="851"/>
        <w:jc w:val="both"/>
        <w:rPr>
          <w:sz w:val="24"/>
        </w:rPr>
      </w:pPr>
      <w:r>
        <w:rPr>
          <w:sz w:val="24"/>
        </w:rPr>
        <w:t xml:space="preserve">Интерактивная </w:t>
      </w:r>
      <w:r w:rsidR="00FE3C61">
        <w:rPr>
          <w:sz w:val="24"/>
        </w:rPr>
        <w:t>доска</w:t>
      </w:r>
    </w:p>
    <w:p w14:paraId="5047A16D" w14:textId="77777777" w:rsidR="008658CC" w:rsidRDefault="008658CC" w:rsidP="00C40707">
      <w:pPr>
        <w:pStyle w:val="a3"/>
        <w:ind w:left="0" w:right="142" w:firstLine="851"/>
        <w:jc w:val="both"/>
        <w:rPr>
          <w:sz w:val="20"/>
        </w:rPr>
      </w:pPr>
    </w:p>
    <w:p w14:paraId="6708B1D4" w14:textId="77777777" w:rsidR="008658CC" w:rsidRDefault="008658CC" w:rsidP="00C40707">
      <w:pPr>
        <w:pStyle w:val="a3"/>
        <w:ind w:left="0" w:right="142" w:firstLine="851"/>
        <w:jc w:val="both"/>
        <w:rPr>
          <w:sz w:val="20"/>
        </w:rPr>
      </w:pPr>
    </w:p>
    <w:p w14:paraId="539B0D0C" w14:textId="77777777" w:rsidR="008658CC" w:rsidRDefault="008658CC" w:rsidP="00C40707">
      <w:pPr>
        <w:pStyle w:val="a3"/>
        <w:ind w:left="0" w:right="142" w:firstLine="851"/>
        <w:jc w:val="both"/>
        <w:rPr>
          <w:sz w:val="20"/>
        </w:rPr>
      </w:pPr>
    </w:p>
    <w:p w14:paraId="7E5068F0" w14:textId="77777777" w:rsidR="008658CC" w:rsidRDefault="008658CC" w:rsidP="00C40707">
      <w:pPr>
        <w:spacing w:before="188"/>
        <w:ind w:right="142" w:firstLine="851"/>
        <w:jc w:val="both"/>
        <w:rPr>
          <w:rFonts w:ascii="Calibri"/>
        </w:rPr>
      </w:pPr>
    </w:p>
    <w:p w14:paraId="6DD6A862" w14:textId="77777777" w:rsidR="008658CC" w:rsidRDefault="00540E82" w:rsidP="00C40707">
      <w:pPr>
        <w:pStyle w:val="a3"/>
        <w:ind w:left="0" w:right="142" w:firstLine="851"/>
        <w:jc w:val="both"/>
        <w:rPr>
          <w:rFonts w:ascii="Calibri"/>
          <w:sz w:val="20"/>
        </w:rPr>
      </w:pPr>
      <w:r>
        <w:pict w14:anchorId="5F06B8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4.1pt;margin-top:548.75pt;width:11.3pt;height:11.05pt;z-index:-251658752;mso-position-horizontal-relative:page;mso-position-vertical-relative:page" filled="f" stroked="f">
            <v:textbox style="mso-next-textbox:#_x0000_s1026" inset="0,0,0,0">
              <w:txbxContent>
                <w:p w14:paraId="4A726D0F" w14:textId="77777777" w:rsidR="008658CC" w:rsidRDefault="00FE3C6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sectPr w:rsidR="008658CC" w:rsidSect="00C40707">
      <w:footerReference w:type="default" r:id="rId14"/>
      <w:pgSz w:w="16840" w:h="11910" w:orient="landscape"/>
      <w:pgMar w:top="560" w:right="822" w:bottom="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974E" w14:textId="77777777" w:rsidR="00540E82" w:rsidRDefault="00540E82">
      <w:r>
        <w:separator/>
      </w:r>
    </w:p>
  </w:endnote>
  <w:endnote w:type="continuationSeparator" w:id="0">
    <w:p w14:paraId="43CA6A84" w14:textId="77777777" w:rsidR="00540E82" w:rsidRDefault="0054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99DB" w14:textId="77777777" w:rsidR="008658CC" w:rsidRDefault="00C421C2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9E04E2" wp14:editId="142E2C9E">
              <wp:simplePos x="0" y="0"/>
              <wp:positionH relativeFrom="page">
                <wp:posOffset>10056495</wp:posOffset>
              </wp:positionH>
              <wp:positionV relativeFrom="page">
                <wp:posOffset>6633210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BB7C5" w14:textId="77777777" w:rsidR="008658CC" w:rsidRDefault="00FE3C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2F0F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E04E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91.85pt;margin-top:522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" filled="f" stroked="f">
              <v:textbox inset="0,0,0,0">
                <w:txbxContent>
                  <w:p w14:paraId="77FBB7C5" w14:textId="77777777" w:rsidR="008658CC" w:rsidRDefault="00FE3C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2F0F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1138" w14:textId="77777777" w:rsidR="008658CC" w:rsidRDefault="008658C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C419" w14:textId="77777777" w:rsidR="00540E82" w:rsidRDefault="00540E82">
      <w:r>
        <w:separator/>
      </w:r>
    </w:p>
  </w:footnote>
  <w:footnote w:type="continuationSeparator" w:id="0">
    <w:p w14:paraId="220622F2" w14:textId="77777777" w:rsidR="00540E82" w:rsidRDefault="0054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80D"/>
    <w:multiLevelType w:val="hybridMultilevel"/>
    <w:tmpl w:val="CB66B422"/>
    <w:lvl w:ilvl="0" w:tplc="2CFE707A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64F87E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2" w:tplc="8E12F3A8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3" w:tplc="32BA6C56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4" w:tplc="9CCE0CE4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5" w:tplc="D7C8A09E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6" w:tplc="664E2FDA">
      <w:numFmt w:val="bullet"/>
      <w:lvlText w:val="•"/>
      <w:lvlJc w:val="left"/>
      <w:pPr>
        <w:ind w:left="10175" w:hanging="360"/>
      </w:pPr>
      <w:rPr>
        <w:rFonts w:hint="default"/>
        <w:lang w:val="ru-RU" w:eastAsia="en-US" w:bidi="ar-SA"/>
      </w:rPr>
    </w:lvl>
    <w:lvl w:ilvl="7" w:tplc="49B87DA6">
      <w:numFmt w:val="bullet"/>
      <w:lvlText w:val="•"/>
      <w:lvlJc w:val="left"/>
      <w:pPr>
        <w:ind w:left="11650" w:hanging="360"/>
      </w:pPr>
      <w:rPr>
        <w:rFonts w:hint="default"/>
        <w:lang w:val="ru-RU" w:eastAsia="en-US" w:bidi="ar-SA"/>
      </w:rPr>
    </w:lvl>
    <w:lvl w:ilvl="8" w:tplc="B978C6EA">
      <w:numFmt w:val="bullet"/>
      <w:lvlText w:val="•"/>
      <w:lvlJc w:val="left"/>
      <w:pPr>
        <w:ind w:left="1312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B3364B0"/>
    <w:multiLevelType w:val="hybridMultilevel"/>
    <w:tmpl w:val="26F4B4E8"/>
    <w:lvl w:ilvl="0" w:tplc="D27A24C0">
      <w:numFmt w:val="bullet"/>
      <w:lvlText w:val=""/>
      <w:lvlJc w:val="left"/>
      <w:pPr>
        <w:ind w:left="753" w:hanging="360"/>
      </w:pPr>
      <w:rPr>
        <w:rFonts w:hint="default"/>
        <w:w w:val="100"/>
        <w:lang w:val="ru-RU" w:eastAsia="en-US" w:bidi="ar-SA"/>
      </w:rPr>
    </w:lvl>
    <w:lvl w:ilvl="1" w:tplc="35DCADF0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AC8450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3" w:tplc="9662972C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DDAE148A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5" w:tplc="511C1E56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6" w:tplc="2A707B1A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  <w:lvl w:ilvl="7" w:tplc="3A9E266C">
      <w:numFmt w:val="bullet"/>
      <w:lvlText w:val="•"/>
      <w:lvlJc w:val="left"/>
      <w:pPr>
        <w:ind w:left="11158" w:hanging="360"/>
      </w:pPr>
      <w:rPr>
        <w:rFonts w:hint="default"/>
        <w:lang w:val="ru-RU" w:eastAsia="en-US" w:bidi="ar-SA"/>
      </w:rPr>
    </w:lvl>
    <w:lvl w:ilvl="8" w:tplc="62188F6E">
      <w:numFmt w:val="bullet"/>
      <w:lvlText w:val="•"/>
      <w:lvlJc w:val="left"/>
      <w:pPr>
        <w:ind w:left="1279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8CC"/>
    <w:rsid w:val="00053C4A"/>
    <w:rsid w:val="00055253"/>
    <w:rsid w:val="000A246C"/>
    <w:rsid w:val="00153BC5"/>
    <w:rsid w:val="00281B59"/>
    <w:rsid w:val="00471053"/>
    <w:rsid w:val="004F166F"/>
    <w:rsid w:val="00540E82"/>
    <w:rsid w:val="00633FA8"/>
    <w:rsid w:val="00734238"/>
    <w:rsid w:val="00822302"/>
    <w:rsid w:val="008658CC"/>
    <w:rsid w:val="008F0626"/>
    <w:rsid w:val="00992352"/>
    <w:rsid w:val="00A2145E"/>
    <w:rsid w:val="00A85301"/>
    <w:rsid w:val="00B84DC2"/>
    <w:rsid w:val="00C40707"/>
    <w:rsid w:val="00C421C2"/>
    <w:rsid w:val="00C9140C"/>
    <w:rsid w:val="00C960BB"/>
    <w:rsid w:val="00D139A2"/>
    <w:rsid w:val="00EA2109"/>
    <w:rsid w:val="00EC2F0F"/>
    <w:rsid w:val="00F76706"/>
    <w:rsid w:val="00FA0DD1"/>
    <w:rsid w:val="00FE3C61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3D10"/>
  <w15:docId w15:val="{6E085C27-FC4A-4797-963F-760CE5BE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5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753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992352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4F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" TargetMode="External"/><Relationship Id="rId13" Type="http://schemas.openxmlformats.org/officeDocument/2006/relationships/hyperlink" Target="http://bebras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-collec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bz.ru/metodist/iumk/informatics/er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bz.ru/metodist/authors/informatika/3/eor7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bz.ru/metodist/authors/informati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12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ЖУМАЕВА</cp:lastModifiedBy>
  <cp:revision>16</cp:revision>
  <dcterms:created xsi:type="dcterms:W3CDTF">2022-10-30T16:08:00Z</dcterms:created>
  <dcterms:modified xsi:type="dcterms:W3CDTF">2025-01-14T07:31:00Z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2022-10-30T00:00:00Z</vt:filetime>
  </property>
</Properties>
</file>