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0305411"/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‌‌‌ Министерство образования и науки Астраханской области</w:t>
      </w: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 «Приволжский </w:t>
      </w:r>
      <w:r w:rsidR="005E6641"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муниципальный 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район</w:t>
      </w:r>
      <w:r w:rsidR="005E6641"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Астраханской области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МБОУ "Кирпичнозаводская СОШ"</w:t>
      </w: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3397"/>
        <w:gridCol w:w="3109"/>
      </w:tblGrid>
      <w:tr w:rsidR="004E0C85" w:rsidRPr="0090196D" w:rsidTr="004E0C85">
        <w:tc>
          <w:tcPr>
            <w:tcW w:w="3114" w:type="dxa"/>
          </w:tcPr>
          <w:p w:rsidR="004E0C85" w:rsidRPr="0090196D" w:rsidRDefault="004E0C85" w:rsidP="004E0C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ТМО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«Содружество»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</w:tc>
        <w:tc>
          <w:tcPr>
            <w:tcW w:w="3115" w:type="dxa"/>
          </w:tcPr>
          <w:p w:rsidR="004E0C85" w:rsidRPr="0090196D" w:rsidRDefault="004E0C85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0C85" w:rsidRPr="0090196D" w:rsidRDefault="001F30C9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 w:rsidR="00BA5F79"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4E0C85"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едагогического совета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</w:tc>
        <w:tc>
          <w:tcPr>
            <w:tcW w:w="3115" w:type="dxa"/>
          </w:tcPr>
          <w:p w:rsidR="004E0C85" w:rsidRPr="0090196D" w:rsidRDefault="004E0C85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№128 от 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«01» сентября 2023 г.</w:t>
            </w:r>
          </w:p>
          <w:p w:rsidR="004E0C85" w:rsidRPr="0090196D" w:rsidRDefault="004E0C85" w:rsidP="004E0C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90196D">
        <w:rPr>
          <w:rFonts w:ascii="Times New Roman" w:hAnsi="Times New Roman" w:cs="Times New Roman"/>
          <w:color w:val="000000"/>
          <w:sz w:val="28"/>
        </w:rPr>
        <w:t>ID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2711337)</w:t>
      </w: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«Английский язык»</w:t>
      </w:r>
    </w:p>
    <w:p w:rsidR="004E0C85" w:rsidRPr="0090196D" w:rsidRDefault="004E0C85" w:rsidP="004E0C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 «А» класса </w:t>
      </w: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0196D" w:rsidRPr="0090196D" w:rsidRDefault="0090196D" w:rsidP="009019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>Составитель: Аюпова М.А.</w:t>
      </w:r>
    </w:p>
    <w:p w:rsidR="004E0C85" w:rsidRPr="0090196D" w:rsidRDefault="0090196D" w:rsidP="009019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>учитель английского языка</w:t>
      </w: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E0C85" w:rsidRPr="0090196D" w:rsidRDefault="004E0C85" w:rsidP="004E0C8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lang w:val="ru-RU"/>
        </w:rPr>
        <w:t>Астрахань 2023</w:t>
      </w:r>
    </w:p>
    <w:p w:rsidR="00750C38" w:rsidRPr="0090196D" w:rsidRDefault="004E0C85" w:rsidP="0090196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  <w:bookmarkStart w:id="1" w:name="block-20305412"/>
      <w:bookmarkEnd w:id="0"/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обучения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90196D">
        <w:rPr>
          <w:rFonts w:ascii="Times New Roman" w:hAnsi="Times New Roman" w:cs="Times New Roman"/>
          <w:color w:val="000000"/>
          <w:sz w:val="28"/>
        </w:rPr>
        <w:t>c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2" w:name="6aa83e48-2cda-48be-be58-b7f32ebffe8c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иностранного (</w:t>
      </w:r>
      <w:r w:rsidR="002159CD"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английского) языка 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 5 классе – 102 час (3 часа в неделю)</w:t>
      </w:r>
      <w:bookmarkEnd w:id="2"/>
      <w:r w:rsidR="002159CD" w:rsidRPr="0090196D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50C38" w:rsidRPr="0090196D" w:rsidRDefault="00750C38">
      <w:pPr>
        <w:rPr>
          <w:rFonts w:ascii="Times New Roman" w:hAnsi="Times New Roman" w:cs="Times New Roman"/>
          <w:lang w:val="ru-RU"/>
        </w:rPr>
        <w:sectPr w:rsidR="00750C38" w:rsidRPr="0090196D">
          <w:pgSz w:w="11906" w:h="16383"/>
          <w:pgMar w:top="1134" w:right="850" w:bottom="1134" w:left="1701" w:header="720" w:footer="720" w:gutter="0"/>
          <w:cols w:space="720"/>
        </w:sect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20305413"/>
      <w:bookmarkEnd w:id="1"/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умения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Покупки: одежда, обувь и продукты питания.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Природа: дикие и домашние животные. Погода.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Родной город (село). Транспорт.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Говорение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повествование (сообщение);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Аудирование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Письменная речь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Языковые знания и умения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Фонетическая сторона речи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Объём текста для чтения вслух – до 90 слов.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Графика, орфография и пунктуация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Правильное написание изученных слов.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Лексическая сторона речи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Основные способы словообразования: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аффиксация: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 w:rsidRPr="0090196D">
        <w:rPr>
          <w:rFonts w:ascii="Times New Roman" w:hAnsi="Times New Roman" w:cs="Times New Roman"/>
          <w:color w:val="000000"/>
          <w:sz w:val="28"/>
        </w:rPr>
        <w:t>er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or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teacher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visitor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), -</w:t>
      </w:r>
      <w:r w:rsidRPr="0090196D">
        <w:rPr>
          <w:rFonts w:ascii="Times New Roman" w:hAnsi="Times New Roman" w:cs="Times New Roman"/>
          <w:color w:val="000000"/>
          <w:sz w:val="28"/>
        </w:rPr>
        <w:t>ist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scientist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90196D">
        <w:rPr>
          <w:rFonts w:ascii="Times New Roman" w:hAnsi="Times New Roman" w:cs="Times New Roman"/>
          <w:color w:val="000000"/>
          <w:sz w:val="28"/>
        </w:rPr>
        <w:t>tourist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), -</w:t>
      </w:r>
      <w:r w:rsidRPr="0090196D">
        <w:rPr>
          <w:rFonts w:ascii="Times New Roman" w:hAnsi="Times New Roman" w:cs="Times New Roman"/>
          <w:color w:val="000000"/>
          <w:sz w:val="28"/>
        </w:rPr>
        <w:t>sion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tion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discussion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invitation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 w:rsidRPr="0090196D">
        <w:rPr>
          <w:rFonts w:ascii="Times New Roman" w:hAnsi="Times New Roman" w:cs="Times New Roman"/>
          <w:color w:val="000000"/>
          <w:sz w:val="28"/>
        </w:rPr>
        <w:t>ful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wonderful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), -</w:t>
      </w:r>
      <w:r w:rsidRPr="0090196D">
        <w:rPr>
          <w:rFonts w:ascii="Times New Roman" w:hAnsi="Times New Roman" w:cs="Times New Roman"/>
          <w:color w:val="000000"/>
          <w:sz w:val="28"/>
        </w:rPr>
        <w:t>ian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Russian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American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образование наречий при помощи суффикса -</w:t>
      </w:r>
      <w:r w:rsidRPr="0090196D">
        <w:rPr>
          <w:rFonts w:ascii="Times New Roman" w:hAnsi="Times New Roman" w:cs="Times New Roman"/>
          <w:color w:val="000000"/>
          <w:sz w:val="28"/>
        </w:rPr>
        <w:t>ly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recently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90196D">
        <w:rPr>
          <w:rFonts w:ascii="Times New Roman" w:hAnsi="Times New Roman" w:cs="Times New Roman"/>
          <w:color w:val="000000"/>
          <w:sz w:val="28"/>
        </w:rPr>
        <w:t>un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90196D">
        <w:rPr>
          <w:rFonts w:ascii="Times New Roman" w:hAnsi="Times New Roman" w:cs="Times New Roman"/>
          <w:color w:val="000000"/>
          <w:sz w:val="28"/>
        </w:rPr>
        <w:t>unhappy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90196D">
        <w:rPr>
          <w:rFonts w:ascii="Times New Roman" w:hAnsi="Times New Roman" w:cs="Times New Roman"/>
          <w:color w:val="000000"/>
          <w:sz w:val="28"/>
        </w:rPr>
        <w:t>unreality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90196D">
        <w:rPr>
          <w:rFonts w:ascii="Times New Roman" w:hAnsi="Times New Roman" w:cs="Times New Roman"/>
          <w:color w:val="000000"/>
          <w:sz w:val="28"/>
        </w:rPr>
        <w:t>unusually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i/>
          <w:color w:val="000000"/>
          <w:sz w:val="28"/>
          <w:lang w:val="ru-RU"/>
        </w:rPr>
        <w:t>Грамматическая сторона речи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 w:rsidRPr="0090196D">
        <w:rPr>
          <w:rFonts w:ascii="Times New Roman" w:hAnsi="Times New Roman" w:cs="Times New Roman"/>
          <w:color w:val="000000"/>
          <w:sz w:val="28"/>
        </w:rPr>
        <w:t>Present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Past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Future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Simple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Tense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 w:rsidRPr="0090196D">
        <w:rPr>
          <w:rFonts w:ascii="Times New Roman" w:hAnsi="Times New Roman" w:cs="Times New Roman"/>
          <w:color w:val="000000"/>
          <w:sz w:val="28"/>
        </w:rPr>
        <w:t>Present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Perfect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Tense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Социокультурные знания и умения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Формирование умений: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Компенсаторные умения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​​</w:t>
      </w:r>
    </w:p>
    <w:p w:rsidR="00750C38" w:rsidRPr="0090196D" w:rsidRDefault="00750C38">
      <w:pPr>
        <w:rPr>
          <w:rFonts w:ascii="Times New Roman" w:hAnsi="Times New Roman" w:cs="Times New Roman"/>
          <w:lang w:val="ru-RU"/>
        </w:rPr>
        <w:sectPr w:rsidR="00750C38" w:rsidRPr="0090196D">
          <w:pgSz w:w="11906" w:h="16383"/>
          <w:pgMar w:top="1134" w:right="850" w:bottom="1134" w:left="1701" w:header="720" w:footer="720" w:gutter="0"/>
          <w:cols w:space="720"/>
        </w:sect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20305414"/>
      <w:bookmarkEnd w:id="3"/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1)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гражданского воспитания: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750C38" w:rsidRPr="0090196D" w:rsidRDefault="004E0C8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2)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патриотического воспитания:</w:t>
      </w:r>
    </w:p>
    <w:p w:rsidR="00750C38" w:rsidRPr="0090196D" w:rsidRDefault="004E0C8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750C38" w:rsidRPr="0090196D" w:rsidRDefault="004E0C8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50C38" w:rsidRPr="0090196D" w:rsidRDefault="004E0C8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3)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духовно-нравственного воспитания:</w:t>
      </w:r>
    </w:p>
    <w:p w:rsidR="00750C38" w:rsidRPr="0090196D" w:rsidRDefault="004E0C8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50C38" w:rsidRPr="0090196D" w:rsidRDefault="004E0C8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50C38" w:rsidRPr="0090196D" w:rsidRDefault="004E0C8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4)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эстетического воспитания:</w:t>
      </w:r>
    </w:p>
    <w:p w:rsidR="00750C38" w:rsidRPr="0090196D" w:rsidRDefault="004E0C8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750C38" w:rsidRPr="0090196D" w:rsidRDefault="004E0C8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750C38" w:rsidRPr="0090196D" w:rsidRDefault="004E0C8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50C38" w:rsidRPr="0090196D" w:rsidRDefault="004E0C8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color w:val="000000"/>
          <w:sz w:val="28"/>
        </w:rPr>
        <w:t>осознание ценности жизни;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50C38" w:rsidRPr="0090196D" w:rsidRDefault="004E0C8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6)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трудового воспитания: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750C38" w:rsidRPr="0090196D" w:rsidRDefault="004E0C8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7)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750C38" w:rsidRPr="0090196D" w:rsidRDefault="004E0C8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50C38" w:rsidRPr="0090196D" w:rsidRDefault="004E0C8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50C38" w:rsidRPr="0090196D" w:rsidRDefault="004E0C8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50C38" w:rsidRPr="0090196D" w:rsidRDefault="004E0C8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lastRenderedPageBreak/>
        <w:t>8)</w:t>
      </w:r>
      <w:r w:rsidRPr="0090196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750C38" w:rsidRPr="0090196D" w:rsidRDefault="004E0C8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50C38" w:rsidRPr="0090196D" w:rsidRDefault="004E0C8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750C38" w:rsidRPr="0090196D" w:rsidRDefault="004E0C8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9)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750C38" w:rsidRPr="0090196D" w:rsidRDefault="004E0C8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50C38" w:rsidRPr="0090196D" w:rsidRDefault="004E0C8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действия: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50C38" w:rsidRPr="0090196D" w:rsidRDefault="004E0C8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50C38" w:rsidRPr="0090196D" w:rsidRDefault="004E0C8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Общение: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50C38" w:rsidRPr="0090196D" w:rsidRDefault="004E0C8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50C38" w:rsidRPr="0090196D" w:rsidRDefault="004E0C8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333333"/>
          <w:sz w:val="28"/>
        </w:rPr>
        <w:t>Самоорганизация</w:t>
      </w:r>
    </w:p>
    <w:p w:rsidR="00750C38" w:rsidRPr="0090196D" w:rsidRDefault="004E0C8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750C38" w:rsidRPr="0090196D" w:rsidRDefault="004E0C8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50C38" w:rsidRPr="0090196D" w:rsidRDefault="004E0C8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50C38" w:rsidRPr="0090196D" w:rsidRDefault="004E0C8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50C38" w:rsidRPr="0090196D" w:rsidRDefault="004E0C8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Самоконтроль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50C38" w:rsidRPr="0090196D" w:rsidRDefault="004E0C8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 xml:space="preserve">Эмоциональный интеллект </w:t>
      </w:r>
    </w:p>
    <w:p w:rsidR="00750C38" w:rsidRPr="0090196D" w:rsidRDefault="004E0C8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50C38" w:rsidRPr="0090196D" w:rsidRDefault="004E0C8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причины эмоций;</w:t>
      </w:r>
    </w:p>
    <w:p w:rsidR="00750C38" w:rsidRPr="0090196D" w:rsidRDefault="004E0C8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750C38" w:rsidRPr="0090196D" w:rsidRDefault="004E0C8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color w:val="000000"/>
          <w:sz w:val="28"/>
        </w:rPr>
        <w:t>регулировать способ выражения эмоций.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>Принимать себя и других</w:t>
      </w:r>
    </w:p>
    <w:p w:rsidR="00750C38" w:rsidRPr="0090196D" w:rsidRDefault="004E0C8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750C38" w:rsidRPr="0090196D" w:rsidRDefault="004E0C8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осуждая;</w:t>
      </w:r>
    </w:p>
    <w:p w:rsidR="00750C38" w:rsidRPr="0090196D" w:rsidRDefault="004E0C8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color w:val="000000"/>
          <w:sz w:val="28"/>
        </w:rPr>
        <w:t>открытость себе и другим;</w:t>
      </w:r>
    </w:p>
    <w:p w:rsidR="00750C38" w:rsidRPr="0090196D" w:rsidRDefault="004E0C8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750C38" w:rsidRPr="0090196D" w:rsidRDefault="00750C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по иностранному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90196D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5 классе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 w:rsidRPr="0090196D">
        <w:rPr>
          <w:rFonts w:ascii="Times New Roman" w:hAnsi="Times New Roman" w:cs="Times New Roman"/>
          <w:color w:val="000000"/>
          <w:sz w:val="28"/>
        </w:rPr>
        <w:t>er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or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90196D">
        <w:rPr>
          <w:rFonts w:ascii="Times New Roman" w:hAnsi="Times New Roman" w:cs="Times New Roman"/>
          <w:color w:val="000000"/>
          <w:sz w:val="28"/>
        </w:rPr>
        <w:t>ist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90196D">
        <w:rPr>
          <w:rFonts w:ascii="Times New Roman" w:hAnsi="Times New Roman" w:cs="Times New Roman"/>
          <w:color w:val="000000"/>
          <w:sz w:val="28"/>
        </w:rPr>
        <w:t>sion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tion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, имена прилагательные с суффиксами -</w:t>
      </w:r>
      <w:r w:rsidRPr="0090196D">
        <w:rPr>
          <w:rFonts w:ascii="Times New Roman" w:hAnsi="Times New Roman" w:cs="Times New Roman"/>
          <w:color w:val="000000"/>
          <w:sz w:val="28"/>
        </w:rPr>
        <w:t>ful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90196D">
        <w:rPr>
          <w:rFonts w:ascii="Times New Roman" w:hAnsi="Times New Roman" w:cs="Times New Roman"/>
          <w:color w:val="000000"/>
          <w:sz w:val="28"/>
        </w:rPr>
        <w:t>ian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/-</w:t>
      </w:r>
      <w:r w:rsidRPr="0090196D">
        <w:rPr>
          <w:rFonts w:ascii="Times New Roman" w:hAnsi="Times New Roman" w:cs="Times New Roman"/>
          <w:color w:val="000000"/>
          <w:sz w:val="28"/>
        </w:rPr>
        <w:t>an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, наречия с суффиксом -</w:t>
      </w:r>
      <w:r w:rsidRPr="0090196D">
        <w:rPr>
          <w:rFonts w:ascii="Times New Roman" w:hAnsi="Times New Roman" w:cs="Times New Roman"/>
          <w:color w:val="000000"/>
          <w:sz w:val="28"/>
        </w:rPr>
        <w:t>ly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 w:rsidRPr="0090196D">
        <w:rPr>
          <w:rFonts w:ascii="Times New Roman" w:hAnsi="Times New Roman" w:cs="Times New Roman"/>
          <w:color w:val="000000"/>
          <w:sz w:val="28"/>
        </w:rPr>
        <w:t>un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-;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 w:rsidRPr="0090196D">
        <w:rPr>
          <w:rFonts w:ascii="Times New Roman" w:hAnsi="Times New Roman" w:cs="Times New Roman"/>
          <w:color w:val="000000"/>
          <w:sz w:val="28"/>
        </w:rPr>
        <w:t>Present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Past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90196D">
        <w:rPr>
          <w:rFonts w:ascii="Times New Roman" w:hAnsi="Times New Roman" w:cs="Times New Roman"/>
          <w:color w:val="000000"/>
          <w:sz w:val="28"/>
        </w:rPr>
        <w:t>Future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Simple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Tense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глаголы в </w:t>
      </w:r>
      <w:proofErr w:type="gramStart"/>
      <w:r w:rsidRPr="0090196D">
        <w:rPr>
          <w:rFonts w:ascii="Times New Roman" w:hAnsi="Times New Roman" w:cs="Times New Roman"/>
          <w:color w:val="000000"/>
          <w:sz w:val="28"/>
          <w:lang w:val="ru-RU"/>
        </w:rPr>
        <w:t>видо-временных</w:t>
      </w:r>
      <w:proofErr w:type="gramEnd"/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 w:rsidRPr="0090196D">
        <w:rPr>
          <w:rFonts w:ascii="Times New Roman" w:hAnsi="Times New Roman" w:cs="Times New Roman"/>
          <w:color w:val="000000"/>
          <w:sz w:val="28"/>
        </w:rPr>
        <w:t>Present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Perfect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0196D">
        <w:rPr>
          <w:rFonts w:ascii="Times New Roman" w:hAnsi="Times New Roman" w:cs="Times New Roman"/>
          <w:color w:val="000000"/>
          <w:sz w:val="28"/>
        </w:rPr>
        <w:t>Tense</w:t>
      </w:r>
      <w:r w:rsidRPr="0090196D">
        <w:rPr>
          <w:rFonts w:ascii="Times New Roman" w:hAnsi="Times New Roman" w:cs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50C38" w:rsidRPr="0090196D" w:rsidRDefault="004E0C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750C38" w:rsidRPr="0090196D" w:rsidRDefault="00750C38">
      <w:pPr>
        <w:rPr>
          <w:rFonts w:ascii="Times New Roman" w:hAnsi="Times New Roman" w:cs="Times New Roman"/>
          <w:lang w:val="ru-RU"/>
        </w:rPr>
        <w:sectPr w:rsidR="00750C38" w:rsidRPr="0090196D">
          <w:pgSz w:w="11906" w:h="16383"/>
          <w:pgMar w:top="1134" w:right="850" w:bottom="1134" w:left="1701" w:header="720" w:footer="720" w:gutter="0"/>
          <w:cols w:space="720"/>
        </w:sectPr>
      </w:pPr>
    </w:p>
    <w:p w:rsidR="00750C38" w:rsidRPr="0090196D" w:rsidRDefault="004E0C85">
      <w:pPr>
        <w:spacing w:after="0"/>
        <w:ind w:left="120"/>
        <w:rPr>
          <w:rFonts w:ascii="Times New Roman" w:hAnsi="Times New Roman" w:cs="Times New Roman"/>
        </w:rPr>
      </w:pPr>
      <w:bookmarkStart w:id="5" w:name="block-20305415"/>
      <w:bookmarkEnd w:id="4"/>
      <w:r w:rsidRPr="0090196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90196D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750C38" w:rsidRPr="0090196D" w:rsidRDefault="004E0C85">
      <w:pPr>
        <w:spacing w:after="0"/>
        <w:ind w:left="120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750C38" w:rsidRPr="0090196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BD0F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/7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413</w:instrText>
            </w:r>
            <w:r w:rsidR="002C4D95">
              <w:instrText>cd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BD0F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</w:tr>
    </w:tbl>
    <w:p w:rsidR="00750C38" w:rsidRPr="0090196D" w:rsidRDefault="00750C38">
      <w:pPr>
        <w:rPr>
          <w:rFonts w:ascii="Times New Roman" w:hAnsi="Times New Roman" w:cs="Times New Roman"/>
        </w:rPr>
        <w:sectPr w:rsidR="00750C38" w:rsidRPr="00901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0C38" w:rsidRPr="0090196D" w:rsidRDefault="004E0C85" w:rsidP="0011282E">
      <w:pPr>
        <w:spacing w:after="0"/>
        <w:rPr>
          <w:rFonts w:ascii="Times New Roman" w:hAnsi="Times New Roman" w:cs="Times New Roman"/>
        </w:rPr>
      </w:pPr>
      <w:bookmarkStart w:id="6" w:name="block-20305416"/>
      <w:bookmarkEnd w:id="5"/>
      <w:r w:rsidRPr="0090196D">
        <w:rPr>
          <w:rFonts w:ascii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750C38" w:rsidRPr="0090196D" w:rsidRDefault="004E0C85">
      <w:pPr>
        <w:spacing w:after="0"/>
        <w:ind w:left="120"/>
        <w:rPr>
          <w:rFonts w:ascii="Times New Roman" w:hAnsi="Times New Roman" w:cs="Times New Roman"/>
        </w:rPr>
      </w:pPr>
      <w:r w:rsidRPr="0090196D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750C38" w:rsidRPr="0090196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/83514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30"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/83514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30"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/835159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/835159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/83515</w:instrText>
            </w:r>
            <w:r w:rsidR="002C4D95">
              <w:instrText>bcc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bcc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/83514</w:instrText>
            </w:r>
            <w:r w:rsidR="002C4D95">
              <w:instrText>efc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efc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/8351712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/8351712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/8351609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/8351609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/83518002"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/83518002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  <w:r w:rsidR="006535F4"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6535F4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/83515</w:instrText>
            </w:r>
            <w:r w:rsidR="002C4D95">
              <w:instrText>ea</w:instrText>
            </w:r>
            <w:r w:rsidR="002C4D95" w:rsidRPr="002C4D95">
              <w:rPr>
                <w:lang w:val="ru-RU"/>
              </w:rPr>
              <w:instrText>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Мои друзья (совместные з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/83516252"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/83516252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/8351655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/8351655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/835163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0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/83516</w:instrText>
            </w:r>
            <w:r w:rsidR="002C4D95">
              <w:instrText>dba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dba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/8351997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/8351997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/8351760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/8351760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/835196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/83518174"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/83518174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/83518174"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/83518174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618"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618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/835197</w:instrText>
            </w:r>
            <w:r w:rsidR="002C4D95">
              <w:instrText>fe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12"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/835193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E0C85"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</w:instrText>
            </w:r>
            <w:r w:rsidR="002C4D95">
              <w:instrText>cbe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cbe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5</w:instrText>
            </w:r>
            <w:r w:rsidR="002C4D95">
              <w:instrText>bc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10"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10"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</w:instrText>
            </w:r>
            <w:r w:rsidR="002C4D95">
              <w:instrText>df</w:instrText>
            </w:r>
            <w:r w:rsidR="002C4D95" w:rsidRPr="002C4D95">
              <w:rPr>
                <w:lang w:val="ru-RU"/>
              </w:rPr>
              <w:instrText>8"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780"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780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b</w:instrText>
            </w:r>
            <w:r w:rsidR="002C4D95" w:rsidRPr="002C4D95">
              <w:rPr>
                <w:lang w:val="ru-RU"/>
              </w:rPr>
              <w:instrText>414"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/83519</w:instrText>
            </w:r>
            <w:r w:rsidR="002C4D95">
              <w:instrText>ab</w:instrText>
            </w:r>
            <w:r w:rsidR="002C4D95" w:rsidRPr="002C4D95">
              <w:rPr>
                <w:lang w:val="ru-RU"/>
              </w:rPr>
              <w:instrText>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535F4" w:rsidRPr="0090196D" w:rsidRDefault="004E0C85" w:rsidP="00653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  <w:r w:rsidR="006535F4"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Промежуточная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b</w:instrText>
            </w:r>
            <w:r w:rsidR="002C4D95" w:rsidRPr="002C4D95">
              <w:rPr>
                <w:lang w:val="ru-RU"/>
              </w:rPr>
              <w:instrText>19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b</w:instrText>
            </w:r>
            <w:r w:rsidR="002C4D95" w:rsidRPr="002C4D95">
              <w:rPr>
                <w:lang w:val="ru-RU"/>
              </w:rPr>
              <w:instrText>540"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540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b</w:instrText>
            </w:r>
            <w:r w:rsidR="002C4D95" w:rsidRPr="002C4D95">
              <w:rPr>
                <w:lang w:val="ru-RU"/>
              </w:rPr>
              <w:instrText>78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78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818"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818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2</w:instrText>
            </w:r>
            <w:r w:rsidR="002C4D95">
              <w:instrText>b</w:instrText>
            </w:r>
            <w:r w:rsidR="002C4D95" w:rsidRPr="002C4D95">
              <w:rPr>
                <w:lang w:val="ru-RU"/>
              </w:rPr>
              <w:instrText>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552"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552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552"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552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896"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896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dc</w:instrText>
            </w:r>
            <w:r w:rsidR="002C4D95" w:rsidRPr="002C4D95">
              <w:rPr>
                <w:lang w:val="ru-RU"/>
              </w:rPr>
              <w:instrText>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bf</w:instrText>
            </w:r>
            <w:r w:rsidR="002C4D95" w:rsidRPr="002C4D95">
              <w:rPr>
                <w:lang w:val="ru-RU"/>
              </w:rPr>
              <w:instrText>4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74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6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452"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452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6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/83520130"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/83520130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/83520130"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/83520130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/835182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/835182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/83518444"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/83518444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01</w:instrText>
            </w:r>
            <w:r w:rsidR="002C4D95">
              <w:instrText>a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/83518</w:instrText>
            </w:r>
            <w:r w:rsidR="002C4D95">
              <w:instrText>cbe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/83518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cbe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308"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308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6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eaec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eaec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59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fdd</w:instrText>
            </w:r>
            <w:r w:rsidR="002C4D95" w:rsidRPr="002C4D95">
              <w:rPr>
                <w:lang w:val="ru-RU"/>
              </w:rPr>
              <w:instrText>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fdd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134"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134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/83520266"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/83520266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3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0"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4</w:instrText>
            </w:r>
            <w:r w:rsidR="002C4D95">
              <w:instrText>f</w:instrText>
            </w:r>
            <w:r w:rsidR="002C4D95" w:rsidRPr="002C4D95">
              <w:rPr>
                <w:lang w:val="ru-RU"/>
              </w:rPr>
              <w:instrText>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fa</w:instrText>
            </w:r>
            <w:r w:rsidR="002C4D95" w:rsidRPr="002C4D95">
              <w:rPr>
                <w:lang w:val="ru-RU"/>
              </w:rPr>
              <w:instrText>14"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fa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14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fb</w:instrText>
            </w:r>
            <w:r w:rsidR="002C4D95" w:rsidRPr="002C4D95">
              <w:rPr>
                <w:lang w:val="ru-RU"/>
              </w:rPr>
              <w:instrText>7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fcb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fcb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feec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feec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/8352000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/8352000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/83520266"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/83520266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5</w:instrText>
            </w:r>
            <w:r w:rsidR="002C4D95">
              <w:instrText>bc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bc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/8352075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/8352075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  <w:r w:rsidR="006535F4"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/8352089</w:instrText>
            </w:r>
            <w:r w:rsidR="002C4D95">
              <w:instrText>c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/8352089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/8351745</w:instrText>
            </w:r>
            <w:r w:rsidR="002C4D95">
              <w:instrText>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/8351745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/835209</w:instrText>
            </w:r>
            <w:r w:rsidR="002C4D95">
              <w:instrText>d</w:instrText>
            </w:r>
            <w:r w:rsidR="002C4D95" w:rsidRPr="002C4D95">
              <w:rPr>
                <w:lang w:val="ru-RU"/>
              </w:rPr>
              <w:instrText>2"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/835209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</w:instrText>
            </w:r>
            <w:r w:rsidR="002C4D95">
              <w:instrText>dce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dce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2C4D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2C4D95">
              <w:fldChar w:fldCharType="begin"/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instrText>HYPERLINK</w:instrText>
            </w:r>
            <w:r w:rsidR="002C4D95" w:rsidRPr="002C4D95">
              <w:rPr>
                <w:lang w:val="ru-RU"/>
              </w:rPr>
              <w:instrText xml:space="preserve"> "</w:instrText>
            </w:r>
            <w:r w:rsidR="002C4D95">
              <w:instrText>https</w:instrText>
            </w:r>
            <w:r w:rsidR="002C4D95" w:rsidRPr="002C4D95">
              <w:rPr>
                <w:lang w:val="ru-RU"/>
              </w:rPr>
              <w:instrText>://</w:instrText>
            </w:r>
            <w:r w:rsidR="002C4D95">
              <w:instrText>m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edsoo</w:instrText>
            </w:r>
            <w:r w:rsidR="002C4D95" w:rsidRPr="002C4D95">
              <w:rPr>
                <w:lang w:val="ru-RU"/>
              </w:rPr>
              <w:instrText>.</w:instrText>
            </w:r>
            <w:r w:rsidR="002C4D95">
              <w:instrText>ru</w:instrText>
            </w:r>
            <w:r w:rsidR="002C4D95" w:rsidRPr="002C4D95">
              <w:rPr>
                <w:lang w:val="ru-RU"/>
              </w:rPr>
              <w:instrText>/83520</w:instrText>
            </w:r>
            <w:r w:rsidR="002C4D95">
              <w:instrText>dce</w:instrText>
            </w:r>
            <w:r w:rsidR="002C4D95" w:rsidRPr="002C4D95">
              <w:rPr>
                <w:lang w:val="ru-RU"/>
              </w:rPr>
              <w:instrText>" \</w:instrText>
            </w:r>
            <w:r w:rsidR="002C4D95">
              <w:instrText>h</w:instrText>
            </w:r>
            <w:r w:rsidR="002C4D95" w:rsidRPr="002C4D95">
              <w:rPr>
                <w:lang w:val="ru-RU"/>
              </w:rPr>
              <w:instrText xml:space="preserve"> </w:instrText>
            </w:r>
            <w:r w:rsidR="002C4D95">
              <w:fldChar w:fldCharType="separate"/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/83520</w:t>
            </w:r>
            <w:r w:rsidRPr="0090196D">
              <w:rPr>
                <w:rFonts w:ascii="Times New Roman" w:hAnsi="Times New Roman" w:cs="Times New Roman"/>
                <w:color w:val="0000FF"/>
                <w:u w:val="single"/>
              </w:rPr>
              <w:t>dce</w:t>
            </w:r>
            <w:r w:rsidR="002C4D95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50C38" w:rsidRPr="00901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6535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4E0C85"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0C38" w:rsidRPr="0090196D" w:rsidRDefault="004E0C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0196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C38" w:rsidRPr="0090196D" w:rsidRDefault="00750C38">
            <w:pPr>
              <w:rPr>
                <w:rFonts w:ascii="Times New Roman" w:hAnsi="Times New Roman" w:cs="Times New Roman"/>
              </w:rPr>
            </w:pPr>
          </w:p>
        </w:tc>
      </w:tr>
    </w:tbl>
    <w:p w:rsidR="00750C38" w:rsidRPr="0090196D" w:rsidRDefault="00750C38">
      <w:pPr>
        <w:rPr>
          <w:rFonts w:ascii="Times New Roman" w:hAnsi="Times New Roman" w:cs="Times New Roman"/>
        </w:rPr>
        <w:sectPr w:rsidR="00750C38" w:rsidRPr="00901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CE2" w:rsidRPr="0090196D" w:rsidRDefault="00225CE2" w:rsidP="00225CE2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20305417"/>
      <w:bookmarkEnd w:id="6"/>
      <w:r w:rsidRPr="009019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25CE2" w:rsidRPr="0090196D" w:rsidRDefault="00225CE2" w:rsidP="00225C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5CE2" w:rsidRPr="0090196D" w:rsidRDefault="00225CE2" w:rsidP="00225CE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УЧЕНИКА:</w:t>
      </w:r>
    </w:p>
    <w:p w:rsidR="00225CE2" w:rsidRPr="0090196D" w:rsidRDefault="00225CE2" w:rsidP="00225CE2">
      <w:pPr>
        <w:pStyle w:val="ae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r w:rsidRPr="0090196D">
        <w:rPr>
          <w:rFonts w:ascii="Times New Roman" w:hAnsi="Times New Roman" w:cs="Times New Roman"/>
          <w:sz w:val="24"/>
          <w:szCs w:val="24"/>
        </w:rPr>
        <w:t>Spotlight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0196D">
        <w:rPr>
          <w:rFonts w:ascii="Times New Roman" w:hAnsi="Times New Roman" w:cs="Times New Roman"/>
          <w:sz w:val="24"/>
          <w:szCs w:val="24"/>
        </w:rPr>
        <w:t>Student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196D">
        <w:rPr>
          <w:rFonts w:ascii="Times New Roman" w:hAnsi="Times New Roman" w:cs="Times New Roman"/>
          <w:sz w:val="24"/>
          <w:szCs w:val="24"/>
        </w:rPr>
        <w:t>book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>). Авторы: Ю.Е. Ваулина, Д. Дули, О.Е. Подоляко, В.Эванс</w:t>
      </w:r>
    </w:p>
    <w:p w:rsidR="00225CE2" w:rsidRPr="0090196D" w:rsidRDefault="00225CE2" w:rsidP="00225CE2">
      <w:pPr>
        <w:pStyle w:val="ae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  <w:r w:rsidRPr="0090196D">
        <w:rPr>
          <w:rFonts w:ascii="Times New Roman" w:hAnsi="Times New Roman" w:cs="Times New Roman"/>
          <w:sz w:val="24"/>
          <w:szCs w:val="24"/>
        </w:rPr>
        <w:t>Spotlight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0196D">
        <w:rPr>
          <w:rFonts w:ascii="Times New Roman" w:hAnsi="Times New Roman" w:cs="Times New Roman"/>
          <w:sz w:val="24"/>
          <w:szCs w:val="24"/>
        </w:rPr>
        <w:t>Workbook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>). Авторы: Ю.Е. Ваулина, Д. Дули, О.Е. Подоляко, В.Эванс</w:t>
      </w:r>
    </w:p>
    <w:p w:rsidR="00225CE2" w:rsidRPr="0090196D" w:rsidRDefault="00225CE2" w:rsidP="00225CE2">
      <w:pPr>
        <w:pStyle w:val="ae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Грамматический тренажер «Английский в фокусе» </w:t>
      </w:r>
    </w:p>
    <w:p w:rsidR="00225CE2" w:rsidRPr="0090196D" w:rsidRDefault="00225CE2" w:rsidP="00225CE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225CE2" w:rsidRPr="0090196D" w:rsidRDefault="00225CE2" w:rsidP="00225CE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019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25CE2" w:rsidRPr="0090196D" w:rsidRDefault="00225CE2" w:rsidP="00225CE2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r w:rsidRPr="0090196D">
        <w:rPr>
          <w:rFonts w:ascii="Times New Roman" w:hAnsi="Times New Roman" w:cs="Times New Roman"/>
          <w:sz w:val="24"/>
          <w:szCs w:val="24"/>
        </w:rPr>
        <w:t>Spotlight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0196D">
        <w:rPr>
          <w:rFonts w:ascii="Times New Roman" w:hAnsi="Times New Roman" w:cs="Times New Roman"/>
          <w:sz w:val="24"/>
          <w:szCs w:val="24"/>
        </w:rPr>
        <w:t>Student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196D">
        <w:rPr>
          <w:rFonts w:ascii="Times New Roman" w:hAnsi="Times New Roman" w:cs="Times New Roman"/>
          <w:sz w:val="24"/>
          <w:szCs w:val="24"/>
        </w:rPr>
        <w:t>book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>). Авторы: Ю.Е. Ваулина, Д. Дули, О.Е. Подоляко, В.Эванс</w:t>
      </w:r>
    </w:p>
    <w:p w:rsidR="00225CE2" w:rsidRPr="0090196D" w:rsidRDefault="00225CE2" w:rsidP="00225CE2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96D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Pr="0090196D">
        <w:rPr>
          <w:rFonts w:ascii="Times New Roman" w:hAnsi="Times New Roman" w:cs="Times New Roman"/>
          <w:sz w:val="24"/>
          <w:szCs w:val="24"/>
        </w:rPr>
        <w:t xml:space="preserve"> 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0196D">
        <w:rPr>
          <w:rFonts w:ascii="Times New Roman" w:hAnsi="Times New Roman" w:cs="Times New Roman"/>
          <w:sz w:val="24"/>
          <w:szCs w:val="24"/>
        </w:rPr>
        <w:t xml:space="preserve"> </w:t>
      </w:r>
      <w:r w:rsidRPr="0090196D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90196D">
        <w:rPr>
          <w:rFonts w:ascii="Times New Roman" w:hAnsi="Times New Roman" w:cs="Times New Roman"/>
          <w:sz w:val="24"/>
          <w:szCs w:val="24"/>
        </w:rPr>
        <w:t xml:space="preserve"> Spotlight </w:t>
      </w:r>
      <w:proofErr w:type="gramStart"/>
      <w:r w:rsidRPr="0090196D">
        <w:rPr>
          <w:rFonts w:ascii="Times New Roman" w:hAnsi="Times New Roman" w:cs="Times New Roman"/>
          <w:sz w:val="24"/>
          <w:szCs w:val="24"/>
        </w:rPr>
        <w:t>( Teacher</w:t>
      </w:r>
      <w:proofErr w:type="gramEnd"/>
      <w:r w:rsidRPr="0090196D">
        <w:rPr>
          <w:rFonts w:ascii="Times New Roman" w:hAnsi="Times New Roman" w:cs="Times New Roman"/>
          <w:sz w:val="24"/>
          <w:szCs w:val="24"/>
        </w:rPr>
        <w:t xml:space="preserve"> ̍s book).</w:t>
      </w:r>
    </w:p>
    <w:p w:rsidR="00225CE2" w:rsidRPr="0090196D" w:rsidRDefault="00225CE2" w:rsidP="00225CE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225CE2" w:rsidRPr="0090196D" w:rsidRDefault="00225CE2" w:rsidP="00225C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5CE2" w:rsidRPr="0090196D" w:rsidRDefault="00225CE2" w:rsidP="00225CE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019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ИНТЕРНЕТ:</w:t>
      </w:r>
    </w:p>
    <w:p w:rsidR="00225CE2" w:rsidRPr="0090196D" w:rsidRDefault="002C4D95" w:rsidP="00225C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  <w:lang w:val="ru-RU"/>
        </w:rPr>
      </w:pPr>
      <w:hyperlink r:id="rId5" w:history="1">
        <w:r w:rsidR="00225CE2" w:rsidRPr="0090196D">
          <w:rPr>
            <w:rStyle w:val="ab"/>
            <w:rFonts w:ascii="Times New Roman" w:hAnsi="Times New Roman" w:cs="Times New Roman"/>
            <w:lang w:val="ru-RU"/>
          </w:rPr>
          <w:t>https://resh.edu.ru/</w:t>
        </w:r>
      </w:hyperlink>
    </w:p>
    <w:p w:rsidR="00225CE2" w:rsidRPr="0090196D" w:rsidRDefault="002C4D95" w:rsidP="00225C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  <w:lang w:val="ru-RU"/>
        </w:rPr>
      </w:pPr>
      <w:hyperlink r:id="rId6" w:history="1">
        <w:r w:rsidR="00225CE2" w:rsidRPr="0090196D">
          <w:rPr>
            <w:rStyle w:val="ab"/>
            <w:rFonts w:ascii="Times New Roman" w:hAnsi="Times New Roman" w:cs="Times New Roman"/>
            <w:lang w:val="ru-RU"/>
          </w:rPr>
          <w:t>https://uchi.ru/</w:t>
        </w:r>
      </w:hyperlink>
    </w:p>
    <w:p w:rsidR="00225CE2" w:rsidRPr="0090196D" w:rsidRDefault="002C4D95" w:rsidP="00225C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7676"/>
          <w:lang w:val="ru-RU"/>
        </w:rPr>
      </w:pPr>
      <w:hyperlink r:id="rId7" w:history="1">
        <w:r w:rsidR="00225CE2" w:rsidRPr="0090196D">
          <w:rPr>
            <w:rStyle w:val="ab"/>
            <w:rFonts w:ascii="Times New Roman" w:hAnsi="Times New Roman" w:cs="Times New Roman"/>
            <w:lang w:val="ru-RU"/>
          </w:rPr>
          <w:t>https://foxford.ru/</w:t>
        </w:r>
      </w:hyperlink>
    </w:p>
    <w:p w:rsidR="00225CE2" w:rsidRPr="0090196D" w:rsidRDefault="00225CE2" w:rsidP="00225CE2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767676"/>
          <w:lang w:val="ru-RU"/>
        </w:rPr>
      </w:pPr>
    </w:p>
    <w:p w:rsidR="004E0C85" w:rsidRPr="0090196D" w:rsidRDefault="00225CE2" w:rsidP="002C4D9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90196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0196D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bookmarkStart w:id="8" w:name="_GoBack"/>
      <w:bookmarkEnd w:id="7"/>
      <w:bookmarkEnd w:id="8"/>
    </w:p>
    <w:sectPr w:rsidR="004E0C85" w:rsidRPr="009019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554"/>
    <w:multiLevelType w:val="multilevel"/>
    <w:tmpl w:val="43707F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24401"/>
    <w:multiLevelType w:val="multilevel"/>
    <w:tmpl w:val="1F8EF8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3AA0"/>
    <w:multiLevelType w:val="multilevel"/>
    <w:tmpl w:val="8730E0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B56E8"/>
    <w:multiLevelType w:val="multilevel"/>
    <w:tmpl w:val="B08C64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D26BE"/>
    <w:multiLevelType w:val="hybridMultilevel"/>
    <w:tmpl w:val="DCF64E9C"/>
    <w:lvl w:ilvl="0" w:tplc="907C764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E8456EE"/>
    <w:multiLevelType w:val="hybridMultilevel"/>
    <w:tmpl w:val="644EA1C2"/>
    <w:lvl w:ilvl="0" w:tplc="79CAD4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BD5419B"/>
    <w:multiLevelType w:val="hybridMultilevel"/>
    <w:tmpl w:val="BC44216A"/>
    <w:lvl w:ilvl="0" w:tplc="5A389C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C562CAC"/>
    <w:multiLevelType w:val="multilevel"/>
    <w:tmpl w:val="08DC25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67452"/>
    <w:multiLevelType w:val="multilevel"/>
    <w:tmpl w:val="80A478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1030A"/>
    <w:multiLevelType w:val="multilevel"/>
    <w:tmpl w:val="69A45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F675E7"/>
    <w:multiLevelType w:val="multilevel"/>
    <w:tmpl w:val="D2A8FD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283BDC"/>
    <w:multiLevelType w:val="multilevel"/>
    <w:tmpl w:val="5EDCA7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5039A"/>
    <w:multiLevelType w:val="multilevel"/>
    <w:tmpl w:val="A7B415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22669"/>
    <w:multiLevelType w:val="multilevel"/>
    <w:tmpl w:val="9E04A3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93B35"/>
    <w:multiLevelType w:val="multilevel"/>
    <w:tmpl w:val="47B687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E4B12"/>
    <w:multiLevelType w:val="multilevel"/>
    <w:tmpl w:val="5FDC11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36D00"/>
    <w:multiLevelType w:val="multilevel"/>
    <w:tmpl w:val="B82C27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784FDF"/>
    <w:multiLevelType w:val="multilevel"/>
    <w:tmpl w:val="C8981B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3927FE"/>
    <w:multiLevelType w:val="multilevel"/>
    <w:tmpl w:val="0DEA48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F6089C"/>
    <w:multiLevelType w:val="multilevel"/>
    <w:tmpl w:val="ECE812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15A2F"/>
    <w:multiLevelType w:val="multilevel"/>
    <w:tmpl w:val="0254A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9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8"/>
    <w:rsid w:val="0011282E"/>
    <w:rsid w:val="001F30C9"/>
    <w:rsid w:val="002159CD"/>
    <w:rsid w:val="00225CE2"/>
    <w:rsid w:val="002C4D95"/>
    <w:rsid w:val="004E0C85"/>
    <w:rsid w:val="005E6641"/>
    <w:rsid w:val="006535F4"/>
    <w:rsid w:val="006A5CAF"/>
    <w:rsid w:val="006B6670"/>
    <w:rsid w:val="00750C38"/>
    <w:rsid w:val="0090196D"/>
    <w:rsid w:val="00AD1EA9"/>
    <w:rsid w:val="00AF6A9C"/>
    <w:rsid w:val="00BA5F79"/>
    <w:rsid w:val="00BD0FB7"/>
    <w:rsid w:val="00CA4B3D"/>
    <w:rsid w:val="00C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E6137-0C93-47D0-AB91-801BA38F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2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35</Pages>
  <Words>8053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14</cp:revision>
  <dcterms:created xsi:type="dcterms:W3CDTF">2023-09-20T15:48:00Z</dcterms:created>
  <dcterms:modified xsi:type="dcterms:W3CDTF">2023-09-27T11:04:00Z</dcterms:modified>
</cp:coreProperties>
</file>